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6A8B" w14:textId="5A81C31E" w:rsidR="002B49F7" w:rsidRPr="00DA3064" w:rsidRDefault="002B49F7" w:rsidP="002B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A3064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Pr="00DA3064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>Работнику в течение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>одного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>непрерывного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>случая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 xml:space="preserve">временной нетрудоспособности выдано 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три </w:t>
      </w:r>
      <w:proofErr w:type="spellStart"/>
      <w:r w:rsidRPr="00DA3064">
        <w:rPr>
          <w:rFonts w:ascii="Times New Roman" w:hAnsi="Times New Roman" w:cs="Times New Roman"/>
          <w:sz w:val="30"/>
          <w:szCs w:val="30"/>
        </w:rPr>
        <w:t>листк</w:t>
      </w:r>
      <w:proofErr w:type="spellEnd"/>
      <w:r w:rsidRPr="00DA3064">
        <w:rPr>
          <w:rFonts w:ascii="Times New Roman" w:hAnsi="Times New Roman" w:cs="Times New Roman"/>
          <w:sz w:val="30"/>
          <w:szCs w:val="30"/>
          <w:lang w:val="ru-RU"/>
        </w:rPr>
        <w:t>а</w:t>
      </w:r>
      <w:r w:rsidRPr="00DA3064">
        <w:rPr>
          <w:rFonts w:ascii="Times New Roman" w:hAnsi="Times New Roman" w:cs="Times New Roman"/>
          <w:sz w:val="30"/>
          <w:szCs w:val="30"/>
        </w:rPr>
        <w:t xml:space="preserve"> нетрудоспособности. В связи </w:t>
      </w:r>
      <w:r w:rsidR="005809CC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DA3064">
        <w:rPr>
          <w:rFonts w:ascii="Times New Roman" w:hAnsi="Times New Roman" w:cs="Times New Roman"/>
          <w:sz w:val="30"/>
          <w:szCs w:val="30"/>
        </w:rPr>
        <w:t>с утерей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второго листка нетрудоспособности </w:t>
      </w:r>
      <w:r w:rsidR="009D705C">
        <w:rPr>
          <w:rFonts w:ascii="Times New Roman" w:hAnsi="Times New Roman" w:cs="Times New Roman"/>
          <w:sz w:val="30"/>
          <w:szCs w:val="30"/>
          <w:lang w:val="ru-RU"/>
        </w:rPr>
        <w:t>работнику</w:t>
      </w:r>
      <w:r w:rsidR="009D705C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A3064">
        <w:rPr>
          <w:rFonts w:ascii="Times New Roman" w:hAnsi="Times New Roman" w:cs="Times New Roman"/>
          <w:sz w:val="30"/>
          <w:szCs w:val="30"/>
        </w:rPr>
        <w:t xml:space="preserve">выдан </w:t>
      </w:r>
      <w:r w:rsidR="001A2FC3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его </w:t>
      </w:r>
      <w:r w:rsidRPr="00DA3064">
        <w:rPr>
          <w:rFonts w:ascii="Times New Roman" w:hAnsi="Times New Roman" w:cs="Times New Roman"/>
          <w:sz w:val="30"/>
          <w:szCs w:val="30"/>
        </w:rPr>
        <w:t xml:space="preserve">дубликат. </w:t>
      </w:r>
      <w:r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Следует ли </w:t>
      </w:r>
      <w:r w:rsidRPr="00DA3064">
        <w:rPr>
          <w:rFonts w:ascii="Times New Roman" w:hAnsi="Times New Roman" w:cs="Times New Roman"/>
          <w:sz w:val="30"/>
          <w:szCs w:val="30"/>
        </w:rPr>
        <w:t xml:space="preserve">в </w:t>
      </w:r>
      <w:r w:rsidR="00A52CA5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третьем </w:t>
      </w:r>
      <w:r w:rsidRPr="00DA3064">
        <w:rPr>
          <w:rFonts w:ascii="Times New Roman" w:hAnsi="Times New Roman" w:cs="Times New Roman"/>
          <w:sz w:val="30"/>
          <w:szCs w:val="30"/>
        </w:rPr>
        <w:t>листке нетрудоспособности</w:t>
      </w:r>
      <w:r w:rsidR="00E900D6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="00E900D6" w:rsidRPr="00DA3064">
        <w:rPr>
          <w:rFonts w:ascii="Times New Roman" w:hAnsi="Times New Roman" w:cs="Times New Roman"/>
          <w:sz w:val="30"/>
          <w:szCs w:val="30"/>
        </w:rPr>
        <w:t>выданном как продолжение утерянного</w:t>
      </w:r>
      <w:r w:rsidR="00E900D6">
        <w:rPr>
          <w:rFonts w:ascii="Times New Roman" w:hAnsi="Times New Roman" w:cs="Times New Roman"/>
          <w:sz w:val="30"/>
          <w:szCs w:val="30"/>
          <w:lang w:val="ru-RU"/>
        </w:rPr>
        <w:t xml:space="preserve"> листка нетрудоспособности,</w:t>
      </w:r>
      <w:r w:rsidRPr="00DA3064">
        <w:rPr>
          <w:rFonts w:ascii="Times New Roman" w:hAnsi="Times New Roman" w:cs="Times New Roman"/>
          <w:sz w:val="30"/>
          <w:szCs w:val="30"/>
        </w:rPr>
        <w:t xml:space="preserve"> исправить номер утерянного листка нетрудоспособности на номер дубликата?</w:t>
      </w:r>
    </w:p>
    <w:p w14:paraId="3E4801A7" w14:textId="4029B676" w:rsidR="00843256" w:rsidRPr="00DA3064" w:rsidRDefault="002B49F7" w:rsidP="002B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A3064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="00AB1E44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25E3E" w:rsidRPr="00DA3064">
        <w:rPr>
          <w:rFonts w:ascii="Times New Roman" w:hAnsi="Times New Roman" w:cs="Times New Roman"/>
          <w:sz w:val="30"/>
          <w:szCs w:val="30"/>
        </w:rPr>
        <w:t>При</w:t>
      </w:r>
      <w:r w:rsidR="00F25E3E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выдаче дубликата листка нетрудоспособности взамен утерянного в позиции листка нетрудоспособности 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F25E3E" w:rsidRPr="00DA3064">
        <w:rPr>
          <w:rFonts w:ascii="Times New Roman" w:hAnsi="Times New Roman" w:cs="Times New Roman"/>
          <w:sz w:val="30"/>
          <w:szCs w:val="30"/>
        </w:rPr>
        <w:t>особые отметки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 производится запись 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взамен Л/Н </w:t>
      </w:r>
      <w:r w:rsidR="00F25E3E" w:rsidRPr="00DA3064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 __)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, а в позиции 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F25E3E" w:rsidRPr="00DA3064">
        <w:rPr>
          <w:rFonts w:ascii="Times New Roman" w:hAnsi="Times New Roman" w:cs="Times New Roman"/>
          <w:sz w:val="30"/>
          <w:szCs w:val="30"/>
        </w:rPr>
        <w:t>ВКК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 указываются дата решения </w:t>
      </w:r>
      <w:r w:rsidR="00545CB5" w:rsidRPr="00DA3064">
        <w:rPr>
          <w:rFonts w:ascii="Times New Roman" w:hAnsi="Times New Roman" w:cs="Times New Roman"/>
          <w:sz w:val="30"/>
          <w:szCs w:val="30"/>
        </w:rPr>
        <w:t>врачебно-консультационной комиссии организации здравоохранения</w:t>
      </w:r>
      <w:r w:rsidR="00545CB5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(</w:t>
      </w:r>
      <w:r w:rsidR="00F25E3E" w:rsidRPr="00DA3064">
        <w:rPr>
          <w:rFonts w:ascii="Times New Roman" w:hAnsi="Times New Roman" w:cs="Times New Roman"/>
          <w:sz w:val="30"/>
          <w:szCs w:val="30"/>
        </w:rPr>
        <w:t>ВКК</w:t>
      </w:r>
      <w:r w:rsidR="00545CB5" w:rsidRPr="00DA3064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, 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F25E3E" w:rsidRPr="00DA3064">
        <w:rPr>
          <w:rFonts w:ascii="Times New Roman" w:hAnsi="Times New Roman" w:cs="Times New Roman"/>
          <w:sz w:val="30"/>
          <w:szCs w:val="30"/>
        </w:rPr>
        <w:t>председатель ВКК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, фамилия председателя ВКК, ставятся его подпись, оттиск личной печати. При этом в позиции листка нетрудоспособности 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F25E3E" w:rsidRPr="00DA3064">
        <w:rPr>
          <w:rFonts w:ascii="Times New Roman" w:hAnsi="Times New Roman" w:cs="Times New Roman"/>
          <w:sz w:val="30"/>
          <w:szCs w:val="30"/>
        </w:rPr>
        <w:t>Освобождение от работы (службы, учебы)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 одной строкой указываются период временной нетрудоспособности </w:t>
      </w:r>
      <w:r w:rsidR="005809CC">
        <w:rPr>
          <w:rFonts w:ascii="Times New Roman" w:hAnsi="Times New Roman" w:cs="Times New Roman"/>
          <w:sz w:val="30"/>
          <w:szCs w:val="30"/>
          <w:lang w:val="ru-RU"/>
        </w:rPr>
        <w:br/>
      </w:r>
      <w:r w:rsidR="00F25E3E" w:rsidRPr="00DA3064">
        <w:rPr>
          <w:rFonts w:ascii="Times New Roman" w:hAnsi="Times New Roman" w:cs="Times New Roman"/>
          <w:sz w:val="30"/>
          <w:szCs w:val="30"/>
        </w:rPr>
        <w:t xml:space="preserve">(за исключением периода (периодов) нарушения режима), фамилия лечащего врача (помощника врача, фельдшера), ставятся его подпись </w:t>
      </w:r>
      <w:r w:rsidR="005809CC">
        <w:rPr>
          <w:rFonts w:ascii="Times New Roman" w:hAnsi="Times New Roman" w:cs="Times New Roman"/>
          <w:sz w:val="30"/>
          <w:szCs w:val="30"/>
          <w:lang w:val="ru-RU"/>
        </w:rPr>
        <w:br/>
      </w:r>
      <w:r w:rsidR="00F25E3E" w:rsidRPr="00DA3064">
        <w:rPr>
          <w:rFonts w:ascii="Times New Roman" w:hAnsi="Times New Roman" w:cs="Times New Roman"/>
          <w:sz w:val="30"/>
          <w:szCs w:val="30"/>
        </w:rPr>
        <w:t>и оттиск личной печати, а также указываются должность, фамилия заведующего структурным подразделением организации здравоохранения, или руководителя (заместителя руководителя) организации здравоохранения, или председателя ВКК, ставятся его подпись и оттиск личной печати</w:t>
      </w:r>
      <w:r w:rsidR="00843256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843256" w:rsidRPr="00DA3064">
        <w:rPr>
          <w:rFonts w:ascii="Times New Roman" w:hAnsi="Times New Roman" w:cs="Times New Roman"/>
          <w:sz w:val="30"/>
          <w:szCs w:val="30"/>
        </w:rPr>
        <w:t>(ч</w:t>
      </w:r>
      <w:proofErr w:type="spellStart"/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асть</w:t>
      </w:r>
      <w:proofErr w:type="spellEnd"/>
      <w:r w:rsidR="00843256" w:rsidRPr="00DA3064">
        <w:rPr>
          <w:rFonts w:ascii="Times New Roman" w:hAnsi="Times New Roman" w:cs="Times New Roman"/>
          <w:sz w:val="30"/>
          <w:szCs w:val="30"/>
        </w:rPr>
        <w:t xml:space="preserve"> 1 п</w:t>
      </w:r>
      <w:proofErr w:type="spellStart"/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>ункта</w:t>
      </w:r>
      <w:proofErr w:type="spellEnd"/>
      <w:r w:rsidR="00843256" w:rsidRPr="00DA3064">
        <w:rPr>
          <w:rFonts w:ascii="Times New Roman" w:hAnsi="Times New Roman" w:cs="Times New Roman"/>
          <w:sz w:val="30"/>
          <w:szCs w:val="30"/>
        </w:rPr>
        <w:t xml:space="preserve"> 51</w:t>
      </w:r>
      <w:r w:rsidR="009C59DB" w:rsidRPr="00DA306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843256" w:rsidRPr="00DA3064">
        <w:rPr>
          <w:rFonts w:ascii="Times New Roman" w:hAnsi="Times New Roman" w:cs="Times New Roman"/>
          <w:sz w:val="30"/>
          <w:szCs w:val="30"/>
        </w:rPr>
        <w:t xml:space="preserve">Инструкции о порядке выдачи </w:t>
      </w:r>
      <w:r w:rsidR="005809CC">
        <w:rPr>
          <w:rFonts w:ascii="Times New Roman" w:hAnsi="Times New Roman" w:cs="Times New Roman"/>
          <w:sz w:val="30"/>
          <w:szCs w:val="30"/>
          <w:lang w:val="ru-RU"/>
        </w:rPr>
        <w:br/>
      </w:r>
      <w:r w:rsidR="00843256" w:rsidRPr="00DA3064">
        <w:rPr>
          <w:rFonts w:ascii="Times New Roman" w:hAnsi="Times New Roman" w:cs="Times New Roman"/>
          <w:sz w:val="30"/>
          <w:szCs w:val="30"/>
        </w:rPr>
        <w:t>и оформления листков нетрудоспособности и справок о временной нетрудоспособности</w:t>
      </w:r>
      <w:r w:rsidR="00843256" w:rsidRPr="00DA3064">
        <w:rPr>
          <w:rFonts w:ascii="Times New Roman" w:hAnsi="Times New Roman" w:cs="Times New Roman"/>
          <w:sz w:val="30"/>
          <w:szCs w:val="30"/>
          <w:lang w:val="ru-RU"/>
        </w:rPr>
        <w:t>, утвержденной п</w:t>
      </w:r>
      <w:proofErr w:type="spellStart"/>
      <w:r w:rsidR="00843256" w:rsidRPr="00DA3064">
        <w:rPr>
          <w:rFonts w:ascii="Times New Roman" w:hAnsi="Times New Roman" w:cs="Times New Roman"/>
          <w:sz w:val="30"/>
          <w:szCs w:val="30"/>
        </w:rPr>
        <w:t>остановление</w:t>
      </w:r>
      <w:proofErr w:type="spellEnd"/>
      <w:r w:rsidR="00843256" w:rsidRPr="00DA3064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843256" w:rsidRPr="00DA3064">
        <w:rPr>
          <w:rFonts w:ascii="Times New Roman" w:hAnsi="Times New Roman" w:cs="Times New Roman"/>
          <w:sz w:val="30"/>
          <w:szCs w:val="30"/>
        </w:rPr>
        <w:t xml:space="preserve"> Министерства здравоохранения Республики Беларусь, Министерства труда и социальной защиты Республики Беларусь от 04.01.2018 </w:t>
      </w:r>
      <w:r w:rsidR="00843256" w:rsidRPr="00DA3064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="00843256" w:rsidRPr="00DA3064">
        <w:rPr>
          <w:rFonts w:ascii="Times New Roman" w:hAnsi="Times New Roman" w:cs="Times New Roman"/>
          <w:sz w:val="30"/>
          <w:szCs w:val="30"/>
        </w:rPr>
        <w:t xml:space="preserve"> 1/1</w:t>
      </w:r>
      <w:r w:rsidR="003A27D8">
        <w:rPr>
          <w:rFonts w:ascii="Times New Roman" w:hAnsi="Times New Roman" w:cs="Times New Roman"/>
          <w:sz w:val="30"/>
          <w:szCs w:val="30"/>
          <w:lang w:val="ru-RU"/>
        </w:rPr>
        <w:t xml:space="preserve"> (Инструкция № 1/1)</w:t>
      </w:r>
      <w:r w:rsidR="00346CF5" w:rsidRPr="00E5216D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F25E3E" w:rsidRPr="00DA3064">
        <w:rPr>
          <w:rFonts w:ascii="Times New Roman" w:hAnsi="Times New Roman" w:cs="Times New Roman"/>
          <w:sz w:val="30"/>
          <w:szCs w:val="30"/>
        </w:rPr>
        <w:t>.</w:t>
      </w:r>
    </w:p>
    <w:p w14:paraId="695A1A1A" w14:textId="1B49B52C" w:rsidR="00A338C0" w:rsidRDefault="00875495" w:rsidP="002B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Поскольку в</w:t>
      </w:r>
      <w:r w:rsidRPr="0047600A">
        <w:rPr>
          <w:rFonts w:ascii="Times New Roman" w:hAnsi="Times New Roman" w:cs="Times New Roman"/>
          <w:sz w:val="30"/>
          <w:szCs w:val="30"/>
        </w:rPr>
        <w:t xml:space="preserve"> листке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нетрудоспособности, выданном как продолжение утерянного</w:t>
      </w:r>
      <w:r>
        <w:rPr>
          <w:rFonts w:ascii="Times New Roman" w:hAnsi="Times New Roman" w:cs="Times New Roman"/>
          <w:sz w:val="30"/>
          <w:szCs w:val="30"/>
          <w:lang w:val="ru-RU"/>
        </w:rPr>
        <w:t>,</w:t>
      </w:r>
      <w:r w:rsidRPr="0047600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47600A">
        <w:rPr>
          <w:rFonts w:ascii="Times New Roman" w:hAnsi="Times New Roman" w:cs="Times New Roman"/>
          <w:sz w:val="30"/>
          <w:szCs w:val="30"/>
        </w:rPr>
        <w:t>справление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номера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утерянного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листка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нетрудоспособности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809CC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47600A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номер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дубликата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7600A">
        <w:rPr>
          <w:rFonts w:ascii="Times New Roman" w:hAnsi="Times New Roman" w:cs="Times New Roman"/>
          <w:sz w:val="30"/>
          <w:szCs w:val="30"/>
        </w:rPr>
        <w:t>Инструкцией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№</w:t>
      </w:r>
      <w:r w:rsidRPr="0047600A">
        <w:rPr>
          <w:rFonts w:ascii="Times New Roman" w:hAnsi="Times New Roman" w:cs="Times New Roman"/>
          <w:sz w:val="30"/>
          <w:szCs w:val="30"/>
        </w:rPr>
        <w:t xml:space="preserve"> 1/1 не предусмотрено</w:t>
      </w:r>
      <w:r>
        <w:rPr>
          <w:rFonts w:ascii="Times New Roman" w:hAnsi="Times New Roman" w:cs="Times New Roman"/>
          <w:sz w:val="30"/>
          <w:szCs w:val="30"/>
          <w:lang w:val="ru-RU"/>
        </w:rPr>
        <w:t>, внесения исправлений в</w:t>
      </w:r>
      <w:r w:rsidRPr="00522A0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третий </w:t>
      </w:r>
      <w:r w:rsidRPr="00522A09">
        <w:rPr>
          <w:rFonts w:ascii="Times New Roman" w:hAnsi="Times New Roman" w:cs="Times New Roman"/>
          <w:sz w:val="30"/>
          <w:szCs w:val="30"/>
        </w:rPr>
        <w:t>лист</w:t>
      </w:r>
      <w:r>
        <w:rPr>
          <w:rFonts w:ascii="Times New Roman" w:hAnsi="Times New Roman" w:cs="Times New Roman"/>
          <w:sz w:val="30"/>
          <w:szCs w:val="30"/>
          <w:lang w:val="ru-RU"/>
        </w:rPr>
        <w:t>о</w:t>
      </w:r>
      <w:r w:rsidRPr="00522A09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522A09">
        <w:rPr>
          <w:rFonts w:ascii="Times New Roman" w:hAnsi="Times New Roman" w:cs="Times New Roman"/>
          <w:sz w:val="30"/>
          <w:szCs w:val="30"/>
        </w:rPr>
        <w:t>нетрудоспособности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не требуется</w:t>
      </w:r>
      <w:r w:rsidR="00522A09" w:rsidRPr="00522A09">
        <w:rPr>
          <w:rFonts w:ascii="Times New Roman" w:hAnsi="Times New Roman" w:cs="Times New Roman"/>
          <w:sz w:val="30"/>
          <w:szCs w:val="30"/>
        </w:rPr>
        <w:t>.</w:t>
      </w:r>
      <w:r w:rsidR="00522A09" w:rsidRPr="00522A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118B5745" w14:textId="77777777" w:rsidR="00A338C0" w:rsidRPr="005809CC" w:rsidRDefault="00A338C0" w:rsidP="002B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sectPr w:rsidR="00A338C0" w:rsidRPr="005809CC" w:rsidSect="002B49F7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F7"/>
    <w:rsid w:val="00002D66"/>
    <w:rsid w:val="00020F3B"/>
    <w:rsid w:val="000461D4"/>
    <w:rsid w:val="000D5719"/>
    <w:rsid w:val="00124773"/>
    <w:rsid w:val="00131C60"/>
    <w:rsid w:val="001A2FC3"/>
    <w:rsid w:val="002317C3"/>
    <w:rsid w:val="00235EB7"/>
    <w:rsid w:val="00241317"/>
    <w:rsid w:val="0028474F"/>
    <w:rsid w:val="002B49F7"/>
    <w:rsid w:val="00346CF5"/>
    <w:rsid w:val="00364345"/>
    <w:rsid w:val="003714C8"/>
    <w:rsid w:val="00390913"/>
    <w:rsid w:val="003925A3"/>
    <w:rsid w:val="003A202A"/>
    <w:rsid w:val="003A27D8"/>
    <w:rsid w:val="0047600A"/>
    <w:rsid w:val="00522A09"/>
    <w:rsid w:val="00543C3B"/>
    <w:rsid w:val="00545CB5"/>
    <w:rsid w:val="005809CC"/>
    <w:rsid w:val="005D43FD"/>
    <w:rsid w:val="005F66FC"/>
    <w:rsid w:val="006A5411"/>
    <w:rsid w:val="00733995"/>
    <w:rsid w:val="007428FF"/>
    <w:rsid w:val="0076038E"/>
    <w:rsid w:val="00802D4B"/>
    <w:rsid w:val="00843256"/>
    <w:rsid w:val="00875495"/>
    <w:rsid w:val="00947FC4"/>
    <w:rsid w:val="0095571A"/>
    <w:rsid w:val="00993660"/>
    <w:rsid w:val="009A648A"/>
    <w:rsid w:val="009B5668"/>
    <w:rsid w:val="009C59DB"/>
    <w:rsid w:val="009D705C"/>
    <w:rsid w:val="00A338C0"/>
    <w:rsid w:val="00A52CA5"/>
    <w:rsid w:val="00AB1E44"/>
    <w:rsid w:val="00B701DB"/>
    <w:rsid w:val="00D305EB"/>
    <w:rsid w:val="00D8070D"/>
    <w:rsid w:val="00D82216"/>
    <w:rsid w:val="00DA3064"/>
    <w:rsid w:val="00DC3A2B"/>
    <w:rsid w:val="00DC6935"/>
    <w:rsid w:val="00E15F84"/>
    <w:rsid w:val="00E4264B"/>
    <w:rsid w:val="00E5216D"/>
    <w:rsid w:val="00E70797"/>
    <w:rsid w:val="00E72477"/>
    <w:rsid w:val="00E900D6"/>
    <w:rsid w:val="00E97519"/>
    <w:rsid w:val="00F25E3E"/>
    <w:rsid w:val="00F62F50"/>
    <w:rsid w:val="00F65CCE"/>
    <w:rsid w:val="00F671D8"/>
    <w:rsid w:val="00F97014"/>
    <w:rsid w:val="00FD7967"/>
    <w:rsid w:val="00FE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5A31"/>
  <w15:chartTrackingRefBased/>
  <w15:docId w15:val="{FAF8B47E-F84A-4C5D-B4E0-1FC52C94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9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9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9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9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9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9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9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9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9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9F7"/>
    <w:rPr>
      <w:b/>
      <w:bCs/>
      <w:smallCaps/>
      <w:color w:val="0F4761" w:themeColor="accent1" w:themeShade="BF"/>
      <w:spacing w:val="5"/>
    </w:rPr>
  </w:style>
  <w:style w:type="paragraph" w:customStyle="1" w:styleId="il-text-alignjustify">
    <w:name w:val="il-text-align_justify"/>
    <w:basedOn w:val="a"/>
    <w:rsid w:val="002B4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BY"/>
      <w14:ligatures w14:val="none"/>
    </w:rPr>
  </w:style>
  <w:style w:type="character" w:customStyle="1" w:styleId="word-wrapper">
    <w:name w:val="word-wrapper"/>
    <w:basedOn w:val="a0"/>
    <w:rsid w:val="002B49F7"/>
  </w:style>
  <w:style w:type="character" w:customStyle="1" w:styleId="fake-non-breaking-space">
    <w:name w:val="fake-non-breaking-space"/>
    <w:basedOn w:val="a0"/>
    <w:rsid w:val="002B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72</cp:revision>
  <cp:lastPrinted>2025-12-16T11:02:00Z</cp:lastPrinted>
  <dcterms:created xsi:type="dcterms:W3CDTF">2025-12-16T07:05:00Z</dcterms:created>
  <dcterms:modified xsi:type="dcterms:W3CDTF">2025-12-17T10:13:00Z</dcterms:modified>
</cp:coreProperties>
</file>