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3C" w:rsidRPr="004D28E6" w:rsidRDefault="002B023C" w:rsidP="002B023C">
      <w:pPr>
        <w:pStyle w:val="a5"/>
      </w:pPr>
    </w:p>
    <w:p w:rsidR="002B023C" w:rsidRPr="0055484E" w:rsidRDefault="002B023C" w:rsidP="002B023C">
      <w:pPr>
        <w:pStyle w:val="a4"/>
        <w:rPr>
          <w:rFonts w:ascii="Calibri" w:hAnsi="Calibri" w:cs="10"/>
          <w:b w:val="0"/>
          <w:sz w:val="30"/>
          <w:szCs w:val="30"/>
        </w:rPr>
      </w:pPr>
      <w:r w:rsidRPr="0055484E">
        <w:rPr>
          <w:rFonts w:ascii="10" w:hAnsi="10" w:cs="10"/>
          <w:b w:val="0"/>
          <w:sz w:val="30"/>
          <w:szCs w:val="30"/>
        </w:rPr>
        <w:t>ИНФОРМАЦИЯ</w:t>
      </w:r>
    </w:p>
    <w:p w:rsidR="002B023C" w:rsidRPr="0055484E" w:rsidRDefault="002B023C" w:rsidP="002B023C">
      <w:pPr>
        <w:pStyle w:val="a4"/>
        <w:rPr>
          <w:rFonts w:ascii="10" w:hAnsi="10" w:cs="10"/>
          <w:b w:val="0"/>
          <w:sz w:val="30"/>
          <w:szCs w:val="30"/>
        </w:rPr>
      </w:pPr>
      <w:r w:rsidRPr="0055484E">
        <w:rPr>
          <w:rFonts w:ascii="10" w:hAnsi="10" w:cs="10"/>
          <w:b w:val="0"/>
          <w:sz w:val="30"/>
          <w:szCs w:val="30"/>
        </w:rPr>
        <w:t xml:space="preserve">о наличии свободных нежилых помещений </w:t>
      </w:r>
    </w:p>
    <w:p w:rsidR="002B023C" w:rsidRPr="0055484E" w:rsidRDefault="002B023C" w:rsidP="002B023C">
      <w:pPr>
        <w:pStyle w:val="a4"/>
      </w:pPr>
      <w:r w:rsidRPr="0055484E">
        <w:t xml:space="preserve">УП "ЖРЭО Ленинского района </w:t>
      </w:r>
      <w:proofErr w:type="spellStart"/>
      <w:r w:rsidRPr="0055484E">
        <w:t>г.Минска</w:t>
      </w:r>
      <w:proofErr w:type="spellEnd"/>
      <w:r w:rsidRPr="0055484E">
        <w:t>" на 01.</w:t>
      </w:r>
      <w:r w:rsidR="00E43D26">
        <w:t>11</w:t>
      </w:r>
      <w:r w:rsidRPr="0055484E">
        <w:t>.20</w:t>
      </w:r>
      <w:r w:rsidR="00110013" w:rsidRPr="0055484E">
        <w:t>2</w:t>
      </w:r>
      <w:r w:rsidR="00E74B3A" w:rsidRPr="0055484E">
        <w:t>3</w:t>
      </w:r>
      <w:bookmarkStart w:id="0" w:name="_GoBack"/>
      <w:bookmarkEnd w:id="0"/>
    </w:p>
    <w:p w:rsidR="002B023C" w:rsidRPr="0055484E" w:rsidRDefault="002B023C" w:rsidP="002B023C">
      <w:pPr>
        <w:pStyle w:val="a5"/>
      </w:pPr>
    </w:p>
    <w:tbl>
      <w:tblPr>
        <w:tblW w:w="1119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2268"/>
        <w:gridCol w:w="851"/>
        <w:gridCol w:w="2693"/>
        <w:gridCol w:w="4394"/>
      </w:tblGrid>
      <w:tr w:rsidR="002B023C" w:rsidRPr="0055484E" w:rsidTr="003867EE">
        <w:trPr>
          <w:trHeight w:val="5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23C" w:rsidRPr="0055484E" w:rsidRDefault="002B023C" w:rsidP="003867EE">
            <w:pPr>
              <w:rPr>
                <w:rFonts w:eastAsia="10"/>
                <w:b/>
              </w:rPr>
            </w:pPr>
            <w:r w:rsidRPr="0055484E">
              <w:rPr>
                <w:rFonts w:eastAsia="10"/>
                <w:b/>
              </w:rPr>
              <w:t>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23C" w:rsidRPr="0055484E" w:rsidRDefault="002B023C" w:rsidP="003867EE">
            <w:pPr>
              <w:rPr>
                <w:b/>
              </w:rPr>
            </w:pPr>
            <w:r w:rsidRPr="0055484E">
              <w:rPr>
                <w:rFonts w:eastAsia="10"/>
                <w:b/>
              </w:rPr>
              <w:t>№</w:t>
            </w:r>
          </w:p>
          <w:p w:rsidR="002B023C" w:rsidRPr="0055484E" w:rsidRDefault="002B023C" w:rsidP="003867EE">
            <w:pPr>
              <w:ind w:left="-108" w:right="-108"/>
              <w:rPr>
                <w:b/>
              </w:rPr>
            </w:pPr>
            <w:r w:rsidRPr="0055484E">
              <w:rPr>
                <w:b/>
              </w:rPr>
              <w:t>ЖЭУ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23C" w:rsidRPr="0055484E" w:rsidRDefault="002B023C" w:rsidP="003867EE">
            <w:pPr>
              <w:jc w:val="center"/>
              <w:rPr>
                <w:rFonts w:ascii="10" w:hAnsi="10" w:cs="10"/>
                <w:b/>
              </w:rPr>
            </w:pPr>
            <w:r w:rsidRPr="0055484E">
              <w:rPr>
                <w:rFonts w:ascii="10" w:hAnsi="10" w:cs="10"/>
                <w:b/>
              </w:rPr>
              <w:t>Адрес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23C" w:rsidRPr="0055484E" w:rsidRDefault="002B023C" w:rsidP="003867EE">
            <w:pPr>
              <w:jc w:val="center"/>
              <w:rPr>
                <w:b/>
              </w:rPr>
            </w:pPr>
            <w:r w:rsidRPr="0055484E">
              <w:rPr>
                <w:b/>
              </w:rPr>
              <w:t>Площадь</w:t>
            </w:r>
          </w:p>
          <w:p w:rsidR="002B023C" w:rsidRPr="0055484E" w:rsidRDefault="002B023C" w:rsidP="003867EE">
            <w:pPr>
              <w:jc w:val="center"/>
              <w:rPr>
                <w:b/>
              </w:rPr>
            </w:pPr>
            <w:r w:rsidRPr="0055484E">
              <w:rPr>
                <w:b/>
              </w:rPr>
              <w:t>м. кв.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23C" w:rsidRPr="0055484E" w:rsidRDefault="002B023C" w:rsidP="003867EE">
            <w:pPr>
              <w:ind w:left="-108" w:right="-108"/>
              <w:jc w:val="center"/>
              <w:rPr>
                <w:b/>
              </w:rPr>
            </w:pPr>
            <w:r w:rsidRPr="0055484E">
              <w:rPr>
                <w:b/>
              </w:rPr>
              <w:t>Тип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3C" w:rsidRPr="0055484E" w:rsidRDefault="002B023C" w:rsidP="003867EE">
            <w:pPr>
              <w:jc w:val="center"/>
              <w:rPr>
                <w:b/>
              </w:rPr>
            </w:pPr>
            <w:r w:rsidRPr="0055484E">
              <w:rPr>
                <w:b/>
              </w:rPr>
              <w:t xml:space="preserve">Дата, с которой </w:t>
            </w:r>
          </w:p>
          <w:p w:rsidR="002B023C" w:rsidRPr="0055484E" w:rsidRDefault="002B023C" w:rsidP="003867EE">
            <w:pPr>
              <w:jc w:val="center"/>
            </w:pPr>
            <w:r w:rsidRPr="0055484E">
              <w:rPr>
                <w:b/>
              </w:rPr>
              <w:t>пустует помещение</w:t>
            </w:r>
          </w:p>
        </w:tc>
      </w:tr>
      <w:tr w:rsidR="00281E83" w:rsidRPr="00212F04" w:rsidTr="003867EE">
        <w:trPr>
          <w:trHeight w:val="5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E83" w:rsidRPr="00212F04" w:rsidRDefault="00212F04" w:rsidP="003867EE">
            <w:pPr>
              <w:rPr>
                <w:rFonts w:eastAsia="10"/>
                <w:b/>
              </w:rPr>
            </w:pPr>
            <w:r w:rsidRPr="00212F04">
              <w:rPr>
                <w:rFonts w:eastAsia="10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E83" w:rsidRPr="00212F04" w:rsidRDefault="00281E83" w:rsidP="003867EE">
            <w:pPr>
              <w:rPr>
                <w:b/>
              </w:rPr>
            </w:pPr>
            <w:r w:rsidRPr="00212F04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E83" w:rsidRPr="00212F04" w:rsidRDefault="00281E83" w:rsidP="00281E83">
            <w:pPr>
              <w:spacing w:line="180" w:lineRule="atLeast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ул. Белорусская, 14-2Н</w:t>
            </w:r>
          </w:p>
          <w:p w:rsidR="00281E83" w:rsidRPr="00212F04" w:rsidRDefault="00281E83" w:rsidP="003867EE">
            <w:pPr>
              <w:spacing w:line="180" w:lineRule="exact"/>
              <w:ind w:left="-108" w:right="-108"/>
              <w:jc w:val="bot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E83" w:rsidRPr="00212F04" w:rsidRDefault="00281E83" w:rsidP="003867EE">
            <w:pPr>
              <w:spacing w:line="180" w:lineRule="atLeast"/>
              <w:jc w:val="center"/>
            </w:pPr>
            <w:r w:rsidRPr="00212F04">
              <w:t>29,7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E83" w:rsidRPr="00212F04" w:rsidRDefault="00281E83" w:rsidP="003867E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Творческая мастерская, административные и иные цели возможные на данных площадях услуги (кроме услуг общепита)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E83" w:rsidRPr="00212F04" w:rsidRDefault="00281E83" w:rsidP="00281E83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Цокольный этаж жилого дома. Изолированное помещение. Вход совместно с другими арендаторами. Имеется естественное освещение, электроснабжение, водоснабжение, канализация, отопление. </w:t>
            </w:r>
          </w:p>
          <w:p w:rsidR="00281E83" w:rsidRPr="00212F04" w:rsidRDefault="00281E83" w:rsidP="00281E83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Необходимо:</w:t>
            </w:r>
          </w:p>
          <w:p w:rsidR="00281E83" w:rsidRPr="00212F04" w:rsidRDefault="00281E83" w:rsidP="00281E8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 - установка приборов учета электроэнергии, разработка проекта на электроснабжение (при необходимости) с оформлением в установленном порядке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 xml:space="preserve">». </w:t>
            </w:r>
          </w:p>
          <w:p w:rsidR="00281E83" w:rsidRPr="00212F04" w:rsidRDefault="00281E83" w:rsidP="00281E8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-установка приборов учета системы водоснабжения с дистанционным съемом показаний с оформлен</w:t>
            </w:r>
            <w:r w:rsidR="00E43D26" w:rsidRPr="00212F04">
              <w:rPr>
                <w:sz w:val="18"/>
                <w:szCs w:val="18"/>
              </w:rPr>
              <w:t xml:space="preserve">ием в установленном порядке в </w:t>
            </w:r>
            <w:r w:rsidRPr="00212F04">
              <w:rPr>
                <w:sz w:val="18"/>
                <w:szCs w:val="18"/>
              </w:rPr>
              <w:t>УП «</w:t>
            </w:r>
            <w:proofErr w:type="spellStart"/>
            <w:r w:rsidRPr="00212F04">
              <w:rPr>
                <w:sz w:val="18"/>
                <w:szCs w:val="18"/>
              </w:rPr>
              <w:t>Минскводоканал</w:t>
            </w:r>
            <w:proofErr w:type="spellEnd"/>
            <w:r w:rsidRPr="00212F04">
              <w:rPr>
                <w:sz w:val="18"/>
                <w:szCs w:val="18"/>
              </w:rPr>
              <w:t>».</w:t>
            </w:r>
          </w:p>
          <w:p w:rsidR="00281E83" w:rsidRPr="00212F04" w:rsidRDefault="00281E83" w:rsidP="00281E8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-заключить договора о возложении обязанностей на третье лицо по оплате за коммунальные услуги. </w:t>
            </w:r>
          </w:p>
          <w:p w:rsidR="00281E83" w:rsidRPr="00212F04" w:rsidRDefault="00281E83" w:rsidP="00E43D26">
            <w:pPr>
              <w:spacing w:line="180" w:lineRule="atLeast"/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-по требованию МЧС установить пожарную сигнализацию. Требуется ремонт. Все работы за счет средств арендатора без последующей компенсации.</w:t>
            </w:r>
            <w:r w:rsidR="00E43D26" w:rsidRPr="00212F04">
              <w:rPr>
                <w:sz w:val="18"/>
                <w:szCs w:val="18"/>
              </w:rPr>
              <w:t xml:space="preserve"> Свободно с 09.08.2023 Аукцион от</w:t>
            </w:r>
            <w:r w:rsidRPr="00212F04">
              <w:rPr>
                <w:sz w:val="18"/>
                <w:szCs w:val="18"/>
              </w:rPr>
              <w:t xml:space="preserve"> </w:t>
            </w:r>
            <w:r w:rsidR="00E43D26" w:rsidRPr="00212F04">
              <w:rPr>
                <w:sz w:val="18"/>
                <w:szCs w:val="18"/>
              </w:rPr>
              <w:t>17.10.</w:t>
            </w:r>
            <w:r w:rsidRPr="00212F04">
              <w:rPr>
                <w:sz w:val="18"/>
                <w:szCs w:val="18"/>
              </w:rPr>
              <w:t>2023</w:t>
            </w:r>
            <w:r w:rsidR="00E43D26" w:rsidRPr="00212F04">
              <w:rPr>
                <w:sz w:val="18"/>
                <w:szCs w:val="18"/>
              </w:rPr>
              <w:t xml:space="preserve"> признан несостоявшимся</w:t>
            </w:r>
          </w:p>
        </w:tc>
      </w:tr>
      <w:tr w:rsidR="002B023C" w:rsidRPr="00212F04" w:rsidTr="003867EE">
        <w:trPr>
          <w:trHeight w:val="5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23C" w:rsidRPr="00212F04" w:rsidRDefault="00212F04" w:rsidP="003867EE">
            <w:pPr>
              <w:rPr>
                <w:rFonts w:eastAsia="10"/>
                <w:b/>
              </w:rPr>
            </w:pPr>
            <w:r w:rsidRPr="00212F04">
              <w:rPr>
                <w:rFonts w:eastAsia="10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23C" w:rsidRPr="00212F04" w:rsidRDefault="002B023C" w:rsidP="003867EE">
            <w:pPr>
              <w:rPr>
                <w:rFonts w:eastAsia="10"/>
                <w:b/>
              </w:rPr>
            </w:pPr>
            <w:r w:rsidRPr="00212F04">
              <w:rPr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23C" w:rsidRPr="00212F04" w:rsidRDefault="002B023C" w:rsidP="003867EE">
            <w:pPr>
              <w:spacing w:line="180" w:lineRule="exact"/>
              <w:ind w:left="-108" w:righ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</w:rPr>
              <w:t>ул. Бородинская, 35-1Н</w:t>
            </w:r>
          </w:p>
          <w:p w:rsidR="002B023C" w:rsidRPr="00212F04" w:rsidRDefault="002B023C" w:rsidP="003867EE">
            <w:pPr>
              <w:spacing w:line="18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23C" w:rsidRPr="00212F04" w:rsidRDefault="002B023C" w:rsidP="003867EE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212F04">
              <w:t>66,4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23C" w:rsidRPr="00212F04" w:rsidRDefault="002B023C" w:rsidP="003867E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склад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3C" w:rsidRPr="00212F04" w:rsidRDefault="002B023C" w:rsidP="003867EE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Подвал жилого дома. Часть изолированного нежилого помещения. Вход совместно с другими арендаторами. Отсутствует: естественное освещение, водоснабжение. Необходимо: оформление учета в РУП «</w:t>
            </w:r>
            <w:proofErr w:type="spellStart"/>
            <w:r w:rsidRPr="00212F04">
              <w:rPr>
                <w:sz w:val="18"/>
                <w:szCs w:val="18"/>
              </w:rPr>
              <w:t>М</w:t>
            </w:r>
            <w:r w:rsidR="00E43D26" w:rsidRPr="00212F04">
              <w:rPr>
                <w:sz w:val="18"/>
                <w:szCs w:val="18"/>
              </w:rPr>
              <w:t>инскэнерго</w:t>
            </w:r>
            <w:proofErr w:type="spellEnd"/>
            <w:r w:rsidR="00E43D26" w:rsidRPr="00212F04">
              <w:rPr>
                <w:sz w:val="18"/>
                <w:szCs w:val="18"/>
              </w:rPr>
              <w:t>», установка пожарной</w:t>
            </w:r>
            <w:r w:rsidRPr="00212F04">
              <w:rPr>
                <w:sz w:val="18"/>
                <w:szCs w:val="18"/>
              </w:rPr>
              <w:t xml:space="preserve"> автоматики по требованию МЧС, выполнение косметического ремонта. </w:t>
            </w:r>
          </w:p>
          <w:p w:rsidR="002B023C" w:rsidRPr="00212F04" w:rsidRDefault="002B023C" w:rsidP="003867EE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Все мероприятия за счет средств арендатора без последующей компенсации. </w:t>
            </w:r>
          </w:p>
          <w:p w:rsidR="002B023C" w:rsidRPr="00212F04" w:rsidRDefault="002B023C" w:rsidP="003867EE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Часть помещения свободна с 12.02.2016.</w:t>
            </w:r>
          </w:p>
          <w:p w:rsidR="002B023C" w:rsidRPr="00212F04" w:rsidRDefault="002B023C" w:rsidP="003867EE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Без проведения аукциона.  </w:t>
            </w:r>
          </w:p>
        </w:tc>
      </w:tr>
      <w:tr w:rsidR="002B023C" w:rsidRPr="00212F04" w:rsidTr="003867EE">
        <w:trPr>
          <w:trHeight w:val="5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23C" w:rsidRPr="00212F04" w:rsidRDefault="00212F04" w:rsidP="003867EE">
            <w:pPr>
              <w:rPr>
                <w:rFonts w:eastAsia="10"/>
                <w:b/>
              </w:rPr>
            </w:pPr>
            <w:r w:rsidRPr="00212F04">
              <w:rPr>
                <w:rFonts w:eastAsia="10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23C" w:rsidRPr="00212F04" w:rsidRDefault="002B023C" w:rsidP="003867EE">
            <w:r w:rsidRPr="00212F04">
              <w:rPr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23C" w:rsidRPr="00212F04" w:rsidRDefault="002B023C" w:rsidP="003867EE">
            <w:pPr>
              <w:spacing w:line="180" w:lineRule="atLeast"/>
              <w:rPr>
                <w:sz w:val="18"/>
              </w:rPr>
            </w:pPr>
            <w:r w:rsidRPr="00212F04">
              <w:rPr>
                <w:sz w:val="18"/>
              </w:rPr>
              <w:t>ул. Бородинская, 35-1Н</w:t>
            </w:r>
          </w:p>
          <w:p w:rsidR="002B023C" w:rsidRPr="00212F04" w:rsidRDefault="002B023C" w:rsidP="003867EE">
            <w:pPr>
              <w:spacing w:line="180" w:lineRule="exact"/>
              <w:ind w:firstLine="708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23C" w:rsidRPr="00212F04" w:rsidRDefault="002B023C" w:rsidP="003867EE">
            <w:pPr>
              <w:spacing w:line="180" w:lineRule="exact"/>
              <w:jc w:val="center"/>
            </w:pPr>
            <w:r w:rsidRPr="00212F04">
              <w:t>31,2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23C" w:rsidRPr="00212F04" w:rsidRDefault="002B023C" w:rsidP="003867E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склад</w:t>
            </w:r>
          </w:p>
          <w:p w:rsidR="002B023C" w:rsidRPr="00212F04" w:rsidRDefault="002B023C" w:rsidP="003867EE">
            <w:pPr>
              <w:ind w:left="-16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3C" w:rsidRPr="00212F04" w:rsidRDefault="002B023C" w:rsidP="00381FC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Подвал жилого дома. Часть изолированного нежилого помещения. Вход совместно с другими арендаторами. Отсутствует: естественное освещение, водоснабжение. Необходимо: оформление учета в РУП «</w:t>
            </w:r>
            <w:proofErr w:type="spellStart"/>
            <w:r w:rsidRPr="00212F04">
              <w:rPr>
                <w:sz w:val="18"/>
                <w:szCs w:val="18"/>
              </w:rPr>
              <w:t>М</w:t>
            </w:r>
            <w:r w:rsidR="00EA3BC6">
              <w:rPr>
                <w:sz w:val="18"/>
                <w:szCs w:val="18"/>
              </w:rPr>
              <w:t>инскэнерго</w:t>
            </w:r>
            <w:proofErr w:type="spellEnd"/>
            <w:r w:rsidR="00EA3BC6">
              <w:rPr>
                <w:sz w:val="18"/>
                <w:szCs w:val="18"/>
              </w:rPr>
              <w:t>», установка пожарной</w:t>
            </w:r>
            <w:r w:rsidRPr="00212F04">
              <w:rPr>
                <w:sz w:val="18"/>
                <w:szCs w:val="18"/>
              </w:rPr>
              <w:t xml:space="preserve"> автоматики по требованию МЧС, выпо</w:t>
            </w:r>
            <w:r w:rsidR="00381FC4" w:rsidRPr="00212F04">
              <w:rPr>
                <w:sz w:val="18"/>
                <w:szCs w:val="18"/>
              </w:rPr>
              <w:t xml:space="preserve">лнение косметического ремонта. </w:t>
            </w:r>
            <w:r w:rsidRPr="00212F04">
              <w:rPr>
                <w:sz w:val="18"/>
                <w:szCs w:val="18"/>
              </w:rPr>
              <w:t>Все мероприятия за счет средств арендатор</w:t>
            </w:r>
            <w:r w:rsidR="00381FC4" w:rsidRPr="00212F04">
              <w:rPr>
                <w:sz w:val="18"/>
                <w:szCs w:val="18"/>
              </w:rPr>
              <w:t xml:space="preserve">а без последующей компенсации. </w:t>
            </w:r>
            <w:r w:rsidRPr="00212F04">
              <w:rPr>
                <w:sz w:val="18"/>
                <w:szCs w:val="18"/>
              </w:rPr>
              <w:t xml:space="preserve">Часть </w:t>
            </w:r>
            <w:r w:rsidR="00381FC4" w:rsidRPr="00212F04">
              <w:rPr>
                <w:sz w:val="18"/>
                <w:szCs w:val="18"/>
              </w:rPr>
              <w:t>помещения свободна с 01.05.2020</w:t>
            </w:r>
            <w:proofErr w:type="gramStart"/>
            <w:r w:rsidR="00381FC4" w:rsidRPr="00212F04">
              <w:rPr>
                <w:sz w:val="18"/>
                <w:szCs w:val="18"/>
              </w:rPr>
              <w:t xml:space="preserve"> </w:t>
            </w:r>
            <w:r w:rsidRPr="00212F04">
              <w:rPr>
                <w:sz w:val="18"/>
                <w:szCs w:val="18"/>
              </w:rPr>
              <w:t>Б</w:t>
            </w:r>
            <w:proofErr w:type="gramEnd"/>
            <w:r w:rsidRPr="00212F04">
              <w:rPr>
                <w:sz w:val="18"/>
                <w:szCs w:val="18"/>
              </w:rPr>
              <w:t xml:space="preserve">ез проведения аукциона.  </w:t>
            </w:r>
          </w:p>
        </w:tc>
      </w:tr>
      <w:tr w:rsidR="002B023C" w:rsidRPr="00212F04" w:rsidTr="003867EE">
        <w:trPr>
          <w:trHeight w:val="2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23C" w:rsidRPr="00212F04" w:rsidRDefault="00212F04" w:rsidP="003867EE">
            <w:pPr>
              <w:rPr>
                <w:b/>
              </w:rPr>
            </w:pPr>
            <w:r w:rsidRPr="00212F04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23C" w:rsidRPr="00212F04" w:rsidRDefault="002B023C" w:rsidP="003867EE">
            <w:pPr>
              <w:rPr>
                <w:b/>
              </w:rPr>
            </w:pPr>
            <w:r w:rsidRPr="00212F04">
              <w:rPr>
                <w:b/>
              </w:rPr>
              <w:t>124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23C" w:rsidRPr="00212F04" w:rsidRDefault="002B023C" w:rsidP="003867EE">
            <w:pPr>
              <w:rPr>
                <w:sz w:val="18"/>
                <w:szCs w:val="18"/>
              </w:rPr>
            </w:pPr>
            <w:r w:rsidRPr="00212F04">
              <w:rPr>
                <w:sz w:val="18"/>
              </w:rPr>
              <w:t xml:space="preserve">ул. </w:t>
            </w:r>
            <w:proofErr w:type="spellStart"/>
            <w:r w:rsidRPr="00212F04">
              <w:rPr>
                <w:sz w:val="18"/>
              </w:rPr>
              <w:t>Гашкевича</w:t>
            </w:r>
            <w:proofErr w:type="spellEnd"/>
            <w:r w:rsidRPr="00212F04">
              <w:rPr>
                <w:sz w:val="18"/>
              </w:rPr>
              <w:t>,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23C" w:rsidRPr="00212F04" w:rsidRDefault="002B023C" w:rsidP="003867EE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212F04">
              <w:t>12,4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23C" w:rsidRPr="00212F04" w:rsidRDefault="002B023C" w:rsidP="003867E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склад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3C" w:rsidRPr="00212F04" w:rsidRDefault="002B023C" w:rsidP="003867EE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Часть изолированного помещения. Подвал отдельно стоящего административного здания. Имеется: вход совместно с другими арендаторами, отопление, электроснабжение. Необходимо: установка </w:t>
            </w:r>
            <w:r w:rsidR="00EA3BC6" w:rsidRPr="00212F04">
              <w:rPr>
                <w:sz w:val="18"/>
                <w:szCs w:val="18"/>
              </w:rPr>
              <w:t>пожарной автоматики</w:t>
            </w:r>
            <w:r w:rsidRPr="00212F04">
              <w:rPr>
                <w:sz w:val="18"/>
                <w:szCs w:val="18"/>
              </w:rPr>
              <w:t xml:space="preserve"> по требованию МЧС, выполнение косметического ремонта. Все мероприятия за счет средств арендатора без последующей компенсации. </w:t>
            </w:r>
          </w:p>
          <w:p w:rsidR="002B023C" w:rsidRPr="00212F04" w:rsidRDefault="002B023C" w:rsidP="003867EE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Свободно с 30.01.2020.</w:t>
            </w:r>
          </w:p>
          <w:p w:rsidR="002B023C" w:rsidRPr="00212F04" w:rsidRDefault="002B023C" w:rsidP="003867EE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Без проведения аукциона.  </w:t>
            </w:r>
          </w:p>
        </w:tc>
      </w:tr>
      <w:tr w:rsidR="00382FC9" w:rsidRPr="00212F04" w:rsidTr="00381FC4">
        <w:trPr>
          <w:trHeight w:val="18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FC9" w:rsidRPr="00212F04" w:rsidRDefault="00212F04" w:rsidP="003867EE">
            <w:pPr>
              <w:rPr>
                <w:b/>
              </w:rPr>
            </w:pPr>
            <w:r w:rsidRPr="00212F04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FC9" w:rsidRPr="00212F04" w:rsidRDefault="00382FC9" w:rsidP="003867EE">
            <w:pPr>
              <w:rPr>
                <w:b/>
              </w:rPr>
            </w:pPr>
            <w:r w:rsidRPr="00212F04">
              <w:rPr>
                <w:b/>
              </w:rPr>
              <w:t>124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FC9" w:rsidRPr="00212F04" w:rsidRDefault="00382FC9" w:rsidP="003867EE">
            <w:pPr>
              <w:rPr>
                <w:sz w:val="18"/>
              </w:rPr>
            </w:pPr>
            <w:r w:rsidRPr="00212F04">
              <w:rPr>
                <w:sz w:val="18"/>
              </w:rPr>
              <w:t xml:space="preserve">ул. </w:t>
            </w:r>
            <w:proofErr w:type="spellStart"/>
            <w:r w:rsidRPr="00212F04">
              <w:rPr>
                <w:sz w:val="18"/>
              </w:rPr>
              <w:t>Гашкевича</w:t>
            </w:r>
            <w:proofErr w:type="spellEnd"/>
            <w:r w:rsidRPr="00212F04">
              <w:rPr>
                <w:sz w:val="18"/>
              </w:rPr>
              <w:t>,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FC9" w:rsidRPr="00212F04" w:rsidRDefault="00382FC9" w:rsidP="003867EE">
            <w:pPr>
              <w:spacing w:line="180" w:lineRule="atLeast"/>
              <w:jc w:val="center"/>
            </w:pPr>
            <w:r w:rsidRPr="00212F04">
              <w:t>3,6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FC9" w:rsidRPr="00212F04" w:rsidRDefault="00382FC9" w:rsidP="003867E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цели, склад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FC9" w:rsidRPr="00212F04" w:rsidRDefault="00382FC9" w:rsidP="00382FC9">
            <w:pPr>
              <w:spacing w:line="200" w:lineRule="exact"/>
              <w:ind w:left="-64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2-й этаж. Вход в административное здание совместно с другими арендаторами. Имеется: отопление, электроснабжение. Водоснабжение, канализация – совместно с другими арендаторами в местах общего пользования. Требуется оформление учета электроэнергии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» за счет средств арендатора, без последующей компенсации затрат.</w:t>
            </w:r>
          </w:p>
          <w:p w:rsidR="00382FC9" w:rsidRPr="00212F04" w:rsidRDefault="00382FC9" w:rsidP="00382FC9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Свободно с 05.02.2022</w:t>
            </w:r>
          </w:p>
          <w:p w:rsidR="00382FC9" w:rsidRPr="00212F04" w:rsidRDefault="00C3711B" w:rsidP="00382FC9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Аукцион от 15.03.2022 №327 признан несостоявшимся</w:t>
            </w:r>
          </w:p>
        </w:tc>
      </w:tr>
      <w:tr w:rsidR="0040736E" w:rsidRPr="00212F04" w:rsidTr="00381FC4">
        <w:trPr>
          <w:trHeight w:val="18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212F04" w:rsidP="0040736E">
            <w:pPr>
              <w:rPr>
                <w:b/>
              </w:rPr>
            </w:pPr>
            <w:r w:rsidRPr="00212F04">
              <w:rPr>
                <w:b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rPr>
                <w:b/>
              </w:rPr>
            </w:pPr>
            <w:r w:rsidRPr="00212F04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ул. </w:t>
            </w:r>
            <w:proofErr w:type="spellStart"/>
            <w:r w:rsidRPr="00212F04">
              <w:rPr>
                <w:sz w:val="18"/>
                <w:szCs w:val="18"/>
              </w:rPr>
              <w:t>К.Маркса</w:t>
            </w:r>
            <w:proofErr w:type="spellEnd"/>
            <w:r w:rsidRPr="00212F04">
              <w:rPr>
                <w:sz w:val="18"/>
                <w:szCs w:val="18"/>
              </w:rPr>
              <w:t>, 27-4Н</w:t>
            </w:r>
          </w:p>
          <w:p w:rsidR="0040736E" w:rsidRPr="00212F04" w:rsidRDefault="0040736E" w:rsidP="0040736E">
            <w:pPr>
              <w:spacing w:line="18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center"/>
            </w:pPr>
            <w:r w:rsidRPr="00212F04">
              <w:rPr>
                <w:sz w:val="18"/>
                <w:szCs w:val="18"/>
              </w:rPr>
              <w:t>60,8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ind w:left="-164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склад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Подвал жилого дома. Изолированное помещение. Вход через подъезд жилого дома. Имеется: энергоснабжение, подводы воды, канализации. Необходимо оформление учета электропотребления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», водоснабжения – в УП «</w:t>
            </w:r>
            <w:proofErr w:type="spellStart"/>
            <w:r w:rsidRPr="00212F04">
              <w:rPr>
                <w:sz w:val="18"/>
                <w:szCs w:val="18"/>
              </w:rPr>
              <w:t>Минскводоканал</w:t>
            </w:r>
            <w:proofErr w:type="spellEnd"/>
            <w:r w:rsidRPr="00212F04">
              <w:rPr>
                <w:sz w:val="18"/>
                <w:szCs w:val="18"/>
              </w:rPr>
              <w:t xml:space="preserve">, по требованию МЧС установить пожарную сигнализацию, за счет средств арендатора без последующей компенсации затрат. </w:t>
            </w:r>
          </w:p>
          <w:p w:rsidR="0040736E" w:rsidRPr="00212F04" w:rsidRDefault="00381FC4" w:rsidP="00381FC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Свободно с 12.05.2016. </w:t>
            </w:r>
            <w:r w:rsidR="0040736E" w:rsidRPr="00212F04">
              <w:rPr>
                <w:sz w:val="18"/>
                <w:szCs w:val="18"/>
              </w:rPr>
              <w:t>Без проведения аукциона</w:t>
            </w:r>
          </w:p>
        </w:tc>
      </w:tr>
      <w:tr w:rsidR="0040736E" w:rsidRPr="00212F04" w:rsidTr="003867EE">
        <w:trPr>
          <w:trHeight w:val="2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212F04" w:rsidP="008A4D78">
            <w:pPr>
              <w:rPr>
                <w:b/>
              </w:rPr>
            </w:pPr>
            <w:r w:rsidRPr="00212F04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rPr>
                <w:b/>
              </w:rPr>
            </w:pPr>
            <w:r w:rsidRPr="00212F04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ул. </w:t>
            </w:r>
            <w:proofErr w:type="spellStart"/>
            <w:r w:rsidRPr="00212F04">
              <w:rPr>
                <w:sz w:val="18"/>
                <w:szCs w:val="18"/>
              </w:rPr>
              <w:t>К.Маркса</w:t>
            </w:r>
            <w:proofErr w:type="spellEnd"/>
            <w:r w:rsidRPr="00212F04">
              <w:rPr>
                <w:sz w:val="18"/>
                <w:szCs w:val="18"/>
              </w:rPr>
              <w:t>, 30-6Н</w:t>
            </w:r>
          </w:p>
          <w:p w:rsidR="0040736E" w:rsidRPr="00212F04" w:rsidRDefault="0040736E" w:rsidP="0040736E">
            <w:pPr>
              <w:spacing w:line="18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center"/>
            </w:pPr>
            <w:r w:rsidRPr="00212F04">
              <w:rPr>
                <w:sz w:val="18"/>
                <w:szCs w:val="18"/>
              </w:rPr>
              <w:t>111,9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ind w:left="-164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Творческая мастерская административные и иные цели, возможные на данных площадях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Подвал жилого дома. Часть изолированного нежилого помещения. Вход через подъезд совместно с жильцами. Имеется: электроснабжение. Отсутствует: естественное освещение, водоснабжение, канализация. Необходимо: оформление учета электроэнергии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»; установка пожарной автоматики по требованию МЧС. Все мероприятия за счет средств арендатора без последующей компенсации.</w:t>
            </w:r>
          </w:p>
          <w:p w:rsidR="0040736E" w:rsidRPr="00212F04" w:rsidRDefault="0040736E" w:rsidP="0040736E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Свободно с 30.08.2013, 06.10.2015. </w:t>
            </w:r>
          </w:p>
          <w:p w:rsidR="0040736E" w:rsidRPr="00212F04" w:rsidRDefault="0040736E" w:rsidP="0040736E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Без проведения аукциона</w:t>
            </w:r>
          </w:p>
        </w:tc>
      </w:tr>
      <w:tr w:rsidR="00E43D26" w:rsidRPr="00212F04" w:rsidTr="003867EE">
        <w:trPr>
          <w:trHeight w:val="2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D26" w:rsidRPr="00212F04" w:rsidRDefault="00212F04" w:rsidP="008A4D78">
            <w:pPr>
              <w:rPr>
                <w:b/>
              </w:rPr>
            </w:pPr>
            <w:r w:rsidRPr="00212F04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26" w:rsidRPr="00212F04" w:rsidRDefault="00212F04" w:rsidP="0040736E">
            <w:pPr>
              <w:rPr>
                <w:b/>
              </w:rPr>
            </w:pPr>
            <w:r w:rsidRPr="00212F04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26" w:rsidRPr="00212F04" w:rsidRDefault="00E43D26" w:rsidP="0040736E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ул. </w:t>
            </w:r>
            <w:proofErr w:type="spellStart"/>
            <w:r w:rsidRPr="00212F04">
              <w:rPr>
                <w:sz w:val="18"/>
                <w:szCs w:val="18"/>
              </w:rPr>
              <w:t>К.Маркса</w:t>
            </w:r>
            <w:proofErr w:type="spellEnd"/>
            <w:r w:rsidRPr="00212F04">
              <w:rPr>
                <w:sz w:val="18"/>
                <w:szCs w:val="18"/>
              </w:rPr>
              <w:t>, 33-8Н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26" w:rsidRPr="00212F04" w:rsidRDefault="00E43D26" w:rsidP="0040736E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27,0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26" w:rsidRPr="00212F04" w:rsidRDefault="00E43D26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Административные цели и иные </w:t>
            </w:r>
            <w:proofErr w:type="gramStart"/>
            <w:r w:rsidRPr="00212F04">
              <w:rPr>
                <w:sz w:val="18"/>
                <w:szCs w:val="18"/>
              </w:rPr>
              <w:t>цели</w:t>
            </w:r>
            <w:proofErr w:type="gramEnd"/>
            <w:r w:rsidRPr="00212F04">
              <w:rPr>
                <w:sz w:val="18"/>
                <w:szCs w:val="18"/>
              </w:rPr>
              <w:t xml:space="preserve"> возможные на данных площадях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D26" w:rsidRPr="00212F04" w:rsidRDefault="00E43D26" w:rsidP="00E43D26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2-й этаж жилого дома. Часть изолированного помещения. Вход совместно с другими арендаторами. Имеется: электроснабжение, естественное освещение, отопление. Водоснабжение и канализация в МОП.</w:t>
            </w:r>
          </w:p>
          <w:p w:rsidR="00E43D26" w:rsidRPr="00212F04" w:rsidRDefault="00E43D26" w:rsidP="00E43D26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Необходимо:</w:t>
            </w:r>
          </w:p>
          <w:p w:rsidR="00E43D26" w:rsidRPr="00212F04" w:rsidRDefault="00E43D26" w:rsidP="00E43D26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 - установка приборов учета электроэнергии, разработка проекта на электроснабжение (при необходимости) с оформлением в установленном порядке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 xml:space="preserve">», за счет средств арендатора без последующей компенсации. </w:t>
            </w:r>
          </w:p>
          <w:p w:rsidR="00E43D26" w:rsidRPr="00212F04" w:rsidRDefault="00E43D26" w:rsidP="00E43D26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Планируется к освобождению с 20.11.2023 Аукцион на декабрь 2023</w:t>
            </w:r>
          </w:p>
        </w:tc>
      </w:tr>
      <w:tr w:rsidR="0040736E" w:rsidRPr="00212F04" w:rsidTr="003867EE">
        <w:trPr>
          <w:trHeight w:val="2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212F04" w:rsidP="008A4D78">
            <w:pPr>
              <w:rPr>
                <w:b/>
              </w:rPr>
            </w:pPr>
            <w:r w:rsidRPr="00212F04"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rPr>
                <w:b/>
              </w:rPr>
            </w:pPr>
            <w:r w:rsidRPr="00212F04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ул. </w:t>
            </w:r>
            <w:proofErr w:type="spellStart"/>
            <w:r w:rsidRPr="00212F04">
              <w:rPr>
                <w:sz w:val="18"/>
                <w:szCs w:val="18"/>
              </w:rPr>
              <w:t>К.Маркса</w:t>
            </w:r>
            <w:proofErr w:type="spellEnd"/>
            <w:r w:rsidRPr="00212F04">
              <w:rPr>
                <w:sz w:val="18"/>
                <w:szCs w:val="18"/>
              </w:rPr>
              <w:t>, 39-6Н</w:t>
            </w:r>
          </w:p>
          <w:p w:rsidR="0040736E" w:rsidRPr="00212F04" w:rsidRDefault="0040736E" w:rsidP="0040736E">
            <w:pPr>
              <w:spacing w:line="18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center"/>
            </w:pPr>
            <w:r w:rsidRPr="00212F04">
              <w:rPr>
                <w:sz w:val="18"/>
                <w:szCs w:val="18"/>
              </w:rPr>
              <w:t>195,1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Творческая мастерская и иные </w:t>
            </w:r>
            <w:proofErr w:type="gramStart"/>
            <w:r w:rsidRPr="00212F04">
              <w:rPr>
                <w:sz w:val="18"/>
                <w:szCs w:val="18"/>
              </w:rPr>
              <w:t>цели</w:t>
            </w:r>
            <w:proofErr w:type="gramEnd"/>
            <w:r w:rsidRPr="00212F04">
              <w:rPr>
                <w:sz w:val="18"/>
                <w:szCs w:val="18"/>
              </w:rPr>
              <w:t xml:space="preserve"> возможные на данных</w:t>
            </w:r>
          </w:p>
          <w:p w:rsidR="0040736E" w:rsidRPr="00212F04" w:rsidRDefault="0040736E" w:rsidP="0040736E">
            <w:pPr>
              <w:ind w:left="-164" w:right="-108"/>
              <w:jc w:val="center"/>
              <w:rPr>
                <w:sz w:val="18"/>
                <w:szCs w:val="18"/>
              </w:rPr>
            </w:pPr>
            <w:proofErr w:type="gramStart"/>
            <w:r w:rsidRPr="00212F04">
              <w:rPr>
                <w:sz w:val="18"/>
                <w:szCs w:val="18"/>
              </w:rPr>
              <w:t>площадях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6E" w:rsidRPr="00212F04" w:rsidRDefault="0040736E" w:rsidP="00915BE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Подвал жилого дома. Изолированное нежилое помещение. Вход через подъезд совместно с жильцами. Имеется: естественное освещение электроснабжение, водоснабжение, канализация. Необходимо оформление учета в РУП "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" и УП "</w:t>
            </w:r>
            <w:proofErr w:type="spellStart"/>
            <w:r w:rsidRPr="00212F04">
              <w:rPr>
                <w:sz w:val="18"/>
                <w:szCs w:val="18"/>
              </w:rPr>
              <w:t>Минскводоканал</w:t>
            </w:r>
            <w:proofErr w:type="spellEnd"/>
            <w:r w:rsidRPr="00212F04">
              <w:rPr>
                <w:sz w:val="18"/>
                <w:szCs w:val="18"/>
              </w:rPr>
              <w:t>"; установка пожарной автоматики по требованию МЧС. Все мероприятия за счет средств арендатора без последующей компенсации. В случае использования под иные цели необходимо выполнить работы по обустройству отдельного входа с разработкой ПСД и согласованию работ в установленном порядке.</w:t>
            </w:r>
            <w:r w:rsidR="00915BE4" w:rsidRPr="00212F04">
              <w:rPr>
                <w:sz w:val="18"/>
                <w:szCs w:val="18"/>
              </w:rPr>
              <w:t xml:space="preserve"> </w:t>
            </w:r>
            <w:r w:rsidR="00915BE4" w:rsidRPr="00212F04">
              <w:rPr>
                <w:b/>
                <w:sz w:val="18"/>
                <w:szCs w:val="18"/>
              </w:rPr>
              <w:t>Предлагается для сдачи в безвозмездное пользование под создание рабочих мест.</w:t>
            </w:r>
            <w:r w:rsidR="00915BE4" w:rsidRPr="00212F04">
              <w:rPr>
                <w:sz w:val="18"/>
                <w:szCs w:val="18"/>
              </w:rPr>
              <w:t xml:space="preserve"> </w:t>
            </w:r>
            <w:r w:rsidRPr="00212F04">
              <w:rPr>
                <w:sz w:val="18"/>
                <w:szCs w:val="18"/>
              </w:rPr>
              <w:t>Свободно с 30.04.2021. Без проведения аукциона</w:t>
            </w:r>
          </w:p>
        </w:tc>
      </w:tr>
      <w:tr w:rsidR="0040736E" w:rsidRPr="00212F04" w:rsidTr="00382FC9">
        <w:trPr>
          <w:trHeight w:val="7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695F80" w:rsidP="008A4D78">
            <w:pPr>
              <w:rPr>
                <w:b/>
              </w:rPr>
            </w:pPr>
            <w:r w:rsidRPr="00212F04">
              <w:rPr>
                <w:b/>
              </w:rPr>
              <w:t>1</w:t>
            </w:r>
            <w:r w:rsidR="00212F04" w:rsidRPr="00212F04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rPr>
                <w:b/>
              </w:rPr>
            </w:pPr>
            <w:r w:rsidRPr="00212F04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ул. Кирова, </w:t>
            </w:r>
            <w:r w:rsidR="00642DB6" w:rsidRPr="00212F04">
              <w:rPr>
                <w:sz w:val="18"/>
                <w:szCs w:val="18"/>
              </w:rPr>
              <w:t>19-11</w:t>
            </w:r>
            <w:r w:rsidRPr="00212F04">
              <w:rPr>
                <w:sz w:val="18"/>
                <w:szCs w:val="18"/>
              </w:rPr>
              <w:t>Н</w:t>
            </w:r>
          </w:p>
          <w:p w:rsidR="0040736E" w:rsidRPr="00212F04" w:rsidRDefault="0040736E" w:rsidP="0040736E">
            <w:pPr>
              <w:spacing w:line="180" w:lineRule="atLeas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642DB6" w:rsidP="0040736E">
            <w:pPr>
              <w:spacing w:line="180" w:lineRule="atLeast"/>
              <w:jc w:val="center"/>
            </w:pPr>
            <w:r w:rsidRPr="00212F04">
              <w:t>56,2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DB6" w:rsidRPr="00212F04" w:rsidRDefault="00642DB6" w:rsidP="00642DB6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Творческая, мастерская, административные и иные цели возможные на данных</w:t>
            </w:r>
          </w:p>
          <w:p w:rsidR="0040736E" w:rsidRPr="00212F04" w:rsidRDefault="00642DB6" w:rsidP="00642DB6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proofErr w:type="gramStart"/>
            <w:r w:rsidRPr="00212F04">
              <w:rPr>
                <w:sz w:val="18"/>
                <w:szCs w:val="18"/>
              </w:rPr>
              <w:t>площадях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DB6" w:rsidRPr="00212F04" w:rsidRDefault="00642DB6" w:rsidP="00642DB6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Подвал жилого дома. Изолированное помещение. Вход через подъезд, совместно с жильцами. Имеется: электроснабжение, водоснабжение, канализация, отопление. Необходимо оформление учета в РУП "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" и УП "</w:t>
            </w:r>
            <w:proofErr w:type="spellStart"/>
            <w:r w:rsidRPr="00212F04">
              <w:rPr>
                <w:sz w:val="18"/>
                <w:szCs w:val="18"/>
              </w:rPr>
              <w:t>Минскводоканал</w:t>
            </w:r>
            <w:proofErr w:type="spellEnd"/>
            <w:r w:rsidRPr="00212F04">
              <w:rPr>
                <w:sz w:val="18"/>
                <w:szCs w:val="18"/>
              </w:rPr>
              <w:t xml:space="preserve">", заключить договора о возложении обязанностей </w:t>
            </w:r>
            <w:r w:rsidR="00EA3BC6" w:rsidRPr="00212F04">
              <w:rPr>
                <w:sz w:val="18"/>
                <w:szCs w:val="18"/>
              </w:rPr>
              <w:t>на третье</w:t>
            </w:r>
            <w:r w:rsidRPr="00212F04">
              <w:rPr>
                <w:sz w:val="18"/>
                <w:szCs w:val="18"/>
              </w:rPr>
              <w:t xml:space="preserve"> лицо по оплате за коммунальные услуги, по требованию МЧС установить пожарную сигнализацию. Все работы за счет средств арендатора без последующей компенсации. </w:t>
            </w:r>
          </w:p>
          <w:p w:rsidR="00642DB6" w:rsidRPr="00212F04" w:rsidRDefault="00642DB6" w:rsidP="00642DB6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Необходимо выполнить работы по обустройству отдельного входа с разработкой ПСД и согласованию работ в установленном порядке.</w:t>
            </w:r>
          </w:p>
          <w:p w:rsidR="0040736E" w:rsidRPr="00212F04" w:rsidRDefault="00642DB6" w:rsidP="00642DB6">
            <w:pPr>
              <w:ind w:left="-108"/>
              <w:jc w:val="both"/>
              <w:rPr>
                <w:b/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Свободно с 01.12.2022. </w:t>
            </w:r>
            <w:r w:rsidR="00503D32" w:rsidRPr="00212F04">
              <w:rPr>
                <w:sz w:val="18"/>
                <w:szCs w:val="18"/>
              </w:rPr>
              <w:t>Аукцион от 27.01.2023 № 347 признан несостоявшимся</w:t>
            </w:r>
          </w:p>
        </w:tc>
      </w:tr>
      <w:tr w:rsidR="00E43D26" w:rsidRPr="00212F04" w:rsidTr="003867EE">
        <w:trPr>
          <w:trHeight w:val="2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D26" w:rsidRPr="00212F04" w:rsidRDefault="00212F04" w:rsidP="007867BC">
            <w:pPr>
              <w:rPr>
                <w:b/>
              </w:rPr>
            </w:pPr>
            <w:r w:rsidRPr="00212F0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26" w:rsidRPr="00212F04" w:rsidRDefault="00212F04" w:rsidP="0040736E">
            <w:pPr>
              <w:rPr>
                <w:b/>
              </w:rPr>
            </w:pPr>
            <w:r w:rsidRPr="00212F04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26" w:rsidRPr="00212F04" w:rsidRDefault="00E43D26" w:rsidP="008713C5">
            <w:pPr>
              <w:spacing w:line="180" w:lineRule="atLeast"/>
              <w:rPr>
                <w:sz w:val="18"/>
              </w:rPr>
            </w:pPr>
            <w:r w:rsidRPr="00212F04">
              <w:rPr>
                <w:sz w:val="18"/>
              </w:rPr>
              <w:t>ул. Комсомольская, 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26" w:rsidRPr="00212F04" w:rsidRDefault="00E43D26" w:rsidP="0040736E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30,9</w:t>
            </w:r>
          </w:p>
          <w:p w:rsidR="00E43D26" w:rsidRPr="00212F04" w:rsidRDefault="00E43D26" w:rsidP="00E43D2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26" w:rsidRPr="00212F04" w:rsidRDefault="00E43D26" w:rsidP="008713C5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цели, торговый объект, услуги (кроме услуг общепита) и иные цели, возможные на данных площадях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D26" w:rsidRPr="00212F04" w:rsidRDefault="00E43D26" w:rsidP="00E43D26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Цокольный этаж жилого дома. Помещение расположено в здании, являющемся историко-культурной ценностью Республики Беларусь. Изолированное нежилое помещение. Имеется отдельный вход, естественное освещение, отопление, электроснабжение, холодное и горячее водоснабжение.</w:t>
            </w:r>
          </w:p>
          <w:p w:rsidR="00E43D26" w:rsidRPr="00212F04" w:rsidRDefault="00E43D26" w:rsidP="00E43D26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Необходимо:</w:t>
            </w:r>
          </w:p>
          <w:p w:rsidR="00E43D26" w:rsidRPr="00212F04" w:rsidRDefault="00E43D26" w:rsidP="00E43D26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 - установка приборов учета электроэнергии, разработка проекта на электроснабжение (при необходимости) с оформлением в установленном порядке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 xml:space="preserve">». </w:t>
            </w:r>
          </w:p>
          <w:p w:rsidR="00E43D26" w:rsidRPr="00212F04" w:rsidRDefault="00E43D26" w:rsidP="00E43D26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-установка приборов учета системы водоснабжения с </w:t>
            </w:r>
            <w:r w:rsidRPr="00212F04">
              <w:rPr>
                <w:sz w:val="18"/>
                <w:szCs w:val="18"/>
              </w:rPr>
              <w:lastRenderedPageBreak/>
              <w:t>дистанционным съемом показаний с оформлен</w:t>
            </w:r>
            <w:r w:rsidR="00EA3BC6">
              <w:rPr>
                <w:sz w:val="18"/>
                <w:szCs w:val="18"/>
              </w:rPr>
              <w:t xml:space="preserve">ием в установленном порядке в </w:t>
            </w:r>
            <w:r w:rsidRPr="00212F04">
              <w:rPr>
                <w:sz w:val="18"/>
                <w:szCs w:val="18"/>
              </w:rPr>
              <w:t>УП «</w:t>
            </w:r>
            <w:proofErr w:type="spellStart"/>
            <w:r w:rsidRPr="00212F04">
              <w:rPr>
                <w:sz w:val="18"/>
                <w:szCs w:val="18"/>
              </w:rPr>
              <w:t>Минскводоканал</w:t>
            </w:r>
            <w:proofErr w:type="spellEnd"/>
            <w:r w:rsidRPr="00212F04">
              <w:rPr>
                <w:sz w:val="18"/>
                <w:szCs w:val="18"/>
              </w:rPr>
              <w:t>».</w:t>
            </w:r>
          </w:p>
          <w:p w:rsidR="00E43D26" w:rsidRPr="00212F04" w:rsidRDefault="00E43D26" w:rsidP="00E43D26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-заключить договора о возложении обязанностей на третье лицо по оплате за коммунальные услуги. </w:t>
            </w:r>
          </w:p>
          <w:p w:rsidR="00E43D26" w:rsidRPr="00212F04" w:rsidRDefault="00E43D26" w:rsidP="00E43D26">
            <w:pPr>
              <w:spacing w:line="180" w:lineRule="atLeast"/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-по требованию МЧС установить пожарную сигнализацию.</w:t>
            </w:r>
          </w:p>
          <w:p w:rsidR="00E43D26" w:rsidRPr="00212F04" w:rsidRDefault="00E43D26" w:rsidP="00E43D26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 Требуется ремонт. Все работы за счет средств арендатора без последующей компенсации.</w:t>
            </w:r>
          </w:p>
          <w:p w:rsidR="00E43D26" w:rsidRPr="00212F04" w:rsidRDefault="00E43D26" w:rsidP="00E43D26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Необходимые условия:</w:t>
            </w:r>
          </w:p>
          <w:p w:rsidR="00E43D26" w:rsidRPr="00212F04" w:rsidRDefault="00E43D26" w:rsidP="00E43D26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Нарушено планировочное решение, необходимо внесение изменений в правоустанавливающую документацию на помещение, (либо восстановление в первоначальное состояние в соответствии с техническим паспортом) за счет средств арендатора без последующей компенсации. </w:t>
            </w:r>
          </w:p>
          <w:p w:rsidR="00E43D26" w:rsidRPr="00212F04" w:rsidRDefault="00E43D26" w:rsidP="00E43D26">
            <w:pPr>
              <w:spacing w:line="180" w:lineRule="atLeast"/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Свободно с 16.10.2023 Аукцион на декабрь 2023</w:t>
            </w:r>
          </w:p>
          <w:p w:rsidR="00E43D26" w:rsidRPr="00212F04" w:rsidRDefault="00E43D26" w:rsidP="00915BE4">
            <w:pPr>
              <w:ind w:left="-79"/>
              <w:jc w:val="both"/>
              <w:rPr>
                <w:sz w:val="18"/>
                <w:szCs w:val="18"/>
              </w:rPr>
            </w:pPr>
          </w:p>
        </w:tc>
      </w:tr>
      <w:tr w:rsidR="008713C5" w:rsidRPr="00212F04" w:rsidTr="003867EE">
        <w:trPr>
          <w:trHeight w:val="2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3C5" w:rsidRPr="00212F04" w:rsidRDefault="00695F80" w:rsidP="007867BC">
            <w:pPr>
              <w:rPr>
                <w:b/>
              </w:rPr>
            </w:pPr>
            <w:r w:rsidRPr="00212F04">
              <w:rPr>
                <w:b/>
              </w:rPr>
              <w:lastRenderedPageBreak/>
              <w:t>1</w:t>
            </w:r>
            <w:r w:rsidR="00212F04" w:rsidRPr="00212F04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3C5" w:rsidRPr="00212F04" w:rsidRDefault="008713C5" w:rsidP="0040736E">
            <w:pPr>
              <w:rPr>
                <w:b/>
              </w:rPr>
            </w:pPr>
            <w:r w:rsidRPr="00212F04">
              <w:rPr>
                <w:b/>
              </w:rPr>
              <w:t>67</w:t>
            </w:r>
          </w:p>
          <w:p w:rsidR="008713C5" w:rsidRPr="00212F04" w:rsidRDefault="008713C5" w:rsidP="008713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3C5" w:rsidRPr="00212F04" w:rsidRDefault="008713C5" w:rsidP="008713C5">
            <w:pPr>
              <w:spacing w:line="180" w:lineRule="atLeast"/>
              <w:rPr>
                <w:sz w:val="18"/>
              </w:rPr>
            </w:pPr>
            <w:r w:rsidRPr="00212F04">
              <w:rPr>
                <w:sz w:val="18"/>
              </w:rPr>
              <w:t xml:space="preserve">ул. Маяковского, 83 (часть </w:t>
            </w:r>
            <w:r w:rsidR="00EA3BC6" w:rsidRPr="00212F04">
              <w:rPr>
                <w:sz w:val="18"/>
              </w:rPr>
              <w:t>капитального строения</w:t>
            </w:r>
            <w:r w:rsidRPr="00212F04">
              <w:rPr>
                <w:sz w:val="18"/>
              </w:rPr>
              <w:t>)</w:t>
            </w:r>
          </w:p>
          <w:p w:rsidR="008713C5" w:rsidRPr="00212F04" w:rsidRDefault="008713C5" w:rsidP="0040736E">
            <w:pPr>
              <w:spacing w:line="18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3C5" w:rsidRPr="00212F04" w:rsidRDefault="008713C5" w:rsidP="0040736E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418,4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3C5" w:rsidRPr="00212F04" w:rsidRDefault="008713C5" w:rsidP="008713C5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объект общ</w:t>
            </w:r>
            <w:r w:rsidR="00642DB6" w:rsidRPr="00212F04">
              <w:rPr>
                <w:sz w:val="18"/>
                <w:szCs w:val="18"/>
              </w:rPr>
              <w:t>ественного питания (столовая) и</w:t>
            </w:r>
            <w:r w:rsidRPr="00212F04">
              <w:rPr>
                <w:sz w:val="18"/>
                <w:szCs w:val="18"/>
              </w:rPr>
              <w:t xml:space="preserve"> иные цели возможные на данных площадях</w:t>
            </w:r>
          </w:p>
          <w:p w:rsidR="008713C5" w:rsidRPr="00212F04" w:rsidRDefault="008713C5" w:rsidP="004073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D26" w:rsidRPr="00212F04" w:rsidRDefault="00642DB6" w:rsidP="00E43D26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Цоколь отдельно стоящего административного здания Часть капитального строения.  Имеется: отдельный вход, естественное освещение, отопление, электроснабжение, холодное и горячее водоснабжение, канализация. Необходимо выполнить косметический ремонт помещения</w:t>
            </w:r>
            <w:proofErr w:type="gramStart"/>
            <w:r w:rsidRPr="00212F04">
              <w:rPr>
                <w:sz w:val="18"/>
                <w:szCs w:val="18"/>
              </w:rPr>
              <w:t>.</w:t>
            </w:r>
            <w:proofErr w:type="gramEnd"/>
            <w:r w:rsidRPr="00212F04">
              <w:rPr>
                <w:sz w:val="18"/>
                <w:szCs w:val="18"/>
              </w:rPr>
              <w:t xml:space="preserve"> </w:t>
            </w:r>
            <w:proofErr w:type="gramStart"/>
            <w:r w:rsidRPr="00212F04">
              <w:rPr>
                <w:sz w:val="18"/>
                <w:szCs w:val="18"/>
              </w:rPr>
              <w:t>а</w:t>
            </w:r>
            <w:proofErr w:type="gramEnd"/>
            <w:r w:rsidRPr="00212F04">
              <w:rPr>
                <w:sz w:val="18"/>
                <w:szCs w:val="18"/>
              </w:rPr>
              <w:t xml:space="preserve"> также оформить учет в РУП 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», УП «</w:t>
            </w:r>
            <w:proofErr w:type="spellStart"/>
            <w:r w:rsidRPr="00212F04">
              <w:rPr>
                <w:sz w:val="18"/>
                <w:szCs w:val="18"/>
              </w:rPr>
              <w:t>Минскводоканал</w:t>
            </w:r>
            <w:proofErr w:type="spellEnd"/>
            <w:r w:rsidRPr="00212F04">
              <w:rPr>
                <w:sz w:val="18"/>
                <w:szCs w:val="18"/>
              </w:rPr>
              <w:t xml:space="preserve">». Все работы за счет средств арендатора, без </w:t>
            </w:r>
            <w:r w:rsidR="00915BE4" w:rsidRPr="00212F04">
              <w:rPr>
                <w:sz w:val="18"/>
                <w:szCs w:val="18"/>
              </w:rPr>
              <w:t xml:space="preserve">последующей компенсации затрат. </w:t>
            </w:r>
          </w:p>
          <w:p w:rsidR="00E43D26" w:rsidRPr="00212F04" w:rsidRDefault="00642DB6" w:rsidP="00E43D26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Свободно с 12.09.2022. </w:t>
            </w:r>
          </w:p>
          <w:p w:rsidR="008713C5" w:rsidRPr="00212F04" w:rsidRDefault="00E43D26" w:rsidP="00E43D26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Аукцион на 17.10.2023 №361 признан несостоявшимся</w:t>
            </w:r>
          </w:p>
        </w:tc>
      </w:tr>
      <w:tr w:rsidR="0040736E" w:rsidRPr="00212F04" w:rsidTr="003867EE">
        <w:trPr>
          <w:trHeight w:val="2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695F80" w:rsidP="007867BC">
            <w:pPr>
              <w:snapToGrid w:val="0"/>
              <w:rPr>
                <w:b/>
              </w:rPr>
            </w:pPr>
            <w:r w:rsidRPr="00212F04">
              <w:rPr>
                <w:b/>
              </w:rPr>
              <w:t>1</w:t>
            </w:r>
            <w:r w:rsidR="00212F04" w:rsidRPr="00212F04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napToGrid w:val="0"/>
              <w:rPr>
                <w:b/>
              </w:rPr>
            </w:pPr>
            <w:r w:rsidRPr="00212F04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jc w:val="both"/>
              <w:rPr>
                <w:sz w:val="18"/>
              </w:rPr>
            </w:pPr>
            <w:r w:rsidRPr="00212F04">
              <w:rPr>
                <w:sz w:val="18"/>
                <w:szCs w:val="18"/>
              </w:rPr>
              <w:t>ул. Нахимова, 4-3Н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jc w:val="center"/>
            </w:pPr>
            <w:r w:rsidRPr="00212F04">
              <w:rPr>
                <w:sz w:val="18"/>
                <w:szCs w:val="18"/>
              </w:rPr>
              <w:t>191,0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цели, образовательно-воспитательного назначения, интернет-магазин, услуги, склад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BE4" w:rsidRPr="00212F04" w:rsidRDefault="00915BE4" w:rsidP="00915BE4">
            <w:pPr>
              <w:ind w:left="-110" w:firstLine="2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1-й этаж. Изолированное нежилое помещение. Имеется: отдельный вход, естественное освещение, отопление, электроснабжение, холодное и горячее водоснабжение. </w:t>
            </w:r>
          </w:p>
          <w:p w:rsidR="00915BE4" w:rsidRPr="00212F04" w:rsidRDefault="00915BE4" w:rsidP="00915BE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Необходимо:</w:t>
            </w:r>
          </w:p>
          <w:p w:rsidR="00915BE4" w:rsidRPr="00212F04" w:rsidRDefault="00915BE4" w:rsidP="00915BE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 - установка приборов учета электроэнергии, разработка проекта на электроснабжение (при необходимости) с оформлением в установленном порядке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 xml:space="preserve">». </w:t>
            </w:r>
          </w:p>
          <w:p w:rsidR="00915BE4" w:rsidRPr="00212F04" w:rsidRDefault="00915BE4" w:rsidP="00915BE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-установка приборов учета системы водоснабжения с дистанционным съемом показаний с оформлением в установленном порядке </w:t>
            </w:r>
            <w:r w:rsidR="00EA3BC6" w:rsidRPr="00212F04">
              <w:rPr>
                <w:sz w:val="18"/>
                <w:szCs w:val="18"/>
              </w:rPr>
              <w:t>в УП</w:t>
            </w:r>
            <w:r w:rsidRPr="00212F04">
              <w:rPr>
                <w:sz w:val="18"/>
                <w:szCs w:val="18"/>
              </w:rPr>
              <w:t xml:space="preserve"> «</w:t>
            </w:r>
            <w:proofErr w:type="spellStart"/>
            <w:r w:rsidRPr="00212F04">
              <w:rPr>
                <w:sz w:val="18"/>
                <w:szCs w:val="18"/>
              </w:rPr>
              <w:t>Минскводоканал</w:t>
            </w:r>
            <w:proofErr w:type="spellEnd"/>
            <w:r w:rsidRPr="00212F04">
              <w:rPr>
                <w:sz w:val="18"/>
                <w:szCs w:val="18"/>
              </w:rPr>
              <w:t>».</w:t>
            </w:r>
          </w:p>
          <w:p w:rsidR="00915BE4" w:rsidRPr="00212F04" w:rsidRDefault="00915BE4" w:rsidP="00915BE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-заключить договора о возложении обязанностей на третье лицо по оплате за коммунальные услуги. </w:t>
            </w:r>
          </w:p>
          <w:p w:rsidR="00915BE4" w:rsidRPr="00212F04" w:rsidRDefault="00915BE4" w:rsidP="00915BE4">
            <w:pPr>
              <w:spacing w:line="180" w:lineRule="atLeast"/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-по требованию МЧС установить пожарную сигнализацию. </w:t>
            </w:r>
          </w:p>
          <w:p w:rsidR="00915BE4" w:rsidRPr="00212F04" w:rsidRDefault="00915BE4" w:rsidP="00915BE4">
            <w:pPr>
              <w:spacing w:line="180" w:lineRule="atLeast"/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Требуется ремонт. Все работы за счет средств арендатора без последующей компенсации.</w:t>
            </w:r>
          </w:p>
          <w:p w:rsidR="0029794D" w:rsidRPr="00212F04" w:rsidRDefault="00915BE4" w:rsidP="00915BE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Свободно с 02.10.2017. </w:t>
            </w:r>
          </w:p>
          <w:p w:rsidR="0040736E" w:rsidRPr="00212F04" w:rsidRDefault="0029794D" w:rsidP="00915BE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Аукцион от 16.05.2023 №354</w:t>
            </w:r>
            <w:r w:rsidR="00817727" w:rsidRPr="00212F04">
              <w:rPr>
                <w:sz w:val="18"/>
                <w:szCs w:val="18"/>
              </w:rPr>
              <w:t xml:space="preserve"> признан несостоявшимся</w:t>
            </w:r>
          </w:p>
        </w:tc>
      </w:tr>
      <w:tr w:rsidR="0040736E" w:rsidRPr="00212F04" w:rsidTr="003867EE">
        <w:trPr>
          <w:trHeight w:val="2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695F80" w:rsidP="007867BC">
            <w:pPr>
              <w:snapToGrid w:val="0"/>
              <w:rPr>
                <w:b/>
              </w:rPr>
            </w:pPr>
            <w:r w:rsidRPr="00212F04">
              <w:rPr>
                <w:b/>
              </w:rPr>
              <w:t>1</w:t>
            </w:r>
            <w:r w:rsidR="00212F04" w:rsidRPr="00212F04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napToGrid w:val="0"/>
              <w:rPr>
                <w:b/>
              </w:rPr>
            </w:pPr>
            <w:r w:rsidRPr="00212F04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ул. Нахимова, 10-</w:t>
            </w:r>
            <w:r w:rsidRPr="00212F04">
              <w:rPr>
                <w:sz w:val="18"/>
                <w:szCs w:val="18"/>
                <w:lang w:val="en-US"/>
              </w:rPr>
              <w:t>3</w:t>
            </w:r>
            <w:r w:rsidRPr="00212F04">
              <w:rPr>
                <w:sz w:val="18"/>
                <w:szCs w:val="18"/>
              </w:rPr>
              <w:t>Н</w:t>
            </w:r>
          </w:p>
          <w:p w:rsidR="0040736E" w:rsidRPr="00212F04" w:rsidRDefault="0040736E" w:rsidP="0040736E">
            <w:pPr>
              <w:spacing w:line="18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jc w:val="center"/>
            </w:pPr>
            <w:r w:rsidRPr="00212F04">
              <w:rPr>
                <w:sz w:val="18"/>
                <w:szCs w:val="18"/>
              </w:rPr>
              <w:t>228,1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7867BC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Под торговый объект и иные </w:t>
            </w:r>
            <w:proofErr w:type="gramStart"/>
            <w:r w:rsidRPr="00212F04">
              <w:rPr>
                <w:sz w:val="18"/>
                <w:szCs w:val="18"/>
              </w:rPr>
              <w:t>цели</w:t>
            </w:r>
            <w:proofErr w:type="gramEnd"/>
            <w:r w:rsidRPr="00212F04">
              <w:rPr>
                <w:sz w:val="18"/>
                <w:szCs w:val="18"/>
              </w:rPr>
              <w:t xml:space="preserve"> возможные на данных площадях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BE4" w:rsidRPr="00212F04" w:rsidRDefault="00915BE4" w:rsidP="00915BE4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1-й этаж. Изолированное нежилое помещение. Имеется: 2-а </w:t>
            </w:r>
            <w:proofErr w:type="gramStart"/>
            <w:r w:rsidRPr="00212F04">
              <w:rPr>
                <w:sz w:val="18"/>
                <w:szCs w:val="18"/>
              </w:rPr>
              <w:t>отдельных</w:t>
            </w:r>
            <w:proofErr w:type="gramEnd"/>
            <w:r w:rsidRPr="00212F04">
              <w:rPr>
                <w:sz w:val="18"/>
                <w:szCs w:val="18"/>
              </w:rPr>
              <w:t xml:space="preserve"> входа, естественное освещение, отопление, электроснабжение, холодное и горячее водоснабжение. </w:t>
            </w:r>
          </w:p>
          <w:p w:rsidR="00915BE4" w:rsidRPr="00212F04" w:rsidRDefault="00915BE4" w:rsidP="00915BE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Необходимо:</w:t>
            </w:r>
          </w:p>
          <w:p w:rsidR="00915BE4" w:rsidRPr="00212F04" w:rsidRDefault="00915BE4" w:rsidP="00915BE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 - установка приборов учета электроэнергии, разработка проекта на электроснабжение (при необходимости) с оформлением в установленном порядке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 xml:space="preserve">». </w:t>
            </w:r>
          </w:p>
          <w:p w:rsidR="00915BE4" w:rsidRPr="00212F04" w:rsidRDefault="00915BE4" w:rsidP="00915BE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-установка приборов учета системы водоснабжения с дистанционным съемом показаний с оформлением в установленном </w:t>
            </w:r>
            <w:r w:rsidR="00EA3BC6" w:rsidRPr="00212F04">
              <w:rPr>
                <w:sz w:val="18"/>
                <w:szCs w:val="18"/>
              </w:rPr>
              <w:t>порядке в</w:t>
            </w:r>
            <w:r w:rsidRPr="00212F04">
              <w:rPr>
                <w:sz w:val="18"/>
                <w:szCs w:val="18"/>
              </w:rPr>
              <w:t xml:space="preserve"> УП «</w:t>
            </w:r>
            <w:proofErr w:type="spellStart"/>
            <w:r w:rsidRPr="00212F04">
              <w:rPr>
                <w:sz w:val="18"/>
                <w:szCs w:val="18"/>
              </w:rPr>
              <w:t>Минскводоканал</w:t>
            </w:r>
            <w:proofErr w:type="spellEnd"/>
            <w:r w:rsidRPr="00212F04">
              <w:rPr>
                <w:sz w:val="18"/>
                <w:szCs w:val="18"/>
              </w:rPr>
              <w:t>».</w:t>
            </w:r>
          </w:p>
          <w:p w:rsidR="00915BE4" w:rsidRPr="00212F04" w:rsidRDefault="00915BE4" w:rsidP="00915BE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-заключить договора о возложении обязанностей на третье лицо по оплате за коммунальные услуги. </w:t>
            </w:r>
          </w:p>
          <w:p w:rsidR="00915BE4" w:rsidRPr="00212F04" w:rsidRDefault="00915BE4" w:rsidP="00915BE4">
            <w:pPr>
              <w:spacing w:line="180" w:lineRule="atLeast"/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-по требованию МЧС установить пожарную сигнализацию. </w:t>
            </w:r>
          </w:p>
          <w:p w:rsidR="00915BE4" w:rsidRPr="00212F04" w:rsidRDefault="00915BE4" w:rsidP="00915BE4">
            <w:pPr>
              <w:spacing w:line="180" w:lineRule="atLeast"/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Требуется ремонт. Все работы за счет средств арендатора без последующей компенсации.</w:t>
            </w:r>
          </w:p>
          <w:p w:rsidR="0029794D" w:rsidRPr="00212F04" w:rsidRDefault="00915BE4" w:rsidP="00915BE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Свободно с 12.10.2020. </w:t>
            </w:r>
          </w:p>
          <w:p w:rsidR="0040736E" w:rsidRPr="00212F04" w:rsidRDefault="0029794D" w:rsidP="00915BE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Аукцион от 16.05.2023 №354</w:t>
            </w:r>
            <w:r w:rsidR="00817727" w:rsidRPr="00212F04">
              <w:rPr>
                <w:sz w:val="18"/>
                <w:szCs w:val="18"/>
              </w:rPr>
              <w:t xml:space="preserve"> признан несостоявшимся</w:t>
            </w:r>
          </w:p>
        </w:tc>
      </w:tr>
      <w:tr w:rsidR="00915BE4" w:rsidRPr="00212F04" w:rsidTr="00C15924">
        <w:trPr>
          <w:trHeight w:val="3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BE4" w:rsidRPr="00212F04" w:rsidRDefault="00695F80" w:rsidP="007867BC">
            <w:pPr>
              <w:snapToGrid w:val="0"/>
              <w:rPr>
                <w:b/>
              </w:rPr>
            </w:pPr>
            <w:r w:rsidRPr="00212F04">
              <w:rPr>
                <w:b/>
              </w:rPr>
              <w:t>1</w:t>
            </w:r>
            <w:r w:rsidR="00212F04" w:rsidRPr="00212F04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E4" w:rsidRPr="00212F04" w:rsidRDefault="0008730A" w:rsidP="0040736E">
            <w:pPr>
              <w:snapToGrid w:val="0"/>
              <w:rPr>
                <w:b/>
              </w:rPr>
            </w:pPr>
            <w:r w:rsidRPr="00212F04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E4" w:rsidRPr="00212F04" w:rsidRDefault="00915BE4" w:rsidP="00915BE4">
            <w:pPr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просп. Независимости, 18 5Н (часть нежилого помещения)</w:t>
            </w:r>
          </w:p>
          <w:p w:rsidR="00915BE4" w:rsidRPr="00212F04" w:rsidRDefault="00915BE4" w:rsidP="0040736E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E4" w:rsidRPr="00212F04" w:rsidRDefault="00915BE4" w:rsidP="0040736E">
            <w:pPr>
              <w:spacing w:line="180" w:lineRule="atLeast"/>
              <w:jc w:val="center"/>
            </w:pPr>
            <w:r w:rsidRPr="00212F04">
              <w:t>2,4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E4" w:rsidRPr="00212F04" w:rsidRDefault="00915BE4" w:rsidP="0040736E">
            <w:pPr>
              <w:ind w:left="-164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Для размещения банкомата</w:t>
            </w:r>
          </w:p>
          <w:p w:rsidR="00915BE4" w:rsidRPr="00212F04" w:rsidRDefault="00915BE4" w:rsidP="0091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BE4" w:rsidRPr="00212F04" w:rsidRDefault="00915BE4" w:rsidP="00915BE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1-й этаж жилого дома. Часть изолированного нежилого помещения. Имеется электроснабжение. Необходимо оформить учет электропотребления в РУП "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 xml:space="preserve">", заключить договор о возложении </w:t>
            </w:r>
            <w:r w:rsidR="00EA3BC6">
              <w:rPr>
                <w:sz w:val="18"/>
                <w:szCs w:val="18"/>
              </w:rPr>
              <w:t xml:space="preserve">обязанностей на </w:t>
            </w:r>
            <w:r w:rsidRPr="00212F04">
              <w:rPr>
                <w:sz w:val="18"/>
                <w:szCs w:val="18"/>
              </w:rPr>
              <w:t xml:space="preserve">третье лицо по оплате за </w:t>
            </w:r>
            <w:r w:rsidRPr="00212F04">
              <w:rPr>
                <w:sz w:val="18"/>
                <w:szCs w:val="18"/>
              </w:rPr>
              <w:lastRenderedPageBreak/>
              <w:t>коммунальные услуги.</w:t>
            </w:r>
          </w:p>
          <w:p w:rsidR="0029794D" w:rsidRPr="00212F04" w:rsidRDefault="00915BE4" w:rsidP="00915BE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Все работы за счет средств арендатора без последующей компенсации. В необходимо выполнить ремонт. Свободно с 01.04.2023 </w:t>
            </w:r>
          </w:p>
          <w:p w:rsidR="00915BE4" w:rsidRPr="00212F04" w:rsidRDefault="0029794D" w:rsidP="0029794D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Аукцион от 16.05.2023 №354</w:t>
            </w:r>
            <w:r w:rsidR="00817727" w:rsidRPr="00212F04">
              <w:rPr>
                <w:sz w:val="18"/>
                <w:szCs w:val="18"/>
              </w:rPr>
              <w:t xml:space="preserve"> признан несостоявшимся</w:t>
            </w:r>
          </w:p>
        </w:tc>
      </w:tr>
      <w:tr w:rsidR="0040736E" w:rsidRPr="00212F04" w:rsidTr="00C15924">
        <w:trPr>
          <w:trHeight w:val="3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212F04" w:rsidP="0040736E">
            <w:pPr>
              <w:snapToGrid w:val="0"/>
              <w:rPr>
                <w:b/>
              </w:rPr>
            </w:pPr>
            <w:r w:rsidRPr="00212F04">
              <w:rPr>
                <w:b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napToGrid w:val="0"/>
              <w:rPr>
                <w:b/>
              </w:rPr>
            </w:pPr>
            <w:r w:rsidRPr="00212F04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rPr>
                <w:sz w:val="18"/>
              </w:rPr>
            </w:pPr>
            <w:r w:rsidRPr="00212F04">
              <w:rPr>
                <w:sz w:val="18"/>
              </w:rPr>
              <w:t>просп. Независимости, 28-3Н</w:t>
            </w:r>
          </w:p>
          <w:p w:rsidR="0040736E" w:rsidRPr="00212F04" w:rsidRDefault="0040736E" w:rsidP="0040736E">
            <w:pPr>
              <w:spacing w:line="180" w:lineRule="atLeast"/>
              <w:rPr>
                <w:sz w:val="18"/>
                <w:szCs w:val="18"/>
              </w:rPr>
            </w:pPr>
          </w:p>
          <w:p w:rsidR="0040736E" w:rsidRPr="00212F04" w:rsidRDefault="0040736E" w:rsidP="0040736E">
            <w:pPr>
              <w:rPr>
                <w:sz w:val="18"/>
                <w:szCs w:val="18"/>
              </w:rPr>
            </w:pPr>
          </w:p>
          <w:p w:rsidR="0040736E" w:rsidRPr="00212F04" w:rsidRDefault="0040736E" w:rsidP="0040736E">
            <w:pPr>
              <w:rPr>
                <w:sz w:val="18"/>
                <w:szCs w:val="18"/>
              </w:rPr>
            </w:pPr>
          </w:p>
          <w:p w:rsidR="0040736E" w:rsidRPr="00212F04" w:rsidRDefault="0040736E" w:rsidP="0040736E">
            <w:pPr>
              <w:rPr>
                <w:sz w:val="18"/>
                <w:szCs w:val="18"/>
              </w:rPr>
            </w:pPr>
          </w:p>
          <w:p w:rsidR="0040736E" w:rsidRPr="00212F04" w:rsidRDefault="0040736E" w:rsidP="0040736E">
            <w:pPr>
              <w:rPr>
                <w:sz w:val="18"/>
                <w:szCs w:val="18"/>
              </w:rPr>
            </w:pPr>
          </w:p>
          <w:p w:rsidR="0040736E" w:rsidRPr="00212F04" w:rsidRDefault="0040736E" w:rsidP="0040736E">
            <w:pPr>
              <w:rPr>
                <w:sz w:val="18"/>
                <w:szCs w:val="18"/>
              </w:rPr>
            </w:pPr>
          </w:p>
          <w:p w:rsidR="0040736E" w:rsidRPr="00212F04" w:rsidRDefault="0040736E" w:rsidP="0040736E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212F04">
              <w:t>17,8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817727" w:rsidP="00817727">
            <w:pPr>
              <w:ind w:left="-164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Творческая мастерская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27" w:rsidRPr="00212F04" w:rsidRDefault="00817727" w:rsidP="00817727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2-ой этаж жилого дома. Помещение расположено в здании, являющемся историко-культурной ценностью Республики Беларусь Изолированное нежилое помещение. Вход совместно с жильцами через подъезд жилого дома. Имеется естественное освещение, электроснабжение. Отсутствует водоснабжение, канализация. Необходимо:</w:t>
            </w:r>
          </w:p>
          <w:p w:rsidR="00817727" w:rsidRPr="00212F04" w:rsidRDefault="00817727" w:rsidP="00817727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 - установка приборов учета электроэнергии, разработка проекта на электроснабжение (при необходимости) с оформлением в установленном порядке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 xml:space="preserve">». </w:t>
            </w:r>
          </w:p>
          <w:p w:rsidR="00817727" w:rsidRPr="00212F04" w:rsidRDefault="00817727" w:rsidP="00817727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 - по требованию МЧС установить пожарную сигнализацию, </w:t>
            </w:r>
          </w:p>
          <w:p w:rsidR="00817727" w:rsidRPr="00212F04" w:rsidRDefault="00817727" w:rsidP="00817727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Все работы за счет средств арендатора без последующей компенсации.</w:t>
            </w:r>
          </w:p>
          <w:p w:rsidR="0040736E" w:rsidRPr="00212F04" w:rsidRDefault="00817727" w:rsidP="00817727">
            <w:pPr>
              <w:spacing w:line="180" w:lineRule="atLeast"/>
              <w:ind w:left="-108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Свободно с 30.04.2021. </w:t>
            </w:r>
            <w:r w:rsidR="00870C4D" w:rsidRPr="00212F04">
              <w:rPr>
                <w:sz w:val="18"/>
                <w:szCs w:val="18"/>
              </w:rPr>
              <w:t>Аукцион на 20.07.2023 №357</w:t>
            </w:r>
          </w:p>
        </w:tc>
      </w:tr>
      <w:tr w:rsidR="0029794D" w:rsidRPr="00212F04" w:rsidTr="00C15924">
        <w:trPr>
          <w:trHeight w:val="3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94D" w:rsidRPr="00212F04" w:rsidRDefault="00212F04" w:rsidP="007867BC">
            <w:pPr>
              <w:snapToGrid w:val="0"/>
              <w:rPr>
                <w:b/>
              </w:rPr>
            </w:pPr>
            <w:r w:rsidRPr="00212F04">
              <w:rPr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4D" w:rsidRPr="00212F04" w:rsidRDefault="0008730A" w:rsidP="0040736E">
            <w:pPr>
              <w:snapToGrid w:val="0"/>
              <w:rPr>
                <w:b/>
              </w:rPr>
            </w:pPr>
            <w:r w:rsidRPr="00212F04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4D" w:rsidRPr="00212F04" w:rsidRDefault="0029794D" w:rsidP="0029794D">
            <w:pPr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пр-т Партизанский, 19-2Н (часть нежилого помещения)</w:t>
            </w:r>
          </w:p>
          <w:p w:rsidR="0029794D" w:rsidRPr="00212F04" w:rsidRDefault="0029794D" w:rsidP="0040736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4D" w:rsidRPr="00212F04" w:rsidRDefault="0029794D" w:rsidP="0040736E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210,3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4D" w:rsidRPr="00212F04" w:rsidRDefault="0029794D" w:rsidP="0040736E">
            <w:pPr>
              <w:ind w:left="-164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Административные цели, торговый объект и иные </w:t>
            </w:r>
            <w:proofErr w:type="gramStart"/>
            <w:r w:rsidRPr="00212F04">
              <w:rPr>
                <w:sz w:val="18"/>
                <w:szCs w:val="18"/>
              </w:rPr>
              <w:t>цели</w:t>
            </w:r>
            <w:proofErr w:type="gramEnd"/>
            <w:r w:rsidRPr="00212F04">
              <w:rPr>
                <w:sz w:val="18"/>
                <w:szCs w:val="18"/>
              </w:rPr>
              <w:t xml:space="preserve"> возможные на данных площадях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C67" w:rsidRPr="00212F04" w:rsidRDefault="003B2C67" w:rsidP="003B2C67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1-й этаж жилого дома. Часть изолированного помещения. Имеется: отдельный вход, естественное освещение, отопление, электроснабжение, холодное и горячее водоснабжение.</w:t>
            </w:r>
          </w:p>
          <w:p w:rsidR="003B2C67" w:rsidRPr="00212F04" w:rsidRDefault="003B2C67" w:rsidP="003B2C67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Необходимо:</w:t>
            </w:r>
          </w:p>
          <w:p w:rsidR="003B2C67" w:rsidRPr="00212F04" w:rsidRDefault="003B2C67" w:rsidP="003B2C67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 - установка приборов учета электроэнергии, разработка проекта на электроснабжение (при необходимости) с оформлением в установленном порядке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 xml:space="preserve">». </w:t>
            </w:r>
          </w:p>
          <w:p w:rsidR="003B2C67" w:rsidRPr="00212F04" w:rsidRDefault="003B2C67" w:rsidP="003B2C67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-установка приборов учета системы водоснабжения с дистанционным съемом показаний с оформлением в установленном порядке в УП «</w:t>
            </w:r>
            <w:proofErr w:type="spellStart"/>
            <w:r w:rsidRPr="00212F04">
              <w:rPr>
                <w:sz w:val="18"/>
                <w:szCs w:val="18"/>
              </w:rPr>
              <w:t>Минскводоканал</w:t>
            </w:r>
            <w:proofErr w:type="spellEnd"/>
            <w:r w:rsidRPr="00212F04">
              <w:rPr>
                <w:sz w:val="18"/>
                <w:szCs w:val="18"/>
              </w:rPr>
              <w:t>».</w:t>
            </w:r>
          </w:p>
          <w:p w:rsidR="003B2C67" w:rsidRPr="00212F04" w:rsidRDefault="003B2C67" w:rsidP="003B2C67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-заключить договора о возложении обязанностей на третье лицо по оплате за коммунальные услуги. </w:t>
            </w:r>
          </w:p>
          <w:p w:rsidR="003B2C67" w:rsidRPr="00212F04" w:rsidRDefault="003B2C67" w:rsidP="003B2C67">
            <w:pPr>
              <w:spacing w:line="180" w:lineRule="atLeast"/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-по требованию МЧС установить пожарную сигнализацию. </w:t>
            </w:r>
          </w:p>
          <w:p w:rsidR="003B2C67" w:rsidRPr="00212F04" w:rsidRDefault="003B2C67" w:rsidP="003B2C67">
            <w:pPr>
              <w:spacing w:line="180" w:lineRule="atLeast"/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Требуется ремонт. Все работы за счет средств арендатора без последующей компенсации.</w:t>
            </w:r>
          </w:p>
          <w:p w:rsidR="003B2C67" w:rsidRPr="00212F04" w:rsidRDefault="003B2C67" w:rsidP="00281E83">
            <w:pPr>
              <w:spacing w:line="180" w:lineRule="atLeast"/>
              <w:ind w:left="-108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Свободно с 28.04.2023</w:t>
            </w:r>
            <w:r w:rsidR="00922B51" w:rsidRPr="00212F04">
              <w:rPr>
                <w:sz w:val="18"/>
                <w:szCs w:val="18"/>
              </w:rPr>
              <w:t>.</w:t>
            </w:r>
            <w:r w:rsidRPr="00212F04">
              <w:rPr>
                <w:sz w:val="18"/>
                <w:szCs w:val="18"/>
              </w:rPr>
              <w:t xml:space="preserve">  </w:t>
            </w:r>
            <w:r w:rsidR="00922B51" w:rsidRPr="00212F04">
              <w:rPr>
                <w:sz w:val="18"/>
                <w:szCs w:val="18"/>
              </w:rPr>
              <w:t>На оформлении.</w:t>
            </w:r>
          </w:p>
        </w:tc>
      </w:tr>
      <w:tr w:rsidR="0040736E" w:rsidRPr="00212F04" w:rsidTr="00C15924">
        <w:trPr>
          <w:trHeight w:val="3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212F04" w:rsidP="007867BC">
            <w:pPr>
              <w:snapToGrid w:val="0"/>
              <w:rPr>
                <w:b/>
              </w:rPr>
            </w:pPr>
            <w:r w:rsidRPr="00212F04"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napToGrid w:val="0"/>
              <w:rPr>
                <w:b/>
              </w:rPr>
            </w:pPr>
            <w:r w:rsidRPr="00212F04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rPr>
                <w:sz w:val="18"/>
              </w:rPr>
            </w:pPr>
            <w:r w:rsidRPr="00212F04">
              <w:rPr>
                <w:sz w:val="18"/>
                <w:szCs w:val="18"/>
              </w:rPr>
              <w:t>просп. Партизанский, 21-1Н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center"/>
            </w:pPr>
            <w:r w:rsidRPr="00212F04">
              <w:t>41,9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915BE4" w:rsidP="0040736E">
            <w:pPr>
              <w:ind w:left="-164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Творческая мастерская, бытовое помещение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6E" w:rsidRPr="00212F04" w:rsidRDefault="0040736E" w:rsidP="00915BE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Нежилое помещение, 1-й этаж жилого дома (5ый подъезд). Имеется: естественное освещение, отопление, электроснабжение, холодное и горячее водоснабжение. Необходимо оформить учет электропотребления в РУП "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", учет водопотребления в УП "</w:t>
            </w:r>
            <w:proofErr w:type="spellStart"/>
            <w:r w:rsidRPr="00212F04">
              <w:rPr>
                <w:sz w:val="18"/>
                <w:szCs w:val="18"/>
              </w:rPr>
              <w:t>Минскводоканал</w:t>
            </w:r>
            <w:proofErr w:type="spellEnd"/>
            <w:r w:rsidRPr="00212F04">
              <w:rPr>
                <w:sz w:val="18"/>
                <w:szCs w:val="18"/>
              </w:rPr>
              <w:t xml:space="preserve">", заключить договора о возложении обязанностей </w:t>
            </w:r>
            <w:r w:rsidR="00EA3BC6" w:rsidRPr="00212F04">
              <w:rPr>
                <w:sz w:val="18"/>
                <w:szCs w:val="18"/>
              </w:rPr>
              <w:t>на третье</w:t>
            </w:r>
            <w:r w:rsidRPr="00212F04">
              <w:rPr>
                <w:sz w:val="18"/>
                <w:szCs w:val="18"/>
              </w:rPr>
              <w:t xml:space="preserve"> лицо по оплате за коммунальные услуги, по требованию МЧС установить пожарную сигнализацию. Все работы за счет средств арендатора без последующей компенсации. Не </w:t>
            </w:r>
            <w:proofErr w:type="gramStart"/>
            <w:r w:rsidRPr="00212F04">
              <w:rPr>
                <w:sz w:val="18"/>
                <w:szCs w:val="18"/>
              </w:rPr>
              <w:t>используется с 06.04.22</w:t>
            </w:r>
            <w:r w:rsidR="00915BE4" w:rsidRPr="00212F04">
              <w:rPr>
                <w:sz w:val="18"/>
                <w:szCs w:val="18"/>
              </w:rPr>
              <w:t xml:space="preserve"> </w:t>
            </w:r>
            <w:r w:rsidR="003B2C67" w:rsidRPr="00212F04">
              <w:rPr>
                <w:sz w:val="18"/>
                <w:szCs w:val="18"/>
              </w:rPr>
              <w:t>Аукцион от 16.05.2023 №354</w:t>
            </w:r>
            <w:r w:rsidR="0052379C" w:rsidRPr="00212F04">
              <w:rPr>
                <w:sz w:val="18"/>
                <w:szCs w:val="18"/>
              </w:rPr>
              <w:t xml:space="preserve"> признан</w:t>
            </w:r>
            <w:proofErr w:type="gramEnd"/>
            <w:r w:rsidR="0052379C" w:rsidRPr="00212F04">
              <w:rPr>
                <w:sz w:val="18"/>
                <w:szCs w:val="18"/>
              </w:rPr>
              <w:t xml:space="preserve"> несостоявшимся</w:t>
            </w:r>
          </w:p>
        </w:tc>
      </w:tr>
      <w:tr w:rsidR="0040736E" w:rsidRPr="00212F04" w:rsidTr="003867EE">
        <w:trPr>
          <w:trHeight w:val="2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212F04" w:rsidP="007867BC">
            <w:pPr>
              <w:snapToGrid w:val="0"/>
              <w:rPr>
                <w:b/>
              </w:rPr>
            </w:pPr>
            <w:r w:rsidRPr="00212F04"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napToGrid w:val="0"/>
              <w:rPr>
                <w:b/>
              </w:rPr>
            </w:pPr>
            <w:r w:rsidRPr="00212F04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ул. Первомайская, 2-8Н</w:t>
            </w:r>
          </w:p>
          <w:p w:rsidR="0040736E" w:rsidRPr="00212F04" w:rsidRDefault="0040736E" w:rsidP="0040736E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center"/>
            </w:pPr>
            <w:r w:rsidRPr="00212F04">
              <w:t>95,6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52379C" w:rsidP="0040736E">
            <w:pPr>
              <w:ind w:left="-164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Творческая мастерская</w:t>
            </w:r>
            <w:r w:rsidR="0040736E" w:rsidRPr="00212F0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6E" w:rsidRPr="00212F04" w:rsidRDefault="0040736E" w:rsidP="00381FC4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Мансарда. Вход через подъезд жилого дома с другими арендаторами. Имеется: отопление, электроснабжение, водоснабжение, канализация совместно с другими арендаторами, естественное освещение. Необходимо оформить учет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» и в УП «</w:t>
            </w:r>
            <w:proofErr w:type="spellStart"/>
            <w:r w:rsidRPr="00212F04">
              <w:rPr>
                <w:sz w:val="18"/>
                <w:szCs w:val="18"/>
              </w:rPr>
              <w:t>Минскводоканал</w:t>
            </w:r>
            <w:proofErr w:type="spellEnd"/>
            <w:r w:rsidRPr="00212F04">
              <w:rPr>
                <w:sz w:val="18"/>
                <w:szCs w:val="18"/>
              </w:rPr>
              <w:t>», по требованию МЧС установить пожарную сигнализацию. Все работы за счет средств арендатора без последующей компенсации. Необходимые условия: внесение изменений в технический паспорт, (либо восстановление в первоначальное состояние в соответствии с техническим паспортом) за счет средств арендатора без посл</w:t>
            </w:r>
            <w:r w:rsidR="00381FC4" w:rsidRPr="00212F04">
              <w:rPr>
                <w:sz w:val="18"/>
                <w:szCs w:val="18"/>
              </w:rPr>
              <w:t xml:space="preserve">едующей компенсации. </w:t>
            </w:r>
            <w:r w:rsidR="008713C5" w:rsidRPr="00212F04">
              <w:rPr>
                <w:sz w:val="18"/>
                <w:szCs w:val="18"/>
              </w:rPr>
              <w:t>Свободно с 2</w:t>
            </w:r>
            <w:r w:rsidR="00381FC4" w:rsidRPr="00212F04">
              <w:rPr>
                <w:sz w:val="18"/>
                <w:szCs w:val="18"/>
              </w:rPr>
              <w:t>8.02.2021 Аукцион от 25.10.2022</w:t>
            </w:r>
            <w:r w:rsidR="008713C5" w:rsidRPr="00212F04">
              <w:rPr>
                <w:sz w:val="18"/>
                <w:szCs w:val="18"/>
              </w:rPr>
              <w:t xml:space="preserve"> № 342 признан несостоявшимся</w:t>
            </w:r>
          </w:p>
        </w:tc>
      </w:tr>
      <w:tr w:rsidR="0040736E" w:rsidRPr="00212F04" w:rsidTr="0052379C">
        <w:trPr>
          <w:trHeight w:val="2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695F80" w:rsidP="007867BC">
            <w:pPr>
              <w:snapToGrid w:val="0"/>
              <w:rPr>
                <w:b/>
              </w:rPr>
            </w:pPr>
            <w:r w:rsidRPr="00212F04">
              <w:rPr>
                <w:b/>
              </w:rPr>
              <w:lastRenderedPageBreak/>
              <w:t>2</w:t>
            </w:r>
            <w:r w:rsidR="00212F04" w:rsidRPr="00212F04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F81C0B" w:rsidP="0040736E">
            <w:pPr>
              <w:snapToGrid w:val="0"/>
              <w:rPr>
                <w:b/>
              </w:rPr>
            </w:pPr>
            <w:r w:rsidRPr="00212F04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ул. Первомайская, 2-2Н</w:t>
            </w:r>
          </w:p>
          <w:p w:rsidR="0040736E" w:rsidRPr="00212F04" w:rsidRDefault="0040736E" w:rsidP="0040736E">
            <w:pPr>
              <w:spacing w:line="18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center"/>
            </w:pPr>
            <w:r w:rsidRPr="00212F04">
              <w:rPr>
                <w:sz w:val="18"/>
                <w:szCs w:val="18"/>
              </w:rPr>
              <w:t>65,5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52379C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Творческая мастерская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Мансарда. Вход через подъезд жилого дома с другими арендаторами. Имеется: отопление, электроснабжение, естественное освещение Водоснабжение, канализация со</w:t>
            </w:r>
            <w:r w:rsidR="00EA3BC6">
              <w:rPr>
                <w:sz w:val="18"/>
                <w:szCs w:val="18"/>
              </w:rPr>
              <w:t>вместно с другими арендаторами.</w:t>
            </w:r>
            <w:r w:rsidRPr="00212F04">
              <w:rPr>
                <w:sz w:val="18"/>
                <w:szCs w:val="18"/>
              </w:rPr>
              <w:t xml:space="preserve"> Необходимо оформить учет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» и в УП «</w:t>
            </w:r>
            <w:proofErr w:type="spellStart"/>
            <w:r w:rsidRPr="00212F04">
              <w:rPr>
                <w:sz w:val="18"/>
                <w:szCs w:val="18"/>
              </w:rPr>
              <w:t>Минскводоканал</w:t>
            </w:r>
            <w:proofErr w:type="spellEnd"/>
            <w:r w:rsidRPr="00212F04">
              <w:rPr>
                <w:sz w:val="18"/>
                <w:szCs w:val="18"/>
              </w:rPr>
              <w:t xml:space="preserve">», по требованию МЧС установить пожарную сигнализацию. Все работы за счет средств арендатора без последующей компенсации. </w:t>
            </w:r>
          </w:p>
          <w:p w:rsidR="0040736E" w:rsidRPr="00212F04" w:rsidRDefault="008713C5" w:rsidP="008713C5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Свободно с 22.08.2022 Аукцион от 25.10.2022  № 342 признан несостоявшимся</w:t>
            </w:r>
          </w:p>
        </w:tc>
      </w:tr>
      <w:tr w:rsidR="00503D32" w:rsidRPr="00212F04" w:rsidTr="003867EE">
        <w:trPr>
          <w:trHeight w:val="2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32" w:rsidRPr="00212F04" w:rsidRDefault="00695F80" w:rsidP="0085594E">
            <w:pPr>
              <w:snapToGrid w:val="0"/>
              <w:rPr>
                <w:b/>
              </w:rPr>
            </w:pPr>
            <w:r w:rsidRPr="00212F04">
              <w:rPr>
                <w:b/>
              </w:rPr>
              <w:t>2</w:t>
            </w:r>
            <w:r w:rsidR="00212F04" w:rsidRPr="00212F04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2" w:rsidRPr="00212F04" w:rsidRDefault="00503D32" w:rsidP="0040736E">
            <w:pPr>
              <w:snapToGrid w:val="0"/>
              <w:rPr>
                <w:b/>
              </w:rPr>
            </w:pPr>
            <w:r w:rsidRPr="00212F04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2" w:rsidRPr="00212F04" w:rsidRDefault="0052379C" w:rsidP="00503D32">
            <w:pPr>
              <w:spacing w:line="180" w:lineRule="atLeast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ул. Первомайская, 2</w:t>
            </w:r>
            <w:r w:rsidR="00503D32" w:rsidRPr="00212F04">
              <w:rPr>
                <w:sz w:val="18"/>
                <w:szCs w:val="18"/>
              </w:rPr>
              <w:t>-1</w:t>
            </w:r>
            <w:r w:rsidRPr="00212F04">
              <w:rPr>
                <w:sz w:val="18"/>
                <w:szCs w:val="18"/>
              </w:rPr>
              <w:t>0</w:t>
            </w:r>
            <w:r w:rsidR="00503D32" w:rsidRPr="00212F04">
              <w:rPr>
                <w:sz w:val="18"/>
                <w:szCs w:val="18"/>
              </w:rPr>
              <w:t>Н</w:t>
            </w:r>
          </w:p>
          <w:p w:rsidR="00503D32" w:rsidRPr="00212F04" w:rsidRDefault="00503D32" w:rsidP="00D36170">
            <w:pPr>
              <w:spacing w:line="18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2" w:rsidRPr="00212F04" w:rsidRDefault="0052379C" w:rsidP="0040736E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85,5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2" w:rsidRPr="00212F04" w:rsidRDefault="0052379C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Творческая мастерская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79C" w:rsidRPr="00212F04" w:rsidRDefault="0052379C" w:rsidP="0052379C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Мансарда. Помещение расположено в здании, являющемся историко-культурной ценностью Республики Беларусь Вход через подъезд жилого дома совместно с </w:t>
            </w:r>
            <w:r w:rsidR="00EA3BC6" w:rsidRPr="00212F04">
              <w:rPr>
                <w:sz w:val="18"/>
                <w:szCs w:val="18"/>
              </w:rPr>
              <w:t>жильцами.</w:t>
            </w:r>
            <w:r w:rsidRPr="00212F04">
              <w:rPr>
                <w:sz w:val="18"/>
                <w:szCs w:val="18"/>
              </w:rPr>
              <w:t xml:space="preserve"> Имеется: отопление, электроснабжение, естественное освещение, водоснабжение, </w:t>
            </w:r>
            <w:r w:rsidR="00EA3BC6" w:rsidRPr="00212F04">
              <w:rPr>
                <w:sz w:val="18"/>
                <w:szCs w:val="18"/>
              </w:rPr>
              <w:t>канализация,</w:t>
            </w:r>
            <w:r w:rsidRPr="00212F04">
              <w:rPr>
                <w:sz w:val="18"/>
                <w:szCs w:val="18"/>
              </w:rPr>
              <w:t xml:space="preserve"> </w:t>
            </w:r>
          </w:p>
          <w:p w:rsidR="0052379C" w:rsidRPr="00212F04" w:rsidRDefault="0052379C" w:rsidP="0052379C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Необходимо:</w:t>
            </w:r>
          </w:p>
          <w:p w:rsidR="0052379C" w:rsidRPr="00212F04" w:rsidRDefault="0052379C" w:rsidP="0052379C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 - установка приборов учета электроэнергии, разработка проекта на электроснабжение (при необходимости) с оформлением в установленном порядке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 xml:space="preserve">». </w:t>
            </w:r>
          </w:p>
          <w:p w:rsidR="0052379C" w:rsidRPr="00212F04" w:rsidRDefault="0052379C" w:rsidP="0052379C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-установка приборов учета системы водоснабжения с дистанционным съемом показаний с оформлением в установленном </w:t>
            </w:r>
            <w:r w:rsidR="00EA3BC6" w:rsidRPr="00212F04">
              <w:rPr>
                <w:sz w:val="18"/>
                <w:szCs w:val="18"/>
              </w:rPr>
              <w:t>порядке в</w:t>
            </w:r>
            <w:r w:rsidRPr="00212F04">
              <w:rPr>
                <w:sz w:val="18"/>
                <w:szCs w:val="18"/>
              </w:rPr>
              <w:t xml:space="preserve"> УП «</w:t>
            </w:r>
            <w:proofErr w:type="spellStart"/>
            <w:r w:rsidRPr="00212F04">
              <w:rPr>
                <w:sz w:val="18"/>
                <w:szCs w:val="18"/>
              </w:rPr>
              <w:t>Минскводоканал</w:t>
            </w:r>
            <w:proofErr w:type="spellEnd"/>
            <w:r w:rsidRPr="00212F04">
              <w:rPr>
                <w:sz w:val="18"/>
                <w:szCs w:val="18"/>
              </w:rPr>
              <w:t>».</w:t>
            </w:r>
          </w:p>
          <w:p w:rsidR="0052379C" w:rsidRPr="00212F04" w:rsidRDefault="0052379C" w:rsidP="0052379C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-заключить договора о возложении обязанностей на третье лицо по оплате за коммунальные услуги. </w:t>
            </w:r>
          </w:p>
          <w:p w:rsidR="0052379C" w:rsidRPr="00212F04" w:rsidRDefault="0052379C" w:rsidP="0052379C">
            <w:pPr>
              <w:spacing w:line="180" w:lineRule="atLeast"/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-по требованию МЧС установить пожарную сигнализацию. </w:t>
            </w:r>
          </w:p>
          <w:p w:rsidR="0052379C" w:rsidRPr="00212F04" w:rsidRDefault="0052379C" w:rsidP="0052379C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Требуется ремонт. </w:t>
            </w:r>
          </w:p>
          <w:p w:rsidR="0052379C" w:rsidRPr="00212F04" w:rsidRDefault="0052379C" w:rsidP="0052379C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Нарушено планировочное решение. Восстановить в соответствии с </w:t>
            </w:r>
            <w:proofErr w:type="spellStart"/>
            <w:r w:rsidRPr="00212F04">
              <w:rPr>
                <w:sz w:val="18"/>
                <w:szCs w:val="18"/>
              </w:rPr>
              <w:t>тех</w:t>
            </w:r>
            <w:proofErr w:type="gramStart"/>
            <w:r w:rsidRPr="00212F04">
              <w:rPr>
                <w:sz w:val="18"/>
                <w:szCs w:val="18"/>
              </w:rPr>
              <w:t>.п</w:t>
            </w:r>
            <w:proofErr w:type="gramEnd"/>
            <w:r w:rsidRPr="00212F04">
              <w:rPr>
                <w:sz w:val="18"/>
                <w:szCs w:val="18"/>
              </w:rPr>
              <w:t>аспортом</w:t>
            </w:r>
            <w:proofErr w:type="spellEnd"/>
            <w:r w:rsidRPr="00212F04">
              <w:rPr>
                <w:sz w:val="18"/>
                <w:szCs w:val="18"/>
              </w:rPr>
              <w:t>, либо узаконить в соответствии с действующим законодательством.</w:t>
            </w:r>
          </w:p>
          <w:p w:rsidR="00503D32" w:rsidRPr="00212F04" w:rsidRDefault="0052379C" w:rsidP="0052379C">
            <w:pPr>
              <w:spacing w:line="180" w:lineRule="atLeast"/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Все работы за счет средств арендатора без последующей компенсации. Свободно с   01.06.2023 </w:t>
            </w:r>
            <w:r w:rsidR="00870C4D" w:rsidRPr="00212F04">
              <w:rPr>
                <w:sz w:val="18"/>
                <w:szCs w:val="18"/>
              </w:rPr>
              <w:t>Аукцион на 20.07.2023 №357</w:t>
            </w:r>
          </w:p>
        </w:tc>
      </w:tr>
      <w:tr w:rsidR="00915BE4" w:rsidRPr="00212F04" w:rsidTr="0052379C">
        <w:trPr>
          <w:trHeight w:val="13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BE4" w:rsidRPr="00212F04" w:rsidRDefault="00695F80" w:rsidP="0085594E">
            <w:pPr>
              <w:rPr>
                <w:b/>
              </w:rPr>
            </w:pPr>
            <w:r w:rsidRPr="00212F04">
              <w:rPr>
                <w:b/>
              </w:rPr>
              <w:t>2</w:t>
            </w:r>
            <w:r w:rsidR="00212F04" w:rsidRPr="00212F04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E4" w:rsidRPr="00212F04" w:rsidRDefault="000E70DC" w:rsidP="0040736E">
            <w:pPr>
              <w:rPr>
                <w:b/>
              </w:rPr>
            </w:pPr>
            <w:r w:rsidRPr="00212F04">
              <w:rPr>
                <w:b/>
              </w:rPr>
              <w:t>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E4" w:rsidRPr="00212F04" w:rsidRDefault="00915BE4" w:rsidP="00915BE4">
            <w:pPr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ул. Плеханова, 32, корп.2-1Н</w:t>
            </w:r>
          </w:p>
          <w:p w:rsidR="00915BE4" w:rsidRPr="00212F04" w:rsidRDefault="00915BE4" w:rsidP="0040736E">
            <w:pPr>
              <w:spacing w:line="18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E4" w:rsidRPr="00212F04" w:rsidRDefault="00915BE4" w:rsidP="0040736E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11,4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E4" w:rsidRPr="00212F04" w:rsidRDefault="00915BE4" w:rsidP="0040736E">
            <w:pPr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цели, оказание услуг и иные цели, возможные на данных площадях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BE4" w:rsidRPr="00212F04" w:rsidRDefault="00915BE4" w:rsidP="00915BE4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1-й этаж жилого дома. Изолированное нежилое помещение. Имеется: отдельный вход, отопление, электроснабжение, холодное и горячее водоснабжение, канализация. Отсутствует естественное освещение.</w:t>
            </w:r>
          </w:p>
          <w:p w:rsidR="00915BE4" w:rsidRPr="00212F04" w:rsidRDefault="00915BE4" w:rsidP="00915BE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Необходимо:</w:t>
            </w:r>
          </w:p>
          <w:p w:rsidR="00915BE4" w:rsidRPr="00212F04" w:rsidRDefault="00915BE4" w:rsidP="00915BE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 - установка приборов учета электроэнергии, разработка проекта на электроснабжение (при необходимости) с оформлением в установленном порядке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 xml:space="preserve">». </w:t>
            </w:r>
          </w:p>
          <w:p w:rsidR="00915BE4" w:rsidRPr="00212F04" w:rsidRDefault="00915BE4" w:rsidP="00915BE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-установка приборов учета системы водоснабжения с дистанционным съемом показаний с офор</w:t>
            </w:r>
            <w:r w:rsidR="006B3776" w:rsidRPr="00212F04">
              <w:rPr>
                <w:sz w:val="18"/>
                <w:szCs w:val="18"/>
              </w:rPr>
              <w:t>млением в установленном порядке</w:t>
            </w:r>
            <w:r w:rsidRPr="00212F04">
              <w:rPr>
                <w:sz w:val="18"/>
                <w:szCs w:val="18"/>
              </w:rPr>
              <w:t xml:space="preserve"> в</w:t>
            </w:r>
            <w:r w:rsidR="006B3776" w:rsidRPr="00212F04">
              <w:rPr>
                <w:sz w:val="18"/>
                <w:szCs w:val="18"/>
              </w:rPr>
              <w:t xml:space="preserve"> </w:t>
            </w:r>
            <w:r w:rsidRPr="00212F04">
              <w:rPr>
                <w:sz w:val="18"/>
                <w:szCs w:val="18"/>
              </w:rPr>
              <w:t>УП «</w:t>
            </w:r>
            <w:proofErr w:type="spellStart"/>
            <w:r w:rsidRPr="00212F04">
              <w:rPr>
                <w:sz w:val="18"/>
                <w:szCs w:val="18"/>
              </w:rPr>
              <w:t>Минскводоканал</w:t>
            </w:r>
            <w:proofErr w:type="spellEnd"/>
            <w:r w:rsidRPr="00212F04">
              <w:rPr>
                <w:sz w:val="18"/>
                <w:szCs w:val="18"/>
              </w:rPr>
              <w:t>».</w:t>
            </w:r>
          </w:p>
          <w:p w:rsidR="00915BE4" w:rsidRPr="00212F04" w:rsidRDefault="00915BE4" w:rsidP="00915BE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-заключить договора о возложении обязанностей на третье лицо по оплате за коммунальные услуги. </w:t>
            </w:r>
          </w:p>
          <w:p w:rsidR="00915BE4" w:rsidRPr="00212F04" w:rsidRDefault="00915BE4" w:rsidP="00915BE4">
            <w:pPr>
              <w:spacing w:line="180" w:lineRule="atLeast"/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-по требованию МЧС установить пожарную сигнализацию. </w:t>
            </w:r>
          </w:p>
          <w:p w:rsidR="003B2C67" w:rsidRPr="00212F04" w:rsidRDefault="00915BE4" w:rsidP="006B3776">
            <w:pPr>
              <w:spacing w:line="180" w:lineRule="atLeast"/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Требуется ремонт. Все работы за счет средств арендато</w:t>
            </w:r>
            <w:r w:rsidR="006B3776" w:rsidRPr="00212F04">
              <w:rPr>
                <w:sz w:val="18"/>
                <w:szCs w:val="18"/>
              </w:rPr>
              <w:t xml:space="preserve">ра без последующей компенсации. </w:t>
            </w:r>
          </w:p>
          <w:p w:rsidR="003B2C67" w:rsidRPr="00212F04" w:rsidRDefault="00915BE4" w:rsidP="006B3776">
            <w:pPr>
              <w:spacing w:line="180" w:lineRule="atLeast"/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Свободно с 25.03.2023  </w:t>
            </w:r>
          </w:p>
          <w:p w:rsidR="00915BE4" w:rsidRPr="00212F04" w:rsidRDefault="003B2C67" w:rsidP="0052379C">
            <w:pPr>
              <w:spacing w:line="180" w:lineRule="atLeast"/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Аукцион от 16.05.2023 №354</w:t>
            </w:r>
            <w:r w:rsidR="0052379C" w:rsidRPr="00212F04">
              <w:rPr>
                <w:sz w:val="18"/>
                <w:szCs w:val="18"/>
              </w:rPr>
              <w:t xml:space="preserve"> признан несостоявшимся</w:t>
            </w:r>
            <w:r w:rsidR="00695F80" w:rsidRPr="00212F04">
              <w:rPr>
                <w:sz w:val="18"/>
                <w:szCs w:val="18"/>
              </w:rPr>
              <w:t>.</w:t>
            </w:r>
          </w:p>
          <w:p w:rsidR="00281E83" w:rsidRPr="00212F04" w:rsidRDefault="00922B51" w:rsidP="0052379C">
            <w:pPr>
              <w:spacing w:line="180" w:lineRule="atLeast"/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На оформлении.</w:t>
            </w:r>
          </w:p>
        </w:tc>
      </w:tr>
      <w:tr w:rsidR="00E43D26" w:rsidRPr="00212F04" w:rsidTr="003867EE">
        <w:trPr>
          <w:trHeight w:val="17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D26" w:rsidRPr="00212F04" w:rsidRDefault="00212F04" w:rsidP="0085594E">
            <w:pPr>
              <w:snapToGrid w:val="0"/>
              <w:rPr>
                <w:b/>
              </w:rPr>
            </w:pPr>
            <w:r w:rsidRPr="00212F04"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26" w:rsidRPr="00212F04" w:rsidRDefault="00212F04" w:rsidP="0040736E">
            <w:r w:rsidRPr="00212F04"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26" w:rsidRPr="00212F04" w:rsidRDefault="00E43D26" w:rsidP="0040736E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ул. Плеханова, 68, корп.4-1Н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26" w:rsidRPr="00212F04" w:rsidRDefault="00E43D26" w:rsidP="0040736E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22,5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26" w:rsidRPr="00212F04" w:rsidRDefault="00E43D26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 и иные цели, возможные на данных площадях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D26" w:rsidRPr="00212F04" w:rsidRDefault="00E43D26" w:rsidP="00E43D26">
            <w:pPr>
              <w:snapToGrid w:val="0"/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1-й этаж административного здания, часть изолированного нежилого помещения. Имеется: естественное освещение, отопление, электроснабжение, водоснабжение и канализация в МОП. Необходимо оформить учет электропотребления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 xml:space="preserve">», заключить договора о возложении обязанностей на третье лицо по оплате за коммунальные услуги, выполнить ремонт. Все работы за счет средств арендатора без последующей компенсации. </w:t>
            </w:r>
          </w:p>
          <w:p w:rsidR="00E43D26" w:rsidRPr="00212F04" w:rsidRDefault="00E43D26" w:rsidP="00E43D26">
            <w:pPr>
              <w:snapToGrid w:val="0"/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Свободно с 14.10.2023 Аукцион на декабрь 2023</w:t>
            </w:r>
          </w:p>
        </w:tc>
      </w:tr>
      <w:tr w:rsidR="0040736E" w:rsidRPr="00212F04" w:rsidTr="003867EE">
        <w:trPr>
          <w:trHeight w:val="17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695F80" w:rsidP="0085594E">
            <w:pPr>
              <w:snapToGrid w:val="0"/>
              <w:rPr>
                <w:b/>
              </w:rPr>
            </w:pPr>
            <w:r w:rsidRPr="00212F04">
              <w:rPr>
                <w:b/>
              </w:rPr>
              <w:lastRenderedPageBreak/>
              <w:t>2</w:t>
            </w:r>
            <w:r w:rsidR="00212F04" w:rsidRPr="00212F04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r w:rsidRPr="00212F04"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ул. Плеханова, 68, корп.4-1Н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39,5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 и иные цели, возможные на данных площадях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6E" w:rsidRPr="00212F04" w:rsidRDefault="0040736E" w:rsidP="00381FC4">
            <w:pPr>
              <w:snapToGrid w:val="0"/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1-й этаж административного здания, часть изолированного нежилого помещения. Имеется: естественное освещение, отопление, электроснабжение, водоснабжение и канализация в МОП. Необходимо оформить учет электропотребления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 xml:space="preserve">», заключить договора о возложении обязанностей </w:t>
            </w:r>
            <w:r w:rsidR="00EA3BC6" w:rsidRPr="00212F04">
              <w:rPr>
                <w:sz w:val="18"/>
                <w:szCs w:val="18"/>
              </w:rPr>
              <w:t>на третье</w:t>
            </w:r>
            <w:r w:rsidRPr="00212F04">
              <w:rPr>
                <w:sz w:val="18"/>
                <w:szCs w:val="18"/>
              </w:rPr>
              <w:t xml:space="preserve"> лицо по оплате за коммунальные услуги, выполнить ремонт. Все работы за счет средств арендатор</w:t>
            </w:r>
            <w:r w:rsidR="00381FC4" w:rsidRPr="00212F04">
              <w:rPr>
                <w:sz w:val="18"/>
                <w:szCs w:val="18"/>
              </w:rPr>
              <w:t xml:space="preserve">а без последующей компенсации. </w:t>
            </w:r>
            <w:r w:rsidRPr="00212F04">
              <w:rPr>
                <w:sz w:val="18"/>
                <w:szCs w:val="18"/>
              </w:rPr>
              <w:t>Свободно с 01.06.2022</w:t>
            </w:r>
          </w:p>
          <w:p w:rsidR="0040736E" w:rsidRPr="00212F04" w:rsidRDefault="0040736E" w:rsidP="0040736E">
            <w:pPr>
              <w:snapToGrid w:val="0"/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Аукцион от № 335 21.07.2022 признан несостоявшимся</w:t>
            </w:r>
          </w:p>
        </w:tc>
      </w:tr>
      <w:tr w:rsidR="0040736E" w:rsidRPr="00212F04" w:rsidTr="003867EE">
        <w:trPr>
          <w:trHeight w:val="17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018" w:rsidRPr="00212F04" w:rsidRDefault="00695F80" w:rsidP="002F7018">
            <w:pPr>
              <w:snapToGrid w:val="0"/>
              <w:rPr>
                <w:b/>
              </w:rPr>
            </w:pPr>
            <w:r w:rsidRPr="00212F04">
              <w:rPr>
                <w:b/>
              </w:rPr>
              <w:t>2</w:t>
            </w:r>
            <w:r w:rsidR="00212F04" w:rsidRPr="00212F04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F81C0B" w:rsidP="0040736E">
            <w:r w:rsidRPr="00212F04"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ул. Плеханова, 68, корп.4-1Н</w:t>
            </w:r>
          </w:p>
          <w:p w:rsidR="0040736E" w:rsidRPr="00212F04" w:rsidRDefault="0040736E" w:rsidP="0040736E">
            <w:pPr>
              <w:spacing w:line="18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32,4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 и иные цели, возможные на данных площадях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6E" w:rsidRPr="00212F04" w:rsidRDefault="0040736E" w:rsidP="00381FC4">
            <w:pPr>
              <w:snapToGrid w:val="0"/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1-й этаж административного здания, часть изолированного нежилого помещения. Имеется: естественное освещение, отопление, электроснабжение, водоснабжение и канализация в МОП. Необходимо оформить учет электропотребления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 xml:space="preserve">», заключить договора о возложении обязанностей </w:t>
            </w:r>
            <w:r w:rsidR="00EA3BC6" w:rsidRPr="00212F04">
              <w:rPr>
                <w:sz w:val="18"/>
                <w:szCs w:val="18"/>
              </w:rPr>
              <w:t>на третье</w:t>
            </w:r>
            <w:r w:rsidRPr="00212F04">
              <w:rPr>
                <w:sz w:val="18"/>
                <w:szCs w:val="18"/>
              </w:rPr>
              <w:t xml:space="preserve"> лицо по оплате за коммунальные услуги, выполнить ремонт. Все работы за счет средств арендатор</w:t>
            </w:r>
            <w:r w:rsidR="00381FC4" w:rsidRPr="00212F04">
              <w:rPr>
                <w:sz w:val="18"/>
                <w:szCs w:val="18"/>
              </w:rPr>
              <w:t xml:space="preserve">а без последующей компенсации. </w:t>
            </w:r>
            <w:r w:rsidRPr="00212F04">
              <w:rPr>
                <w:sz w:val="18"/>
                <w:szCs w:val="18"/>
              </w:rPr>
              <w:t>Свободно с 28.06.2022</w:t>
            </w:r>
          </w:p>
          <w:p w:rsidR="0040736E" w:rsidRPr="00212F04" w:rsidRDefault="00D36170" w:rsidP="0040736E">
            <w:pPr>
              <w:snapToGrid w:val="0"/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Аукцион от 19.08.2022 №337 признан несостоявшимся</w:t>
            </w:r>
          </w:p>
        </w:tc>
      </w:tr>
      <w:tr w:rsidR="0040736E" w:rsidRPr="00212F04" w:rsidTr="00695F80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212F04" w:rsidP="004946A9">
            <w:pPr>
              <w:snapToGrid w:val="0"/>
              <w:rPr>
                <w:b/>
              </w:rPr>
            </w:pPr>
            <w:r w:rsidRPr="00212F04">
              <w:rPr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r w:rsidRPr="00212F04"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ул. Плеханова, 68, корп.4-1Н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15,3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 и иные цели, возможные на данных площадях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6E" w:rsidRPr="00212F04" w:rsidRDefault="0040736E" w:rsidP="00381FC4">
            <w:pPr>
              <w:snapToGrid w:val="0"/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1-й этаж административного здания, часть изолированного нежилого помещения. Имеется: отопление, электроснабжение, водоснабжение и канализация в МОП. Естественное освещение отсутствует. Необходимо оформить учет электропотребления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 xml:space="preserve">», заключить договора о возложении обязанностей </w:t>
            </w:r>
            <w:r w:rsidR="00EA3BC6" w:rsidRPr="00212F04">
              <w:rPr>
                <w:sz w:val="18"/>
                <w:szCs w:val="18"/>
              </w:rPr>
              <w:t>на третье</w:t>
            </w:r>
            <w:r w:rsidRPr="00212F04">
              <w:rPr>
                <w:sz w:val="18"/>
                <w:szCs w:val="18"/>
              </w:rPr>
              <w:t xml:space="preserve"> лицо по оплате за коммунальные услуги, выполнить ремонт. Все работы за счет средств арендатора без </w:t>
            </w:r>
            <w:r w:rsidR="00381FC4" w:rsidRPr="00212F04">
              <w:rPr>
                <w:sz w:val="18"/>
                <w:szCs w:val="18"/>
              </w:rPr>
              <w:t xml:space="preserve">последующей компенсации. </w:t>
            </w:r>
            <w:r w:rsidRPr="00212F04">
              <w:rPr>
                <w:sz w:val="18"/>
                <w:szCs w:val="18"/>
              </w:rPr>
              <w:t>Свободно с 01.06.2022</w:t>
            </w:r>
          </w:p>
          <w:p w:rsidR="0040736E" w:rsidRPr="00212F04" w:rsidRDefault="00922B51" w:rsidP="0040736E">
            <w:pPr>
              <w:spacing w:line="180" w:lineRule="atLeast"/>
              <w:ind w:left="-109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Аукцион от</w:t>
            </w:r>
            <w:r w:rsidR="00281E83" w:rsidRPr="00212F04">
              <w:rPr>
                <w:sz w:val="18"/>
                <w:szCs w:val="18"/>
              </w:rPr>
              <w:t xml:space="preserve"> 12.09.2023 №360</w:t>
            </w:r>
            <w:r w:rsidRPr="00212F04">
              <w:rPr>
                <w:sz w:val="18"/>
                <w:szCs w:val="18"/>
              </w:rPr>
              <w:t xml:space="preserve"> признан несостоявшимся</w:t>
            </w:r>
          </w:p>
        </w:tc>
      </w:tr>
      <w:tr w:rsidR="0040736E" w:rsidRPr="00212F04" w:rsidTr="003867EE">
        <w:trPr>
          <w:trHeight w:val="17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212F04" w:rsidP="004946A9">
            <w:pPr>
              <w:snapToGrid w:val="0"/>
              <w:rPr>
                <w:b/>
              </w:rPr>
            </w:pPr>
            <w:r w:rsidRPr="00212F04"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r w:rsidRPr="00212F04"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ул. Плеханова, 68, корп.4-1Н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11,4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 и иные цели, возможные на данных площадях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6E" w:rsidRPr="00212F04" w:rsidRDefault="0040736E" w:rsidP="00381FC4">
            <w:pPr>
              <w:snapToGrid w:val="0"/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1-й этаж административного здания, часть изолированного нежилого помещения. Имеется: отопление, электроснабжение, водоснабжение и канализация в МОП. Естественное освещение отсутствует. Необходимо оформить учет электропотребления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 xml:space="preserve">», заключить договора о возложении обязанностей </w:t>
            </w:r>
            <w:r w:rsidR="00EA3BC6" w:rsidRPr="00212F04">
              <w:rPr>
                <w:sz w:val="18"/>
                <w:szCs w:val="18"/>
              </w:rPr>
              <w:t>на третье</w:t>
            </w:r>
            <w:r w:rsidRPr="00212F04">
              <w:rPr>
                <w:sz w:val="18"/>
                <w:szCs w:val="18"/>
              </w:rPr>
              <w:t xml:space="preserve"> лицо по оплате за коммунальные услуги, выполнить ремонт. Все работы за счет средств арендатор</w:t>
            </w:r>
            <w:r w:rsidR="00381FC4" w:rsidRPr="00212F04">
              <w:rPr>
                <w:sz w:val="18"/>
                <w:szCs w:val="18"/>
              </w:rPr>
              <w:t xml:space="preserve">а без последующей компенсации. </w:t>
            </w:r>
            <w:r w:rsidRPr="00212F04">
              <w:rPr>
                <w:sz w:val="18"/>
                <w:szCs w:val="18"/>
              </w:rPr>
              <w:t>Свободно с 01.06.2022</w:t>
            </w:r>
          </w:p>
          <w:p w:rsidR="0040736E" w:rsidRPr="00212F04" w:rsidRDefault="00922B51" w:rsidP="0040736E">
            <w:pPr>
              <w:snapToGrid w:val="0"/>
              <w:ind w:left="-79"/>
              <w:jc w:val="both"/>
              <w:rPr>
                <w:b/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Аукцион от</w:t>
            </w:r>
            <w:r w:rsidR="00281E83" w:rsidRPr="00212F04">
              <w:rPr>
                <w:sz w:val="18"/>
                <w:szCs w:val="18"/>
              </w:rPr>
              <w:t xml:space="preserve"> 12.09.2023 №360</w:t>
            </w:r>
            <w:r w:rsidRPr="00212F04">
              <w:rPr>
                <w:sz w:val="18"/>
                <w:szCs w:val="18"/>
              </w:rPr>
              <w:t xml:space="preserve"> признан несостоявшимся</w:t>
            </w:r>
          </w:p>
        </w:tc>
      </w:tr>
      <w:tr w:rsidR="0040736E" w:rsidRPr="00212F04" w:rsidTr="003867EE">
        <w:trPr>
          <w:trHeight w:val="17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212F04" w:rsidP="004946A9">
            <w:pPr>
              <w:snapToGrid w:val="0"/>
              <w:rPr>
                <w:b/>
              </w:rPr>
            </w:pPr>
            <w:r w:rsidRPr="00212F04"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r w:rsidRPr="00212F04"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ул. Плеханова, 68, корп.4-1Н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11,1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цели, услуги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2-й этаж. Вход в административное здание совместно с другими арендаторами. Имеется: естественное освещение, отопление, электроснабжение. Водоснабжение, канализация – совместно с другими арендаторами в местах общего пользования. Требуется оформление учета </w:t>
            </w:r>
            <w:r w:rsidR="00EA3BC6" w:rsidRPr="00212F04">
              <w:rPr>
                <w:sz w:val="18"/>
                <w:szCs w:val="18"/>
              </w:rPr>
              <w:t>электроэнергии</w:t>
            </w:r>
            <w:r w:rsidRPr="00212F04">
              <w:rPr>
                <w:sz w:val="18"/>
                <w:szCs w:val="18"/>
              </w:rPr>
              <w:t xml:space="preserve">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», заключить договора о возложении обязанностей на третье лицо по оплате за коммунальные услуги. Все мероприятия за счет средств арендатора без последующей компенсации.</w:t>
            </w:r>
          </w:p>
          <w:p w:rsidR="0040736E" w:rsidRPr="00212F04" w:rsidRDefault="0040736E" w:rsidP="0040736E">
            <w:pPr>
              <w:snapToGrid w:val="0"/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Свободно с 01.03.2022.</w:t>
            </w:r>
          </w:p>
          <w:p w:rsidR="0040736E" w:rsidRPr="00212F04" w:rsidRDefault="0040736E" w:rsidP="0040736E">
            <w:pPr>
              <w:snapToGrid w:val="0"/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Аукцион от 17.06.2022 №333 признан несостоявшимся</w:t>
            </w:r>
          </w:p>
        </w:tc>
      </w:tr>
      <w:tr w:rsidR="0040736E" w:rsidRPr="00212F04" w:rsidTr="003867EE">
        <w:trPr>
          <w:trHeight w:val="17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212F04" w:rsidP="004946A9">
            <w:pPr>
              <w:snapToGrid w:val="0"/>
              <w:rPr>
                <w:b/>
              </w:rPr>
            </w:pPr>
            <w:r w:rsidRPr="00212F04"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F81C0B" w:rsidP="0040736E">
            <w:r w:rsidRPr="00212F04"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ул. Плеханова, 68, корп.4-1Н</w:t>
            </w:r>
          </w:p>
          <w:p w:rsidR="0040736E" w:rsidRPr="00212F04" w:rsidRDefault="0040736E" w:rsidP="0040736E">
            <w:pPr>
              <w:spacing w:line="18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33,0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Административные цели, пункт выдачи заказов </w:t>
            </w:r>
            <w:proofErr w:type="gramStart"/>
            <w:r w:rsidRPr="00212F04">
              <w:rPr>
                <w:sz w:val="18"/>
                <w:szCs w:val="18"/>
              </w:rPr>
              <w:t>интернет-магазина</w:t>
            </w:r>
            <w:proofErr w:type="gramEnd"/>
            <w:r w:rsidRPr="00212F04">
              <w:rPr>
                <w:sz w:val="18"/>
                <w:szCs w:val="18"/>
              </w:rPr>
              <w:t>, ломбард, оказание услуг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2-й этаж. Вход в административное здание совместно с другими арендаторами. Имеется: естественное освещение, отопление, электроснабжение. Водоснабжение, канализация – совместно с другими арендаторами в местах общего пользования. Требуется оформление учета </w:t>
            </w:r>
            <w:r w:rsidR="00EA3BC6" w:rsidRPr="00212F04">
              <w:rPr>
                <w:sz w:val="18"/>
                <w:szCs w:val="18"/>
              </w:rPr>
              <w:t>электроэнергии</w:t>
            </w:r>
            <w:r w:rsidRPr="00212F04">
              <w:rPr>
                <w:sz w:val="18"/>
                <w:szCs w:val="18"/>
              </w:rPr>
              <w:t xml:space="preserve">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», заключить договора о возложении обязанностей на третье лицо по оплате за коммунальные услуги. Все мероприятия за счет средств арендатора без последующей компенсации.</w:t>
            </w:r>
          </w:p>
          <w:p w:rsidR="0040736E" w:rsidRPr="00212F04" w:rsidRDefault="0040736E" w:rsidP="0040736E">
            <w:pPr>
              <w:tabs>
                <w:tab w:val="left" w:pos="2325"/>
              </w:tabs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Свободно с 30.06.2022.</w:t>
            </w:r>
            <w:r w:rsidRPr="00212F04">
              <w:rPr>
                <w:sz w:val="18"/>
                <w:szCs w:val="18"/>
              </w:rPr>
              <w:tab/>
            </w:r>
          </w:p>
          <w:p w:rsidR="0040736E" w:rsidRPr="00212F04" w:rsidRDefault="00275417" w:rsidP="0040736E">
            <w:pPr>
              <w:tabs>
                <w:tab w:val="left" w:pos="2325"/>
              </w:tabs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Аукцион от 17.06.2022 №333 признан несостоявшимся</w:t>
            </w:r>
          </w:p>
        </w:tc>
      </w:tr>
      <w:tr w:rsidR="0040736E" w:rsidRPr="00212F04" w:rsidTr="003867EE">
        <w:trPr>
          <w:trHeight w:val="17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695F80" w:rsidP="004946A9">
            <w:pPr>
              <w:snapToGrid w:val="0"/>
              <w:rPr>
                <w:b/>
              </w:rPr>
            </w:pPr>
            <w:r w:rsidRPr="00212F04">
              <w:rPr>
                <w:b/>
              </w:rPr>
              <w:lastRenderedPageBreak/>
              <w:t>3</w:t>
            </w:r>
            <w:r w:rsidR="00212F04" w:rsidRPr="00212F04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F81C0B" w:rsidP="0040736E">
            <w:r w:rsidRPr="00212F04"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ул. Плеханова, 68, корп.4-1Н</w:t>
            </w:r>
          </w:p>
          <w:p w:rsidR="0040736E" w:rsidRPr="00212F04" w:rsidRDefault="0040736E" w:rsidP="0040736E">
            <w:pPr>
              <w:spacing w:line="18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11,2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 и иные цели, возможные на данных площадях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2-й этаж. Вход в административное здание совместно с другими арендаторами. Имеется: естественное освещение, отопление, электроснабжение. Водоснабжение, канализация – совместно с другими арендаторами в местах общего пользования. Требуется оформление учета </w:t>
            </w:r>
            <w:r w:rsidR="00EA3BC6" w:rsidRPr="00212F04">
              <w:rPr>
                <w:sz w:val="18"/>
                <w:szCs w:val="18"/>
              </w:rPr>
              <w:t>электроэнергии</w:t>
            </w:r>
            <w:r w:rsidRPr="00212F04">
              <w:rPr>
                <w:sz w:val="18"/>
                <w:szCs w:val="18"/>
              </w:rPr>
              <w:t xml:space="preserve">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», заключить договора о возложении обязанностей на третье лицо по оплате за коммунальные услуги. Все мероприятия за счет средств арендатора без последующей компенсации.</w:t>
            </w:r>
          </w:p>
          <w:p w:rsidR="0040736E" w:rsidRPr="00212F04" w:rsidRDefault="0040736E" w:rsidP="00870C4D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Свободно с 30.06.2022</w:t>
            </w:r>
            <w:r w:rsidR="006F2203" w:rsidRPr="00212F04">
              <w:rPr>
                <w:sz w:val="18"/>
                <w:szCs w:val="18"/>
              </w:rPr>
              <w:t xml:space="preserve">. </w:t>
            </w:r>
            <w:r w:rsidR="00D36170" w:rsidRPr="00212F04">
              <w:rPr>
                <w:sz w:val="18"/>
                <w:szCs w:val="18"/>
              </w:rPr>
              <w:t>Аукцион от 19.08.2022 №337 признан несостоявшимся</w:t>
            </w:r>
            <w:r w:rsidR="006F2203" w:rsidRPr="00212F04">
              <w:rPr>
                <w:sz w:val="18"/>
                <w:szCs w:val="18"/>
              </w:rPr>
              <w:t xml:space="preserve">. </w:t>
            </w:r>
          </w:p>
        </w:tc>
      </w:tr>
      <w:tr w:rsidR="0040736E" w:rsidRPr="00212F04" w:rsidTr="003867EE">
        <w:trPr>
          <w:trHeight w:val="17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695F80" w:rsidP="004946A9">
            <w:pPr>
              <w:snapToGrid w:val="0"/>
              <w:rPr>
                <w:b/>
              </w:rPr>
            </w:pPr>
            <w:r w:rsidRPr="00212F04">
              <w:rPr>
                <w:b/>
              </w:rPr>
              <w:t>3</w:t>
            </w:r>
            <w:r w:rsidR="00212F04" w:rsidRPr="00212F04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rPr>
                <w:b/>
              </w:rPr>
            </w:pPr>
            <w:r w:rsidRPr="00212F04"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rPr>
                <w:sz w:val="18"/>
              </w:rPr>
            </w:pPr>
            <w:r w:rsidRPr="00212F04">
              <w:rPr>
                <w:sz w:val="18"/>
              </w:rPr>
              <w:t>ул. Плеханова, 72</w:t>
            </w:r>
          </w:p>
          <w:p w:rsidR="0040736E" w:rsidRPr="00212F04" w:rsidRDefault="0040736E" w:rsidP="0040736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jc w:val="center"/>
              <w:rPr>
                <w:sz w:val="18"/>
                <w:szCs w:val="18"/>
              </w:rPr>
            </w:pPr>
            <w:r w:rsidRPr="00212F04">
              <w:t>64,2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склад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Подвал коммунально-бытового здания. Изолированное нежилое помещение. Имеется: отдельный вход, отопление, энергоснабжение. Отсутствуют: естественное освещение, горячее водоснабжение, канализация. </w:t>
            </w:r>
            <w:r w:rsidRPr="00212F04">
              <w:rPr>
                <w:b/>
                <w:sz w:val="18"/>
                <w:szCs w:val="18"/>
              </w:rPr>
              <w:t>Предлагается для сдачи в безвозмездное пользование под создание рабочих мест.</w:t>
            </w:r>
          </w:p>
          <w:p w:rsidR="0040736E" w:rsidRPr="00212F04" w:rsidRDefault="0040736E" w:rsidP="0040736E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Свободно с 01.06.2020</w:t>
            </w:r>
          </w:p>
          <w:p w:rsidR="0040736E" w:rsidRPr="00212F04" w:rsidRDefault="0040736E" w:rsidP="0040736E">
            <w:pPr>
              <w:ind w:left="-108"/>
              <w:jc w:val="both"/>
              <w:rPr>
                <w:color w:val="FF0000"/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Без проведения аукциона.</w:t>
            </w:r>
          </w:p>
        </w:tc>
      </w:tr>
      <w:tr w:rsidR="0040736E" w:rsidRPr="00212F04" w:rsidTr="00D7455E">
        <w:trPr>
          <w:trHeight w:val="15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695F80" w:rsidP="004946A9">
            <w:pPr>
              <w:snapToGrid w:val="0"/>
              <w:rPr>
                <w:b/>
              </w:rPr>
            </w:pPr>
            <w:r w:rsidRPr="00212F04">
              <w:rPr>
                <w:b/>
              </w:rPr>
              <w:t>3</w:t>
            </w:r>
            <w:r w:rsidR="00212F04" w:rsidRPr="00212F04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rPr>
                <w:b/>
              </w:rPr>
            </w:pPr>
            <w:r w:rsidRPr="00212F04">
              <w:rPr>
                <w:b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ул. Плеханова, 72</w:t>
            </w:r>
          </w:p>
          <w:p w:rsidR="0040736E" w:rsidRPr="00212F04" w:rsidRDefault="0040736E" w:rsidP="0040736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55,3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Под </w:t>
            </w:r>
          </w:p>
          <w:p w:rsidR="0040736E" w:rsidRPr="00212F04" w:rsidRDefault="0040736E" w:rsidP="0040736E">
            <w:pPr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склад, оказание услуг (</w:t>
            </w:r>
            <w:proofErr w:type="gramStart"/>
            <w:r w:rsidRPr="00212F04">
              <w:rPr>
                <w:sz w:val="18"/>
                <w:szCs w:val="18"/>
              </w:rPr>
              <w:t>кроме</w:t>
            </w:r>
            <w:proofErr w:type="gramEnd"/>
            <w:r w:rsidRPr="00212F04">
              <w:rPr>
                <w:sz w:val="18"/>
                <w:szCs w:val="18"/>
              </w:rPr>
              <w:t xml:space="preserve"> ритуальных) возможных на данном объекте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Подвал коммунально-бытового здания. Изолированное нежилое помещение. Имеется: отдельный вход, отопление, энергоснабжение. Отсутствуют: естественное освещение, горячее водоснабжение, канализация. </w:t>
            </w:r>
          </w:p>
          <w:p w:rsidR="0040736E" w:rsidRPr="00212F04" w:rsidRDefault="0040736E" w:rsidP="0040736E">
            <w:pPr>
              <w:snapToGrid w:val="0"/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Свободно с 01.10.2020. </w:t>
            </w:r>
          </w:p>
          <w:p w:rsidR="0040736E" w:rsidRPr="00212F04" w:rsidRDefault="00922B51" w:rsidP="0040736E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На оформлении</w:t>
            </w:r>
          </w:p>
        </w:tc>
      </w:tr>
      <w:tr w:rsidR="0040736E" w:rsidRPr="00212F04" w:rsidTr="00275417">
        <w:trPr>
          <w:trHeight w:val="16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212F04" w:rsidP="0040736E">
            <w:pPr>
              <w:snapToGrid w:val="0"/>
              <w:rPr>
                <w:b/>
              </w:rPr>
            </w:pPr>
            <w:r w:rsidRPr="00212F04"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F0572E" w:rsidP="0040736E">
            <w:pPr>
              <w:rPr>
                <w:b/>
              </w:rPr>
            </w:pPr>
            <w:r w:rsidRPr="00212F04">
              <w:rPr>
                <w:b/>
              </w:rPr>
              <w:t>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rPr>
                <w:sz w:val="18"/>
                <w:szCs w:val="18"/>
              </w:rPr>
            </w:pPr>
            <w:r w:rsidRPr="00212F04">
              <w:rPr>
                <w:sz w:val="18"/>
              </w:rPr>
              <w:t>ул. Полевая, 28-3Н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jc w:val="center"/>
            </w:pPr>
            <w:r w:rsidRPr="00212F04">
              <w:t>7,5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цели, склад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Часть нежилого помещения, подвал жилого дома. Вход совместно с другими арендаторами. Имеется электроснабжение. Требуется ремонт. Необходимо оформить учет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 xml:space="preserve">», по требованию МЧС установить пожарную сигнализацию. Все работы за счет средств арендатора без компенсации затрат. </w:t>
            </w:r>
          </w:p>
          <w:p w:rsidR="0040736E" w:rsidRPr="00212F04" w:rsidRDefault="0040736E" w:rsidP="0040736E">
            <w:pPr>
              <w:snapToGrid w:val="0"/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Свободно с 03.07.2021. </w:t>
            </w:r>
          </w:p>
          <w:p w:rsidR="0040736E" w:rsidRPr="00212F04" w:rsidRDefault="0040736E" w:rsidP="0040736E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Без проведения аукциона</w:t>
            </w:r>
          </w:p>
        </w:tc>
      </w:tr>
      <w:tr w:rsidR="0040736E" w:rsidRPr="00212F04" w:rsidTr="003867EE">
        <w:trPr>
          <w:trHeight w:val="16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212F04" w:rsidP="004946A9">
            <w:pPr>
              <w:snapToGrid w:val="0"/>
              <w:rPr>
                <w:b/>
              </w:rPr>
            </w:pPr>
            <w:r w:rsidRPr="00212F04"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rPr>
                <w:b/>
              </w:rPr>
            </w:pPr>
            <w:r w:rsidRPr="00212F04">
              <w:rPr>
                <w:b/>
              </w:rPr>
              <w:t>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rPr>
                <w:sz w:val="18"/>
              </w:rPr>
            </w:pPr>
            <w:r w:rsidRPr="00212F04">
              <w:rPr>
                <w:sz w:val="18"/>
              </w:rPr>
              <w:t>ул. Полевая, 28-3Н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jc w:val="center"/>
            </w:pPr>
            <w:r w:rsidRPr="00212F04">
              <w:t>38,4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цели, склад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Часть нежилого помещения, подвал жилого дома. Вход с</w:t>
            </w:r>
            <w:r w:rsidR="00EA3BC6">
              <w:rPr>
                <w:sz w:val="18"/>
                <w:szCs w:val="18"/>
              </w:rPr>
              <w:t>овместно с другими арендаторами.</w:t>
            </w:r>
            <w:r w:rsidRPr="00212F04">
              <w:rPr>
                <w:sz w:val="18"/>
                <w:szCs w:val="18"/>
              </w:rPr>
              <w:t xml:space="preserve"> </w:t>
            </w:r>
            <w:r w:rsidR="00EA3BC6">
              <w:rPr>
                <w:sz w:val="18"/>
                <w:szCs w:val="18"/>
              </w:rPr>
              <w:t>И</w:t>
            </w:r>
            <w:r w:rsidR="00EA3BC6" w:rsidRPr="00212F04">
              <w:rPr>
                <w:sz w:val="18"/>
                <w:szCs w:val="18"/>
              </w:rPr>
              <w:t>меется</w:t>
            </w:r>
            <w:r w:rsidRPr="00212F04">
              <w:rPr>
                <w:sz w:val="18"/>
                <w:szCs w:val="18"/>
              </w:rPr>
              <w:t xml:space="preserve"> электроснабжение. Требуется ремонт. Необходимо оформить учет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 xml:space="preserve">», по требованию МЧС установить пожарную сигнализацию. Все работы за счет средств арендатора без компенсации затрат. </w:t>
            </w:r>
          </w:p>
          <w:p w:rsidR="0040736E" w:rsidRPr="00212F04" w:rsidRDefault="0040736E" w:rsidP="0040736E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Свободно с 01.03.2019. Без проведения аукциона.</w:t>
            </w:r>
          </w:p>
        </w:tc>
      </w:tr>
      <w:tr w:rsidR="0040736E" w:rsidRPr="00212F04" w:rsidTr="003B2C67">
        <w:trPr>
          <w:trHeight w:val="4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E" w:rsidRPr="00212F04" w:rsidRDefault="00212F04" w:rsidP="006A7778">
            <w:pPr>
              <w:rPr>
                <w:b/>
              </w:rPr>
            </w:pPr>
            <w:r w:rsidRPr="00212F04">
              <w:rPr>
                <w:b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r w:rsidRPr="00212F04">
              <w:rPr>
                <w:b/>
              </w:rPr>
              <w:t>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rPr>
                <w:sz w:val="18"/>
                <w:szCs w:val="18"/>
              </w:rPr>
            </w:pPr>
            <w:r w:rsidRPr="00212F04">
              <w:rPr>
                <w:rFonts w:ascii="Times New Roman CYR" w:hAnsi="Times New Roman CYR" w:cs="Times New Roman CYR"/>
                <w:sz w:val="18"/>
              </w:rPr>
              <w:t>просп. Рокоссовского,12, корп.1-2Н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jc w:val="center"/>
              <w:rPr>
                <w:sz w:val="18"/>
                <w:szCs w:val="18"/>
              </w:rPr>
            </w:pPr>
            <w:r w:rsidRPr="00212F04">
              <w:t>43,9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цели, интернет-магазин, оказание услуг (</w:t>
            </w:r>
            <w:proofErr w:type="gramStart"/>
            <w:r w:rsidRPr="00212F04">
              <w:rPr>
                <w:sz w:val="18"/>
                <w:szCs w:val="18"/>
              </w:rPr>
              <w:t>кроме</w:t>
            </w:r>
            <w:proofErr w:type="gramEnd"/>
            <w:r w:rsidRPr="00212F04">
              <w:rPr>
                <w:sz w:val="18"/>
                <w:szCs w:val="18"/>
              </w:rPr>
              <w:t xml:space="preserve"> ритуальных), творческая мастерская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833" w:rsidRPr="00212F04" w:rsidRDefault="00631833" w:rsidP="0063183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1-й этаж жилого дома. Изолированное нежилое помещение. Вход через подъезд совместно с жильцами. Имеется: естественное освещение, отопление, холодное и горячее водоснабжение, канализация. </w:t>
            </w:r>
          </w:p>
          <w:p w:rsidR="00631833" w:rsidRPr="00212F04" w:rsidRDefault="00631833" w:rsidP="0063183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Необходимо:</w:t>
            </w:r>
          </w:p>
          <w:p w:rsidR="00631833" w:rsidRPr="00212F04" w:rsidRDefault="00631833" w:rsidP="0063183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 - установка приборов учета электроэнергии, разработка проекта на электроснабжение (при необходимости) с оформлением в установленном порядке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 xml:space="preserve">». </w:t>
            </w:r>
          </w:p>
          <w:p w:rsidR="00631833" w:rsidRPr="00212F04" w:rsidRDefault="00631833" w:rsidP="0063183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-установка приборов учета системы водоснабжения с дистанционным съемом показаний с оформлением в </w:t>
            </w:r>
            <w:r w:rsidR="00C156BC" w:rsidRPr="00212F04">
              <w:rPr>
                <w:sz w:val="18"/>
                <w:szCs w:val="18"/>
              </w:rPr>
              <w:t>установленном порядке в</w:t>
            </w:r>
            <w:r w:rsidRPr="00212F04">
              <w:rPr>
                <w:sz w:val="18"/>
                <w:szCs w:val="18"/>
              </w:rPr>
              <w:t xml:space="preserve"> УП «</w:t>
            </w:r>
            <w:proofErr w:type="spellStart"/>
            <w:r w:rsidRPr="00212F04">
              <w:rPr>
                <w:sz w:val="18"/>
                <w:szCs w:val="18"/>
              </w:rPr>
              <w:t>Минскводоканал</w:t>
            </w:r>
            <w:proofErr w:type="spellEnd"/>
            <w:r w:rsidRPr="00212F04">
              <w:rPr>
                <w:sz w:val="18"/>
                <w:szCs w:val="18"/>
              </w:rPr>
              <w:t>».</w:t>
            </w:r>
          </w:p>
          <w:p w:rsidR="00631833" w:rsidRPr="00212F04" w:rsidRDefault="00631833" w:rsidP="0063183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-заключить договора о возложении обязанностей на третье лицо по оплате за коммунальные услуги. </w:t>
            </w:r>
          </w:p>
          <w:p w:rsidR="00631833" w:rsidRPr="00212F04" w:rsidRDefault="00631833" w:rsidP="00631833">
            <w:pPr>
              <w:spacing w:line="180" w:lineRule="atLeast"/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-по требованию МЧС установить пожарную сигнализацию. </w:t>
            </w:r>
          </w:p>
          <w:p w:rsidR="00631833" w:rsidRPr="00212F04" w:rsidRDefault="00631833" w:rsidP="00631833">
            <w:pPr>
              <w:spacing w:line="180" w:lineRule="atLeast"/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 Требуется ремонт. </w:t>
            </w:r>
          </w:p>
          <w:p w:rsidR="00631833" w:rsidRPr="00212F04" w:rsidRDefault="00631833" w:rsidP="00631833">
            <w:pPr>
              <w:spacing w:line="180" w:lineRule="atLeast"/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Все работы за счет средств арендатора без последующей компенсации.</w:t>
            </w:r>
          </w:p>
          <w:p w:rsidR="00631833" w:rsidRPr="00212F04" w:rsidRDefault="008D481F" w:rsidP="00631833">
            <w:pPr>
              <w:ind w:left="-79"/>
              <w:jc w:val="both"/>
              <w:rPr>
                <w:b/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В случае</w:t>
            </w:r>
            <w:r w:rsidR="00631833" w:rsidRPr="00212F04">
              <w:rPr>
                <w:sz w:val="18"/>
                <w:szCs w:val="18"/>
              </w:rPr>
              <w:t xml:space="preserve"> </w:t>
            </w:r>
            <w:r w:rsidR="001B42E6" w:rsidRPr="00212F04">
              <w:rPr>
                <w:sz w:val="18"/>
                <w:szCs w:val="18"/>
              </w:rPr>
              <w:t>использования под иные</w:t>
            </w:r>
            <w:r w:rsidR="00631833" w:rsidRPr="00212F04">
              <w:rPr>
                <w:sz w:val="18"/>
                <w:szCs w:val="18"/>
              </w:rPr>
              <w:t xml:space="preserve"> </w:t>
            </w:r>
            <w:r w:rsidR="001B42E6" w:rsidRPr="00212F04">
              <w:rPr>
                <w:sz w:val="18"/>
                <w:szCs w:val="18"/>
              </w:rPr>
              <w:t>цели, необходимо</w:t>
            </w:r>
            <w:r w:rsidR="00631833" w:rsidRPr="00212F04">
              <w:rPr>
                <w:sz w:val="18"/>
                <w:szCs w:val="18"/>
              </w:rPr>
              <w:t xml:space="preserve"> </w:t>
            </w:r>
            <w:r w:rsidR="00631833" w:rsidRPr="00212F04">
              <w:rPr>
                <w:b/>
                <w:sz w:val="18"/>
                <w:szCs w:val="18"/>
              </w:rPr>
              <w:t xml:space="preserve">выполнить работы по обустройству отдельного входа с разработкой ПСД и согласованию работ в установленном порядке. </w:t>
            </w:r>
          </w:p>
          <w:p w:rsidR="0040736E" w:rsidRPr="00212F04" w:rsidRDefault="00631833" w:rsidP="00631833">
            <w:pPr>
              <w:spacing w:line="180" w:lineRule="atLeast"/>
              <w:ind w:left="-108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Свободно с 25.05.2017. </w:t>
            </w:r>
            <w:r w:rsidR="00870C4D" w:rsidRPr="00212F04">
              <w:rPr>
                <w:sz w:val="18"/>
                <w:szCs w:val="18"/>
              </w:rPr>
              <w:t>Аукцион на 20.07.2023 №357</w:t>
            </w:r>
            <w:r w:rsidR="002F7AD3" w:rsidRPr="00212F04">
              <w:rPr>
                <w:sz w:val="18"/>
                <w:szCs w:val="18"/>
              </w:rPr>
              <w:t xml:space="preserve"> признан несостоявшимся</w:t>
            </w:r>
          </w:p>
        </w:tc>
      </w:tr>
      <w:tr w:rsidR="0040736E" w:rsidRPr="00212F04" w:rsidTr="003867EE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E" w:rsidRPr="00212F04" w:rsidRDefault="00212F04" w:rsidP="002F7AD3">
            <w:pPr>
              <w:rPr>
                <w:b/>
              </w:rPr>
            </w:pPr>
            <w:r w:rsidRPr="00212F04">
              <w:rPr>
                <w:b/>
              </w:rPr>
              <w:lastRenderedPageBreak/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rPr>
                <w:b/>
              </w:rPr>
            </w:pPr>
            <w:r w:rsidRPr="00212F04">
              <w:rPr>
                <w:b/>
              </w:rPr>
              <w:t>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2" w:rsidRPr="00212F04" w:rsidRDefault="00503D32" w:rsidP="00503D32">
            <w:pPr>
              <w:spacing w:line="180" w:lineRule="atLeast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просп. </w:t>
            </w:r>
          </w:p>
          <w:p w:rsidR="00503D32" w:rsidRPr="00212F04" w:rsidRDefault="00503D32" w:rsidP="00503D32">
            <w:pPr>
              <w:spacing w:line="180" w:lineRule="atLeast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Рокоссовского, 18 корп.1-1Н</w:t>
            </w:r>
          </w:p>
          <w:p w:rsidR="0040736E" w:rsidRPr="00212F04" w:rsidRDefault="0040736E" w:rsidP="0040736E">
            <w:pPr>
              <w:rPr>
                <w:rFonts w:ascii="Times New Roman CYR" w:hAnsi="Times New Roman CYR" w:cs="Times New Roman CYR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jc w:val="center"/>
            </w:pPr>
            <w:r w:rsidRPr="00212F04">
              <w:t>11,8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631833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Творческая мастерская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833" w:rsidRPr="00212F04" w:rsidRDefault="00631833" w:rsidP="0063183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1-й этаж жилого дома. Изолированное нежилое помещение. Вход через подъезд совместно с жильцами. Имеется: естественное освещение, отопление, электроснабжение. </w:t>
            </w:r>
          </w:p>
          <w:p w:rsidR="00631833" w:rsidRPr="00212F04" w:rsidRDefault="00631833" w:rsidP="0063183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Необходимо:</w:t>
            </w:r>
          </w:p>
          <w:p w:rsidR="00631833" w:rsidRPr="00212F04" w:rsidRDefault="00631833" w:rsidP="0063183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 - установка приборов учета электроэнергии, разработка проекта на электроснабжение (при необходимости) с оформлением в установленном порядке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 xml:space="preserve">». </w:t>
            </w:r>
          </w:p>
          <w:p w:rsidR="00631833" w:rsidRPr="00212F04" w:rsidRDefault="00631833" w:rsidP="0063183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установка пожарной автоматики по требованию МЧС,</w:t>
            </w:r>
          </w:p>
          <w:p w:rsidR="00631833" w:rsidRPr="00212F04" w:rsidRDefault="00631833" w:rsidP="00631833">
            <w:pPr>
              <w:spacing w:line="180" w:lineRule="atLeast"/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выполнение косметического ремонта. Все работы за счет средств арендатора без последующей компенсации. Свободно с 03.04.2018 </w:t>
            </w:r>
          </w:p>
          <w:p w:rsidR="0040736E" w:rsidRPr="00212F04" w:rsidRDefault="006822A1" w:rsidP="00631833">
            <w:pPr>
              <w:spacing w:line="180" w:lineRule="atLeast"/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Аукцион на 20.07.2023 №357</w:t>
            </w:r>
          </w:p>
        </w:tc>
      </w:tr>
      <w:tr w:rsidR="006822A1" w:rsidRPr="00212F04" w:rsidTr="007C79ED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2A1" w:rsidRPr="00212F04" w:rsidRDefault="00212F04" w:rsidP="003B5C18">
            <w:pPr>
              <w:rPr>
                <w:b/>
              </w:rPr>
            </w:pPr>
            <w:r w:rsidRPr="00212F04">
              <w:rPr>
                <w:b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A1" w:rsidRPr="00212F04" w:rsidRDefault="00695F80" w:rsidP="0040736E">
            <w:pPr>
              <w:rPr>
                <w:b/>
              </w:rPr>
            </w:pPr>
            <w:r w:rsidRPr="00212F04">
              <w:rPr>
                <w:b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A1" w:rsidRPr="00212F04" w:rsidRDefault="006822A1" w:rsidP="006822A1">
            <w:pPr>
              <w:spacing w:line="180" w:lineRule="atLeast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просп. Рокоссовского, 48</w:t>
            </w:r>
          </w:p>
          <w:p w:rsidR="006822A1" w:rsidRPr="00212F04" w:rsidRDefault="006822A1" w:rsidP="0040736E">
            <w:pPr>
              <w:spacing w:line="18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A1" w:rsidRPr="00212F04" w:rsidRDefault="006822A1" w:rsidP="0040736E">
            <w:pPr>
              <w:spacing w:line="180" w:lineRule="atLeast"/>
              <w:jc w:val="center"/>
            </w:pPr>
            <w:r w:rsidRPr="00212F04">
              <w:t>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A1" w:rsidRPr="00212F04" w:rsidRDefault="006822A1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A1" w:rsidRPr="00212F04" w:rsidRDefault="006822A1" w:rsidP="006822A1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2-й этаж административно-хозяйственного здания. Часть капитального строения. Вход совместно с другими арендаторами. Имеется: отопление, электроснабжение. Отсутствует естественное освещение. Водоснабжение и канализация в местах общего пользования.</w:t>
            </w:r>
          </w:p>
          <w:p w:rsidR="006822A1" w:rsidRPr="00212F04" w:rsidRDefault="006822A1" w:rsidP="006822A1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Необходимо: оформление учета электроэнергии в РУП "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" в установленном порядке;</w:t>
            </w:r>
          </w:p>
          <w:p w:rsidR="006822A1" w:rsidRPr="00212F04" w:rsidRDefault="006822A1" w:rsidP="006822A1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 предоставление доступа для обслуживания Унитарному предприятию по оказанию услуг «А</w:t>
            </w:r>
            <w:proofErr w:type="gramStart"/>
            <w:r w:rsidRPr="00212F04">
              <w:rPr>
                <w:sz w:val="18"/>
                <w:szCs w:val="18"/>
              </w:rPr>
              <w:t>1</w:t>
            </w:r>
            <w:proofErr w:type="gramEnd"/>
            <w:r w:rsidRPr="00212F04">
              <w:rPr>
                <w:sz w:val="18"/>
                <w:szCs w:val="18"/>
              </w:rPr>
              <w:t xml:space="preserve">», </w:t>
            </w:r>
          </w:p>
          <w:p w:rsidR="006822A1" w:rsidRPr="00212F04" w:rsidRDefault="006822A1" w:rsidP="006822A1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проведение ремонта </w:t>
            </w:r>
          </w:p>
          <w:p w:rsidR="006822A1" w:rsidRPr="00212F04" w:rsidRDefault="006822A1" w:rsidP="00F767A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Все мероприятия за счет средств арендато</w:t>
            </w:r>
            <w:r w:rsidR="00F767A4" w:rsidRPr="00212F04">
              <w:rPr>
                <w:sz w:val="18"/>
                <w:szCs w:val="18"/>
              </w:rPr>
              <w:t xml:space="preserve">ра без последующей компенсации. </w:t>
            </w:r>
            <w:r w:rsidRPr="00212F04">
              <w:rPr>
                <w:sz w:val="18"/>
                <w:szCs w:val="18"/>
              </w:rPr>
              <w:t xml:space="preserve">Свободно с 21.06.2023 </w:t>
            </w:r>
            <w:r w:rsidR="00F767A4" w:rsidRPr="00212F04">
              <w:rPr>
                <w:sz w:val="18"/>
                <w:szCs w:val="18"/>
              </w:rPr>
              <w:t>Аукцион от 18.08.2023 № 359 признан несостоявшимся</w:t>
            </w:r>
          </w:p>
        </w:tc>
      </w:tr>
      <w:tr w:rsidR="0040736E" w:rsidRPr="00212F04" w:rsidTr="007C79ED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212F04" w:rsidP="00197A89">
            <w:pPr>
              <w:rPr>
                <w:b/>
              </w:rPr>
            </w:pPr>
            <w:r w:rsidRPr="00212F04">
              <w:rPr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6E" w:rsidRPr="00212F04" w:rsidRDefault="0040736E" w:rsidP="0040736E">
            <w:pPr>
              <w:rPr>
                <w:b/>
              </w:rPr>
            </w:pPr>
            <w:r w:rsidRPr="00212F04">
              <w:rPr>
                <w:b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rPr>
                <w:rFonts w:ascii="Times New Roman CYR" w:hAnsi="Times New Roman CYR" w:cs="Times New Roman CYR"/>
                <w:sz w:val="18"/>
              </w:rPr>
            </w:pPr>
            <w:r w:rsidRPr="00212F04">
              <w:rPr>
                <w:sz w:val="18"/>
                <w:szCs w:val="18"/>
              </w:rPr>
              <w:t>просп. Рокоссовского, 114-9Н (часть помещения)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center"/>
            </w:pPr>
            <w:r w:rsidRPr="00212F04">
              <w:t>218,7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Административные цели, склад и иные </w:t>
            </w:r>
            <w:proofErr w:type="gramStart"/>
            <w:r w:rsidRPr="00212F04">
              <w:rPr>
                <w:sz w:val="18"/>
                <w:szCs w:val="18"/>
              </w:rPr>
              <w:t>цели</w:t>
            </w:r>
            <w:proofErr w:type="gramEnd"/>
            <w:r w:rsidRPr="00212F04">
              <w:rPr>
                <w:sz w:val="18"/>
                <w:szCs w:val="18"/>
              </w:rPr>
              <w:t xml:space="preserve"> возможные на данном объекте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C67" w:rsidRPr="00212F04" w:rsidRDefault="0040736E" w:rsidP="006F220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1 этаж и подвал жилого дома. Часть изолированного помещения. Имеется отдельный вход, естественное освещение, электроснабжение. Необходимо оформить учет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 xml:space="preserve">», заключить договора о возложении обязанностей </w:t>
            </w:r>
            <w:r w:rsidR="001B42E6" w:rsidRPr="00212F04">
              <w:rPr>
                <w:sz w:val="18"/>
                <w:szCs w:val="18"/>
              </w:rPr>
              <w:t>на третье</w:t>
            </w:r>
            <w:r w:rsidRPr="00212F04">
              <w:rPr>
                <w:sz w:val="18"/>
                <w:szCs w:val="18"/>
              </w:rPr>
              <w:t xml:space="preserve"> лицо по оплате за коммунальные услуги. Требуется: ремонт, установка пожарной автоматики по требованию МЧС. Все работы за счет средств арендатор</w:t>
            </w:r>
            <w:r w:rsidR="00F0572E" w:rsidRPr="00212F04">
              <w:rPr>
                <w:sz w:val="18"/>
                <w:szCs w:val="18"/>
              </w:rPr>
              <w:t xml:space="preserve">а без последующей компенсации. </w:t>
            </w:r>
          </w:p>
          <w:p w:rsidR="003B2C67" w:rsidRPr="00212F04" w:rsidRDefault="006F2203" w:rsidP="006F220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Свободно с 11.04.</w:t>
            </w:r>
            <w:r w:rsidR="003B2C67" w:rsidRPr="00212F04">
              <w:rPr>
                <w:sz w:val="18"/>
                <w:szCs w:val="18"/>
              </w:rPr>
              <w:t>2022</w:t>
            </w:r>
            <w:r w:rsidR="00D10433" w:rsidRPr="00212F04">
              <w:rPr>
                <w:sz w:val="18"/>
                <w:szCs w:val="18"/>
              </w:rPr>
              <w:t xml:space="preserve"> </w:t>
            </w:r>
          </w:p>
          <w:p w:rsidR="0040736E" w:rsidRPr="00212F04" w:rsidRDefault="003B2C67" w:rsidP="006F220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Аукцион на 18.04.2023 №352 признан несостоявшимся</w:t>
            </w:r>
          </w:p>
        </w:tc>
      </w:tr>
      <w:tr w:rsidR="0040736E" w:rsidRPr="00212F04" w:rsidTr="007C79ED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212F04" w:rsidP="003314B5">
            <w:pPr>
              <w:rPr>
                <w:b/>
              </w:rPr>
            </w:pPr>
            <w:r w:rsidRPr="00212F04">
              <w:rPr>
                <w:b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6E" w:rsidRPr="00212F04" w:rsidRDefault="0040736E" w:rsidP="0040736E">
            <w:pPr>
              <w:rPr>
                <w:b/>
              </w:rPr>
            </w:pPr>
            <w:r w:rsidRPr="00212F04">
              <w:rPr>
                <w:b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просп. Рокоссовского, 150-1Н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center"/>
            </w:pPr>
            <w:r w:rsidRPr="00212F04">
              <w:t>12,9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Творческая мастерская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3B" w:rsidRPr="00212F04" w:rsidRDefault="0040736E" w:rsidP="00EF7F3B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1-й этаж. Изолированное нежилое помещение. Вход совместно с жильцами. Имеется: естественное освещение, отопление, электроснабжение, водоснабжение. Необходимо выполнить ремонт, оформить учет электропотребления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», учет водопотребления в УП «</w:t>
            </w:r>
            <w:proofErr w:type="spellStart"/>
            <w:r w:rsidRPr="00212F04">
              <w:rPr>
                <w:sz w:val="18"/>
                <w:szCs w:val="18"/>
              </w:rPr>
              <w:t>Минскводоканал</w:t>
            </w:r>
            <w:proofErr w:type="spellEnd"/>
            <w:r w:rsidRPr="00212F04">
              <w:rPr>
                <w:sz w:val="18"/>
                <w:szCs w:val="18"/>
              </w:rPr>
              <w:t>», заключить догово</w:t>
            </w:r>
            <w:r w:rsidR="001B42E6">
              <w:rPr>
                <w:sz w:val="18"/>
                <w:szCs w:val="18"/>
              </w:rPr>
              <w:t>ра о возложении обязанностей на</w:t>
            </w:r>
            <w:r w:rsidRPr="00212F04">
              <w:rPr>
                <w:sz w:val="18"/>
                <w:szCs w:val="18"/>
              </w:rPr>
              <w:t xml:space="preserve"> третье лицо по оплате за коммунальные </w:t>
            </w:r>
            <w:r w:rsidR="001B42E6" w:rsidRPr="00212F04">
              <w:rPr>
                <w:sz w:val="18"/>
                <w:szCs w:val="18"/>
              </w:rPr>
              <w:t>услуги</w:t>
            </w:r>
            <w:r w:rsidR="001B42E6">
              <w:rPr>
                <w:sz w:val="18"/>
                <w:szCs w:val="18"/>
              </w:rPr>
              <w:t xml:space="preserve">. </w:t>
            </w:r>
            <w:r w:rsidR="001B42E6" w:rsidRPr="00212F04">
              <w:rPr>
                <w:sz w:val="18"/>
                <w:szCs w:val="18"/>
              </w:rPr>
              <w:t>ПО</w:t>
            </w:r>
            <w:r w:rsidRPr="00212F04">
              <w:rPr>
                <w:sz w:val="18"/>
                <w:szCs w:val="18"/>
              </w:rPr>
              <w:t xml:space="preserve"> требованию МЧС установить пожарную сигнализацию. Все работы за счет средств арендатор</w:t>
            </w:r>
            <w:r w:rsidR="00EF7F3B" w:rsidRPr="00212F04">
              <w:rPr>
                <w:sz w:val="18"/>
                <w:szCs w:val="18"/>
              </w:rPr>
              <w:t xml:space="preserve">а без последующей компенсации. </w:t>
            </w:r>
            <w:r w:rsidR="00F0572E" w:rsidRPr="00212F04">
              <w:rPr>
                <w:sz w:val="18"/>
                <w:szCs w:val="18"/>
              </w:rPr>
              <w:t xml:space="preserve">Свободно с 19.04.2022. </w:t>
            </w:r>
          </w:p>
          <w:p w:rsidR="0040736E" w:rsidRPr="00212F04" w:rsidRDefault="006F2203" w:rsidP="00EF7F3B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Аукцион от 15.02.2023 №348 признан несостоявшимся.</w:t>
            </w:r>
          </w:p>
        </w:tc>
      </w:tr>
      <w:tr w:rsidR="0040736E" w:rsidRPr="00212F04" w:rsidTr="003867EE">
        <w:trPr>
          <w:trHeight w:val="14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212F04" w:rsidP="003314B5">
            <w:pPr>
              <w:rPr>
                <w:b/>
                <w:color w:val="00B050"/>
              </w:rPr>
            </w:pPr>
            <w:r w:rsidRPr="00212F04"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6E" w:rsidRPr="00212F04" w:rsidRDefault="0040736E" w:rsidP="0040736E">
            <w:r w:rsidRPr="00212F04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ул. Рыбалко, 1, пом. 63</w:t>
            </w:r>
          </w:p>
          <w:p w:rsidR="0040736E" w:rsidRPr="00212F04" w:rsidRDefault="0040736E" w:rsidP="0040736E">
            <w:pPr>
              <w:spacing w:line="180" w:lineRule="atLeas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center"/>
            </w:pPr>
            <w:r w:rsidRPr="00212F04">
              <w:rPr>
                <w:sz w:val="18"/>
                <w:szCs w:val="18"/>
              </w:rPr>
              <w:t>458,8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цели, оказание образовательных и воспитательных услуг детям и взрослым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6E" w:rsidRPr="00212F04" w:rsidRDefault="0040736E" w:rsidP="0040736E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1-й этаж. Изолированное нежилое помещение. Имеется: отдельный вход, естественное освещение, отопление, электроснабжение, холодное и горячее водоснабжение. Необходимо выполнить ремонт помещения, оформить учет электропотребления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», учет водопотребления в УП «</w:t>
            </w:r>
            <w:proofErr w:type="spellStart"/>
            <w:r w:rsidRPr="00212F04">
              <w:rPr>
                <w:sz w:val="18"/>
                <w:szCs w:val="18"/>
              </w:rPr>
              <w:t>Минскводоканал</w:t>
            </w:r>
            <w:proofErr w:type="spellEnd"/>
            <w:r w:rsidRPr="00212F04">
              <w:rPr>
                <w:sz w:val="18"/>
                <w:szCs w:val="18"/>
              </w:rPr>
              <w:t xml:space="preserve">», по требованию МЧС установить пожарную сигнализацию. Все работы за счет средств арендатора без последующей компенсации. </w:t>
            </w:r>
          </w:p>
          <w:p w:rsidR="0040736E" w:rsidRPr="00212F04" w:rsidRDefault="0040736E" w:rsidP="00E43D26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Свободно с 01.09.2020.</w:t>
            </w:r>
            <w:r w:rsidR="00E43D26" w:rsidRPr="00212F04">
              <w:rPr>
                <w:sz w:val="18"/>
                <w:szCs w:val="18"/>
              </w:rPr>
              <w:t xml:space="preserve"> Аукцион на декабрь 2023</w:t>
            </w:r>
          </w:p>
        </w:tc>
      </w:tr>
      <w:tr w:rsidR="00D10433" w:rsidRPr="00212F04" w:rsidTr="00140366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433" w:rsidRPr="00212F04" w:rsidRDefault="00212F04" w:rsidP="003314B5">
            <w:pPr>
              <w:rPr>
                <w:b/>
              </w:rPr>
            </w:pPr>
            <w:r w:rsidRPr="00212F04">
              <w:rPr>
                <w:b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33" w:rsidRPr="00212F04" w:rsidRDefault="000E70DC" w:rsidP="0040736E">
            <w:pPr>
              <w:rPr>
                <w:b/>
              </w:rPr>
            </w:pPr>
            <w:r w:rsidRPr="00212F04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33" w:rsidRPr="00212F04" w:rsidRDefault="00D10433" w:rsidP="00D10433">
            <w:pPr>
              <w:spacing w:line="180" w:lineRule="atLeast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ул. Свердлова, 19-2Н</w:t>
            </w:r>
          </w:p>
          <w:p w:rsidR="00D10433" w:rsidRPr="00212F04" w:rsidRDefault="00D10433" w:rsidP="0040736E">
            <w:pPr>
              <w:spacing w:line="18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33" w:rsidRPr="00212F04" w:rsidRDefault="00D10433" w:rsidP="0040736E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62,0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33" w:rsidRPr="00212F04" w:rsidRDefault="00D10433" w:rsidP="00D10433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Творческая мастерская, складирование и хранение </w:t>
            </w:r>
            <w:proofErr w:type="spellStart"/>
            <w:proofErr w:type="gramStart"/>
            <w:r w:rsidRPr="00212F04">
              <w:rPr>
                <w:sz w:val="18"/>
                <w:szCs w:val="18"/>
              </w:rPr>
              <w:t>товаро</w:t>
            </w:r>
            <w:proofErr w:type="spellEnd"/>
            <w:r w:rsidRPr="00212F04">
              <w:rPr>
                <w:sz w:val="18"/>
                <w:szCs w:val="18"/>
              </w:rPr>
              <w:t>-материальных</w:t>
            </w:r>
            <w:proofErr w:type="gramEnd"/>
            <w:r w:rsidRPr="00212F04">
              <w:rPr>
                <w:sz w:val="18"/>
                <w:szCs w:val="18"/>
              </w:rPr>
              <w:t xml:space="preserve"> ценностей</w:t>
            </w:r>
          </w:p>
          <w:p w:rsidR="00D10433" w:rsidRPr="00212F04" w:rsidRDefault="00D10433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33" w:rsidRPr="00212F04" w:rsidRDefault="00D10433" w:rsidP="00D1043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Подвал жилого дома. Изолированное нежилое помещение. Вход через подъезд жилого дома совместно с жильцами. Имеется: естественное освещение, отопление, электроснабжение.  </w:t>
            </w:r>
          </w:p>
          <w:p w:rsidR="00D10433" w:rsidRPr="00212F04" w:rsidRDefault="00D10433" w:rsidP="00D1043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Необходимо: </w:t>
            </w:r>
          </w:p>
          <w:p w:rsidR="00D10433" w:rsidRPr="00212F04" w:rsidRDefault="00D10433" w:rsidP="00D1043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 установка приборов учета электроэнергии, разработка проекта на электроснабжение (при необходимости) с оформлением в установленном </w:t>
            </w:r>
            <w:r w:rsidR="001B42E6" w:rsidRPr="00212F04">
              <w:rPr>
                <w:sz w:val="18"/>
                <w:szCs w:val="18"/>
              </w:rPr>
              <w:t>порядке в</w:t>
            </w:r>
            <w:r w:rsidRPr="00212F04">
              <w:rPr>
                <w:sz w:val="18"/>
                <w:szCs w:val="18"/>
              </w:rPr>
              <w:t xml:space="preserve">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».</w:t>
            </w:r>
          </w:p>
          <w:p w:rsidR="00D10433" w:rsidRPr="00212F04" w:rsidRDefault="00D10433" w:rsidP="00D1043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 -заключить договора о возложении обязанностей на </w:t>
            </w:r>
            <w:r w:rsidRPr="00212F04">
              <w:rPr>
                <w:sz w:val="18"/>
                <w:szCs w:val="18"/>
              </w:rPr>
              <w:lastRenderedPageBreak/>
              <w:t xml:space="preserve">третье лицо по оплате за коммунальные услуги. </w:t>
            </w:r>
          </w:p>
          <w:p w:rsidR="00D10433" w:rsidRPr="00212F04" w:rsidRDefault="00D10433" w:rsidP="00D1043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-по требованию МЧС установить пожарную сигнализацию. Требуется ремонт. Все работы за счет средств арендатора без последующей компенсации.</w:t>
            </w:r>
          </w:p>
          <w:p w:rsidR="003B2C67" w:rsidRPr="00212F04" w:rsidRDefault="00D10433" w:rsidP="00D1043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Свободно с 31.03 2023 </w:t>
            </w:r>
          </w:p>
          <w:p w:rsidR="00D10433" w:rsidRPr="00212F04" w:rsidRDefault="003B2C67" w:rsidP="00D1043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Аукцион от 16.05.2023 №354</w:t>
            </w:r>
            <w:r w:rsidR="00631833" w:rsidRPr="00212F04">
              <w:rPr>
                <w:sz w:val="18"/>
                <w:szCs w:val="18"/>
              </w:rPr>
              <w:t xml:space="preserve"> признан несостоявшимся</w:t>
            </w:r>
          </w:p>
        </w:tc>
      </w:tr>
      <w:tr w:rsidR="0040736E" w:rsidRPr="00212F04" w:rsidTr="00140366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212F04" w:rsidP="003314B5">
            <w:pPr>
              <w:rPr>
                <w:b/>
              </w:rPr>
            </w:pPr>
            <w:r w:rsidRPr="00212F04">
              <w:rPr>
                <w:b/>
              </w:rPr>
              <w:lastRenderedPageBreak/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6E" w:rsidRPr="00212F04" w:rsidRDefault="0040736E" w:rsidP="0040736E">
            <w:r w:rsidRPr="00212F04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ул. </w:t>
            </w:r>
            <w:proofErr w:type="spellStart"/>
            <w:r w:rsidRPr="00212F04">
              <w:rPr>
                <w:sz w:val="18"/>
                <w:szCs w:val="18"/>
              </w:rPr>
              <w:t>Судмалиса</w:t>
            </w:r>
            <w:proofErr w:type="spellEnd"/>
            <w:r w:rsidRPr="00212F04">
              <w:rPr>
                <w:sz w:val="18"/>
                <w:szCs w:val="18"/>
              </w:rPr>
              <w:t>, 10-7Н</w:t>
            </w:r>
          </w:p>
          <w:p w:rsidR="0040736E" w:rsidRPr="00212F04" w:rsidRDefault="0040736E" w:rsidP="0040736E">
            <w:pPr>
              <w:spacing w:line="180" w:lineRule="atLeas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center"/>
            </w:pPr>
            <w:r w:rsidRPr="00212F04">
              <w:rPr>
                <w:sz w:val="18"/>
                <w:szCs w:val="18"/>
              </w:rPr>
              <w:t>178,9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C67" w:rsidRPr="00212F04" w:rsidRDefault="003B2C67" w:rsidP="003B2C67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цели, оказание образовательных и воспитательных услуг детям и взрослым, иные цели, возможные на данных площадях</w:t>
            </w:r>
          </w:p>
          <w:p w:rsidR="0040736E" w:rsidRPr="00212F04" w:rsidRDefault="0040736E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</w:p>
          <w:p w:rsidR="0040736E" w:rsidRPr="00212F04" w:rsidRDefault="0040736E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C67" w:rsidRPr="00212F04" w:rsidRDefault="003B2C67" w:rsidP="003B2C67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1-й этаж и подвал жилого дома, Изолированное нежилое помещение. Имеется: два отдельных входа, естественное освещение, отопление, электроснабжение, водоснабжение, канализация. </w:t>
            </w:r>
          </w:p>
          <w:p w:rsidR="003B2C67" w:rsidRPr="00212F04" w:rsidRDefault="003B2C67" w:rsidP="003B2C67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Необходимо:</w:t>
            </w:r>
          </w:p>
          <w:p w:rsidR="003B2C67" w:rsidRPr="00212F04" w:rsidRDefault="003B2C67" w:rsidP="003B2C67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 - установка приборов учета электроэнергии, разработка проекта на электроснабжение (при необходимости) с оформлением в установленном порядке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 xml:space="preserve">». </w:t>
            </w:r>
          </w:p>
          <w:p w:rsidR="003B2C67" w:rsidRPr="00212F04" w:rsidRDefault="003B2C67" w:rsidP="003B2C67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-установка приборов учета системы водоснабжения с дистанционным съемом показаний с оформлением в установленном порядке в УП «</w:t>
            </w:r>
            <w:proofErr w:type="spellStart"/>
            <w:r w:rsidRPr="00212F04">
              <w:rPr>
                <w:sz w:val="18"/>
                <w:szCs w:val="18"/>
              </w:rPr>
              <w:t>Минскводоканал</w:t>
            </w:r>
            <w:proofErr w:type="spellEnd"/>
            <w:r w:rsidRPr="00212F04">
              <w:rPr>
                <w:sz w:val="18"/>
                <w:szCs w:val="18"/>
              </w:rPr>
              <w:t>».</w:t>
            </w:r>
          </w:p>
          <w:p w:rsidR="003B2C67" w:rsidRPr="00212F04" w:rsidRDefault="003B2C67" w:rsidP="003B2C67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-заключить договора о возложении обязанностей на третье лицо по оплате за коммунальные услуги. </w:t>
            </w:r>
          </w:p>
          <w:p w:rsidR="003B2C67" w:rsidRPr="00212F04" w:rsidRDefault="003B2C67" w:rsidP="003B2C67">
            <w:pPr>
              <w:spacing w:line="180" w:lineRule="atLeast"/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-по требованию МЧС установить пожарную сигнализацию. </w:t>
            </w:r>
          </w:p>
          <w:p w:rsidR="003B2C67" w:rsidRPr="00212F04" w:rsidRDefault="003B2C67" w:rsidP="003B2C67">
            <w:pPr>
              <w:spacing w:line="180" w:lineRule="atLeast"/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Требуется ремонт. Все работы за счет средств арендатора без последующей компенсации.</w:t>
            </w:r>
          </w:p>
          <w:p w:rsidR="003B2C67" w:rsidRPr="00212F04" w:rsidRDefault="003B2C67" w:rsidP="003B2C67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Свободно с </w:t>
            </w:r>
            <w:r w:rsidR="003314B5" w:rsidRPr="00212F04">
              <w:rPr>
                <w:sz w:val="18"/>
                <w:szCs w:val="18"/>
              </w:rPr>
              <w:t>01</w:t>
            </w:r>
            <w:r w:rsidRPr="00212F04">
              <w:rPr>
                <w:sz w:val="18"/>
                <w:szCs w:val="18"/>
              </w:rPr>
              <w:t>.1</w:t>
            </w:r>
            <w:r w:rsidR="003314B5" w:rsidRPr="00212F04">
              <w:rPr>
                <w:sz w:val="18"/>
                <w:szCs w:val="18"/>
              </w:rPr>
              <w:t>1</w:t>
            </w:r>
            <w:r w:rsidRPr="00212F04">
              <w:rPr>
                <w:sz w:val="18"/>
                <w:szCs w:val="18"/>
              </w:rPr>
              <w:t xml:space="preserve"> 2020</w:t>
            </w:r>
          </w:p>
          <w:p w:rsidR="00F767A4" w:rsidRPr="00212F04" w:rsidRDefault="006822A1" w:rsidP="00922B51">
            <w:pPr>
              <w:spacing w:line="180" w:lineRule="atLeast"/>
              <w:ind w:left="-109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Аукцион от 16.06.2023 №356 признан несостоявшимся</w:t>
            </w:r>
          </w:p>
        </w:tc>
      </w:tr>
      <w:tr w:rsidR="0040736E" w:rsidRPr="00212F04" w:rsidTr="003867EE">
        <w:trPr>
          <w:trHeight w:val="23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212F04" w:rsidP="003314B5">
            <w:pPr>
              <w:rPr>
                <w:b/>
              </w:rPr>
            </w:pPr>
            <w:r w:rsidRPr="00212F04">
              <w:rPr>
                <w:b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6E" w:rsidRPr="00212F04" w:rsidRDefault="00F81C0B" w:rsidP="0040736E">
            <w:pPr>
              <w:rPr>
                <w:b/>
              </w:rPr>
            </w:pPr>
            <w:r w:rsidRPr="00212F04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ул. </w:t>
            </w:r>
            <w:proofErr w:type="spellStart"/>
            <w:r w:rsidRPr="00212F04">
              <w:rPr>
                <w:sz w:val="18"/>
                <w:szCs w:val="18"/>
              </w:rPr>
              <w:t>Судмалиса</w:t>
            </w:r>
            <w:proofErr w:type="spellEnd"/>
            <w:r w:rsidRPr="00212F04">
              <w:rPr>
                <w:sz w:val="18"/>
                <w:szCs w:val="18"/>
              </w:rPr>
              <w:t>, 26-34</w:t>
            </w:r>
          </w:p>
          <w:p w:rsidR="0040736E" w:rsidRPr="00212F04" w:rsidRDefault="0040736E" w:rsidP="0040736E">
            <w:pPr>
              <w:spacing w:line="180" w:lineRule="atLeas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center"/>
            </w:pPr>
            <w:r w:rsidRPr="00212F04">
              <w:rPr>
                <w:sz w:val="18"/>
                <w:szCs w:val="18"/>
              </w:rPr>
              <w:t>64,2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 и иные цели, возможные на данных площадях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33" w:rsidRPr="00212F04" w:rsidRDefault="00D10433" w:rsidP="00D1043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1-й этаж жилого дома. Часть изолированного нежилого помещения. </w:t>
            </w:r>
            <w:proofErr w:type="spellStart"/>
            <w:r w:rsidRPr="00212F04">
              <w:rPr>
                <w:sz w:val="18"/>
                <w:szCs w:val="18"/>
              </w:rPr>
              <w:t>Имеетмя</w:t>
            </w:r>
            <w:proofErr w:type="spellEnd"/>
            <w:r w:rsidRPr="00212F04">
              <w:rPr>
                <w:sz w:val="18"/>
                <w:szCs w:val="18"/>
              </w:rPr>
              <w:t xml:space="preserve">: отдельный вход, водоснабжение, канализация, естественное освещение, отопление, электроснабжение. Необходимо: </w:t>
            </w:r>
          </w:p>
          <w:p w:rsidR="00D10433" w:rsidRPr="00212F04" w:rsidRDefault="00D10433" w:rsidP="00D1043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- установка приборов учета электроэнергии, разработка проекта на электроснабжение (при необходимости) с оформлением в установленном порядке 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».</w:t>
            </w:r>
          </w:p>
          <w:p w:rsidR="00D10433" w:rsidRPr="00212F04" w:rsidRDefault="00D10433" w:rsidP="00D1043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-установка приборов учета системы водоснабжения с дистанционным съемом показаний с оформлением в установленном порядке в</w:t>
            </w:r>
            <w:r w:rsidR="000E70DC" w:rsidRPr="00212F04">
              <w:rPr>
                <w:sz w:val="18"/>
                <w:szCs w:val="18"/>
              </w:rPr>
              <w:t xml:space="preserve"> </w:t>
            </w:r>
            <w:r w:rsidRPr="00212F04">
              <w:rPr>
                <w:sz w:val="18"/>
                <w:szCs w:val="18"/>
              </w:rPr>
              <w:t>УП «</w:t>
            </w:r>
            <w:proofErr w:type="spellStart"/>
            <w:r w:rsidRPr="00212F04">
              <w:rPr>
                <w:sz w:val="18"/>
                <w:szCs w:val="18"/>
              </w:rPr>
              <w:t>Минскводоканал</w:t>
            </w:r>
            <w:proofErr w:type="spellEnd"/>
            <w:r w:rsidRPr="00212F04">
              <w:rPr>
                <w:sz w:val="18"/>
                <w:szCs w:val="18"/>
              </w:rPr>
              <w:t>».</w:t>
            </w:r>
          </w:p>
          <w:p w:rsidR="00D10433" w:rsidRPr="00212F04" w:rsidRDefault="00D10433" w:rsidP="00D1043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-заключить договора о возложении обязанностей на третье лицо по оплате за коммунальные услуги. </w:t>
            </w:r>
          </w:p>
          <w:p w:rsidR="00D10433" w:rsidRPr="00212F04" w:rsidRDefault="00D10433" w:rsidP="00D1043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-по требованию МЧС установить пожарную сигнализацию. Требуется ремонт. Все работы за счет средств арендатора без последующей компенсации.  </w:t>
            </w:r>
          </w:p>
          <w:p w:rsidR="0040736E" w:rsidRPr="00212F04" w:rsidRDefault="00D10433" w:rsidP="0055484E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Свободно с 01.07.2022</w:t>
            </w:r>
            <w:r w:rsidR="0055484E" w:rsidRPr="00212F04">
              <w:rPr>
                <w:sz w:val="18"/>
                <w:szCs w:val="18"/>
              </w:rPr>
              <w:t>.</w:t>
            </w:r>
            <w:r w:rsidR="000E70DC" w:rsidRPr="00212F04">
              <w:rPr>
                <w:sz w:val="18"/>
                <w:szCs w:val="18"/>
              </w:rPr>
              <w:t xml:space="preserve"> </w:t>
            </w:r>
            <w:r w:rsidR="0055484E" w:rsidRPr="00212F04">
              <w:rPr>
                <w:sz w:val="18"/>
                <w:szCs w:val="18"/>
              </w:rPr>
              <w:t>На оформлении</w:t>
            </w:r>
          </w:p>
        </w:tc>
      </w:tr>
      <w:tr w:rsidR="00212F04" w:rsidRPr="00212F04" w:rsidTr="003867EE">
        <w:trPr>
          <w:trHeight w:val="3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F04" w:rsidRPr="00212F04" w:rsidRDefault="00212F04" w:rsidP="0040736E">
            <w:pPr>
              <w:rPr>
                <w:b/>
              </w:rPr>
            </w:pPr>
            <w:r w:rsidRPr="00212F04">
              <w:rPr>
                <w:b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04" w:rsidRPr="00212F04" w:rsidRDefault="00212F04" w:rsidP="0040736E">
            <w:pPr>
              <w:rPr>
                <w:bCs/>
              </w:rPr>
            </w:pPr>
            <w:r w:rsidRPr="00212F04">
              <w:rPr>
                <w:bCs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2F04" w:rsidRPr="00212F04" w:rsidRDefault="00212F04" w:rsidP="00212F04">
            <w:pPr>
              <w:spacing w:line="180" w:lineRule="atLeast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ул. Физкультурная, 26а</w:t>
            </w:r>
          </w:p>
          <w:p w:rsidR="00212F04" w:rsidRPr="00212F04" w:rsidRDefault="00212F04" w:rsidP="00212F04">
            <w:pPr>
              <w:spacing w:line="180" w:lineRule="atLeast"/>
              <w:rPr>
                <w:sz w:val="18"/>
              </w:rPr>
            </w:pPr>
            <w:proofErr w:type="spellStart"/>
            <w:r w:rsidRPr="00212F04">
              <w:rPr>
                <w:sz w:val="18"/>
                <w:szCs w:val="18"/>
              </w:rPr>
              <w:t>помс</w:t>
            </w:r>
            <w:proofErr w:type="spellEnd"/>
            <w:r w:rsidRPr="00212F04">
              <w:rPr>
                <w:sz w:val="18"/>
                <w:szCs w:val="18"/>
              </w:rPr>
              <w:t>.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2F04" w:rsidRPr="00212F04" w:rsidRDefault="00212F04" w:rsidP="0040736E">
            <w:pPr>
              <w:spacing w:line="180" w:lineRule="atLeast"/>
              <w:jc w:val="center"/>
            </w:pPr>
            <w:r w:rsidRPr="00212F04">
              <w:t>12,2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2F04" w:rsidRPr="00212F04" w:rsidRDefault="00212F04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цели, пункт выдачи заказов, бытовые и иные услуги (кроме услуг общепита) и иные цели, возможные на данных площадях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04" w:rsidRPr="00212F04" w:rsidRDefault="00212F04" w:rsidP="00212F0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2-й этаж административно-хозяйственного здания. Часть изолированного нежилого помещения. Вход совместно с другими арендаторами. Имеется: естественное освещение, отопление, электроснабжение. Холодное водоснабжение, канализация в МОП совместно с другими арендаторами.</w:t>
            </w:r>
          </w:p>
          <w:p w:rsidR="00212F04" w:rsidRPr="00212F04" w:rsidRDefault="00212F04" w:rsidP="00212F0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Необходимые условия</w:t>
            </w:r>
          </w:p>
          <w:p w:rsidR="00212F04" w:rsidRPr="00212F04" w:rsidRDefault="00212F04" w:rsidP="00212F0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- установка приборов учета электроэнергии, разработка проекта на электроснабжение (при необходимости) с оформлением в установленном порядке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»</w:t>
            </w:r>
          </w:p>
          <w:p w:rsidR="00212F04" w:rsidRPr="00212F04" w:rsidRDefault="00212F04" w:rsidP="00212F0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Все работы за счет средств арендатора без последующей компенсации.</w:t>
            </w:r>
          </w:p>
          <w:p w:rsidR="00212F04" w:rsidRPr="00212F04" w:rsidRDefault="00212F04" w:rsidP="00212F0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Свободно с .26.10.2023 Аукцион на декабрь 2023</w:t>
            </w:r>
          </w:p>
        </w:tc>
      </w:tr>
      <w:tr w:rsidR="000E70DC" w:rsidRPr="00212F04" w:rsidTr="003867EE">
        <w:trPr>
          <w:trHeight w:val="3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0DC" w:rsidRPr="00212F04" w:rsidRDefault="00212F04" w:rsidP="0040736E">
            <w:pPr>
              <w:rPr>
                <w:b/>
              </w:rPr>
            </w:pPr>
            <w:r w:rsidRPr="00212F04">
              <w:rPr>
                <w:b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C" w:rsidRPr="00212F04" w:rsidRDefault="000E70DC" w:rsidP="0040736E">
            <w:pPr>
              <w:rPr>
                <w:bCs/>
              </w:rPr>
            </w:pPr>
            <w:r w:rsidRPr="00212F04">
              <w:rPr>
                <w:bCs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70DC" w:rsidRPr="00212F04" w:rsidRDefault="000E70DC" w:rsidP="0040736E">
            <w:pPr>
              <w:spacing w:line="180" w:lineRule="atLeast"/>
              <w:rPr>
                <w:sz w:val="18"/>
              </w:rPr>
            </w:pPr>
            <w:r w:rsidRPr="00212F04">
              <w:rPr>
                <w:sz w:val="18"/>
              </w:rPr>
              <w:t>ул. Физкультурная, 26а пом.10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70DC" w:rsidRPr="00212F04" w:rsidRDefault="000E70DC" w:rsidP="0040736E">
            <w:pPr>
              <w:spacing w:line="180" w:lineRule="atLeast"/>
              <w:jc w:val="center"/>
            </w:pPr>
            <w:r w:rsidRPr="00212F04">
              <w:t>19,8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70DC" w:rsidRPr="00212F04" w:rsidRDefault="000E70DC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 и иные цели, возможные на данных площадях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C" w:rsidRPr="00212F04" w:rsidRDefault="000E70DC" w:rsidP="000E70DC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2-й этаж административно-хозяйственного здания. Часть изолированного нежилого помещения. Вход совместно с другими арендаторами. Имеется: естественное освещение, отопление, электроснабжение. Холодное водоснабжение и канализация в МОП. Необходимо: оформление учета электроэнергии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», заключить договора о возложении обязанностей на третье лицо по оплате за коммунальные услуги. Требуется проведение ремонта</w:t>
            </w:r>
            <w:proofErr w:type="gramStart"/>
            <w:r w:rsidRPr="00212F04">
              <w:rPr>
                <w:sz w:val="18"/>
                <w:szCs w:val="18"/>
              </w:rPr>
              <w:t xml:space="preserve"> В</w:t>
            </w:r>
            <w:proofErr w:type="gramEnd"/>
            <w:r w:rsidRPr="00212F04">
              <w:rPr>
                <w:sz w:val="18"/>
                <w:szCs w:val="18"/>
              </w:rPr>
              <w:t>се работы за счет средств арендатора без последующей компенсации.</w:t>
            </w:r>
          </w:p>
          <w:p w:rsidR="0008730A" w:rsidRPr="00212F04" w:rsidRDefault="000E70DC" w:rsidP="000E70DC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Свободно с 01.03.2018 </w:t>
            </w:r>
          </w:p>
          <w:p w:rsidR="000E70DC" w:rsidRPr="00212F04" w:rsidRDefault="0008730A" w:rsidP="000E70DC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Аукцион от 16.05.2023 №354</w:t>
            </w:r>
            <w:r w:rsidR="00631833" w:rsidRPr="00212F04">
              <w:rPr>
                <w:sz w:val="18"/>
                <w:szCs w:val="18"/>
              </w:rPr>
              <w:t xml:space="preserve"> признан несостоявшимся</w:t>
            </w:r>
          </w:p>
        </w:tc>
      </w:tr>
      <w:tr w:rsidR="000E70DC" w:rsidRPr="00212F04" w:rsidTr="003867EE">
        <w:trPr>
          <w:trHeight w:val="3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0DC" w:rsidRPr="00212F04" w:rsidRDefault="00212F04" w:rsidP="0040736E">
            <w:pPr>
              <w:rPr>
                <w:b/>
              </w:rPr>
            </w:pPr>
            <w:r w:rsidRPr="00212F04">
              <w:rPr>
                <w:b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C" w:rsidRPr="00212F04" w:rsidRDefault="000E70DC" w:rsidP="0040736E">
            <w:pPr>
              <w:rPr>
                <w:bCs/>
              </w:rPr>
            </w:pPr>
            <w:r w:rsidRPr="00212F04">
              <w:rPr>
                <w:bCs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70DC" w:rsidRPr="00212F04" w:rsidRDefault="000E70DC" w:rsidP="0040736E">
            <w:pPr>
              <w:spacing w:line="180" w:lineRule="atLeast"/>
              <w:rPr>
                <w:sz w:val="18"/>
              </w:rPr>
            </w:pPr>
            <w:r w:rsidRPr="00212F04">
              <w:rPr>
                <w:sz w:val="18"/>
              </w:rPr>
              <w:t>ул. Физкультурная, 26а пом.10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70DC" w:rsidRPr="00212F04" w:rsidRDefault="000E70DC" w:rsidP="0040736E">
            <w:pPr>
              <w:spacing w:line="180" w:lineRule="atLeast"/>
              <w:jc w:val="center"/>
            </w:pPr>
            <w:r w:rsidRPr="00212F04">
              <w:t>33,6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70DC" w:rsidRPr="00212F04" w:rsidRDefault="000E70DC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 и иные цели, возможные на данных площадях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DC" w:rsidRPr="00212F04" w:rsidRDefault="000E70DC" w:rsidP="000E70DC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2-й этаж административно-хозяйственного здания. Часть изолированного нежилого помещения. Вход </w:t>
            </w:r>
            <w:r w:rsidRPr="00212F04">
              <w:rPr>
                <w:sz w:val="18"/>
                <w:szCs w:val="18"/>
              </w:rPr>
              <w:lastRenderedPageBreak/>
              <w:t>совместно с другими арендаторами. Имеется: естественное освещение, отопление, электроснабжение. Холодное водоснабжение и канализация в МОП. Необходимо: оформление учета электроэнергии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», заключить договора о возложении обязанностей на третье лицо по оплате за коммунальные услуги. Требуется проведение ремонта</w:t>
            </w:r>
            <w:proofErr w:type="gramStart"/>
            <w:r w:rsidRPr="00212F04">
              <w:rPr>
                <w:sz w:val="18"/>
                <w:szCs w:val="18"/>
              </w:rPr>
              <w:t xml:space="preserve"> В</w:t>
            </w:r>
            <w:proofErr w:type="gramEnd"/>
            <w:r w:rsidRPr="00212F04">
              <w:rPr>
                <w:sz w:val="18"/>
                <w:szCs w:val="18"/>
              </w:rPr>
              <w:t>се работы за счет средств арендатора без последующей компенсации.</w:t>
            </w:r>
          </w:p>
          <w:p w:rsidR="0008730A" w:rsidRPr="00212F04" w:rsidRDefault="000E70DC" w:rsidP="000E70DC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Свободно с 01.03.2018 </w:t>
            </w:r>
          </w:p>
          <w:p w:rsidR="000E70DC" w:rsidRPr="00212F04" w:rsidRDefault="0008730A" w:rsidP="000E70DC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Аукцион от 16.05.2023 №354</w:t>
            </w:r>
            <w:r w:rsidR="00631833" w:rsidRPr="00212F04">
              <w:rPr>
                <w:sz w:val="18"/>
                <w:szCs w:val="18"/>
              </w:rPr>
              <w:t xml:space="preserve"> признан несостоявшимся</w:t>
            </w:r>
          </w:p>
        </w:tc>
      </w:tr>
      <w:tr w:rsidR="0040736E" w:rsidRPr="00212F04" w:rsidTr="003867EE">
        <w:trPr>
          <w:trHeight w:val="3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212F04" w:rsidP="0040736E">
            <w:pPr>
              <w:rPr>
                <w:b/>
              </w:rPr>
            </w:pPr>
            <w:r w:rsidRPr="00212F04">
              <w:rPr>
                <w:b/>
              </w:rPr>
              <w:lastRenderedPageBreak/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rPr>
                <w:b/>
              </w:rPr>
            </w:pPr>
            <w:r w:rsidRPr="00212F04">
              <w:rPr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ул. Физкультурная, 26а</w:t>
            </w:r>
          </w:p>
          <w:p w:rsidR="0040736E" w:rsidRPr="00212F04" w:rsidRDefault="0040736E" w:rsidP="0040736E">
            <w:pPr>
              <w:spacing w:line="180" w:lineRule="atLeast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пом. 9</w:t>
            </w:r>
          </w:p>
          <w:p w:rsidR="0040736E" w:rsidRPr="00212F04" w:rsidRDefault="0040736E" w:rsidP="0040736E">
            <w:pPr>
              <w:spacing w:line="180" w:lineRule="atLeas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jc w:val="center"/>
            </w:pPr>
            <w:r w:rsidRPr="00212F04">
              <w:rPr>
                <w:sz w:val="18"/>
                <w:szCs w:val="18"/>
              </w:rPr>
              <w:t>20,5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736E" w:rsidRPr="00212F04" w:rsidRDefault="00F767A4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цели, творческую мастерскую, услуги и иные цели, возможные на данных площадях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A4" w:rsidRPr="00212F04" w:rsidRDefault="00F767A4" w:rsidP="00F767A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2-й этаж административно-хозяйственного здания. Часть изолированного нежилого помещения. Вход совместно с другими арендаторами. Имеется: естественное освещение, отопление, электроснабжение. Холодное водоснабжение, канализация совместно с другими арендаторами в МОП. Необходимо: </w:t>
            </w:r>
          </w:p>
          <w:p w:rsidR="00F767A4" w:rsidRPr="00212F04" w:rsidRDefault="00F767A4" w:rsidP="00F767A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-установка приборов учета электроэнергии, разработка проекта на электроснабжение (при необходимости) с офор</w:t>
            </w:r>
            <w:r w:rsidR="001B42E6">
              <w:rPr>
                <w:sz w:val="18"/>
                <w:szCs w:val="18"/>
              </w:rPr>
              <w:t>млением в установленном порядке</w:t>
            </w:r>
            <w:r w:rsidRPr="00212F04">
              <w:rPr>
                <w:sz w:val="18"/>
                <w:szCs w:val="18"/>
              </w:rPr>
              <w:t xml:space="preserve">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».</w:t>
            </w:r>
          </w:p>
          <w:p w:rsidR="00F767A4" w:rsidRPr="00212F04" w:rsidRDefault="00F767A4" w:rsidP="00F767A4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-выполнение текущего ремонта. </w:t>
            </w:r>
          </w:p>
          <w:p w:rsidR="00212F04" w:rsidRPr="00212F04" w:rsidRDefault="00F767A4" w:rsidP="00212F04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Все мероприятия за счет средств арендатор</w:t>
            </w:r>
            <w:r w:rsidR="00212F04" w:rsidRPr="00212F04">
              <w:rPr>
                <w:sz w:val="18"/>
                <w:szCs w:val="18"/>
              </w:rPr>
              <w:t xml:space="preserve">а без последующей компенсации. </w:t>
            </w:r>
          </w:p>
          <w:p w:rsidR="0040736E" w:rsidRPr="00212F04" w:rsidRDefault="00212F04" w:rsidP="00212F04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Свободно с 28.02.2021.  Аукцион от   17.10.2023 №361 признан несостоявшимся</w:t>
            </w:r>
          </w:p>
        </w:tc>
      </w:tr>
      <w:tr w:rsidR="0040736E" w:rsidRPr="00212F04" w:rsidTr="003867EE">
        <w:trPr>
          <w:trHeight w:val="3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36E" w:rsidRPr="00212F04" w:rsidRDefault="00212F04" w:rsidP="0040736E">
            <w:pPr>
              <w:rPr>
                <w:b/>
              </w:rPr>
            </w:pPr>
            <w:r w:rsidRPr="00212F04">
              <w:rPr>
                <w:b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736E" w:rsidRPr="00212F04" w:rsidRDefault="0040736E" w:rsidP="0040736E">
            <w:pPr>
              <w:rPr>
                <w:b/>
              </w:rPr>
            </w:pPr>
            <w:r w:rsidRPr="00212F04">
              <w:rPr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40736E" w:rsidP="0040736E">
            <w:pPr>
              <w:spacing w:line="180" w:lineRule="atLeast"/>
              <w:rPr>
                <w:sz w:val="18"/>
              </w:rPr>
            </w:pPr>
            <w:r w:rsidRPr="00212F04">
              <w:rPr>
                <w:sz w:val="18"/>
              </w:rPr>
              <w:t>ул. Физкультурная, 26а</w:t>
            </w:r>
            <w:r w:rsidR="000E70DC" w:rsidRPr="00212F04">
              <w:rPr>
                <w:sz w:val="18"/>
              </w:rPr>
              <w:t xml:space="preserve"> пом.7</w:t>
            </w:r>
          </w:p>
          <w:p w:rsidR="0040736E" w:rsidRPr="00212F04" w:rsidRDefault="0040736E" w:rsidP="0040736E">
            <w:pPr>
              <w:spacing w:line="180" w:lineRule="atLeast"/>
              <w:rPr>
                <w:rFonts w:ascii="Times New Roman CYR" w:hAnsi="Times New Roman CYR" w:cs="Times New Roman CYR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0E70DC" w:rsidP="0040736E">
            <w:pPr>
              <w:spacing w:line="180" w:lineRule="atLeast"/>
              <w:jc w:val="center"/>
            </w:pPr>
            <w:r w:rsidRPr="00212F04">
              <w:t>50,9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6E" w:rsidRPr="00212F04" w:rsidRDefault="000E70DC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 и иные цели, возможные на данных площадях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DC" w:rsidRPr="00212F04" w:rsidRDefault="000E70DC" w:rsidP="000E70DC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3-й этаж (мансарда) административно-хозяйственного здания. Часть изолированного нежилого помещения. Вход совместно с другими арендаторами. Имеется: естественное освещение, отопление, электроснабжение. Холодное водоснабжение, канализация в МОП совместно с другими арендаторами. Необходимо: оформление учета электроэнергии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», заключить договора о возложении обязанностей на третье лицо по оплате за коммунальные услуги. Требуется проведение ремонта</w:t>
            </w:r>
            <w:proofErr w:type="gramStart"/>
            <w:r w:rsidRPr="00212F04">
              <w:rPr>
                <w:sz w:val="18"/>
                <w:szCs w:val="18"/>
              </w:rPr>
              <w:t xml:space="preserve"> В</w:t>
            </w:r>
            <w:proofErr w:type="gramEnd"/>
            <w:r w:rsidRPr="00212F04">
              <w:rPr>
                <w:sz w:val="18"/>
                <w:szCs w:val="18"/>
              </w:rPr>
              <w:t>се работы за счет средств арендатора без последующей компенсации.</w:t>
            </w:r>
          </w:p>
          <w:p w:rsidR="0008730A" w:rsidRPr="00212F04" w:rsidRDefault="000E70DC" w:rsidP="000E70DC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Свободно с 29.05.2018 </w:t>
            </w:r>
          </w:p>
          <w:p w:rsidR="0040736E" w:rsidRPr="00212F04" w:rsidRDefault="0008730A" w:rsidP="000E70DC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Аукцион от 16.05.2023 №354</w:t>
            </w:r>
            <w:r w:rsidR="00631833" w:rsidRPr="00212F04">
              <w:rPr>
                <w:sz w:val="18"/>
                <w:szCs w:val="18"/>
              </w:rPr>
              <w:t xml:space="preserve"> признан несостоявшимся</w:t>
            </w:r>
          </w:p>
        </w:tc>
      </w:tr>
      <w:tr w:rsidR="000E70DC" w:rsidRPr="00212F04" w:rsidTr="003867EE">
        <w:trPr>
          <w:trHeight w:val="3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0DC" w:rsidRPr="00212F04" w:rsidRDefault="00212F04" w:rsidP="0040736E">
            <w:pPr>
              <w:rPr>
                <w:b/>
              </w:rPr>
            </w:pPr>
            <w:r w:rsidRPr="00212F04">
              <w:rPr>
                <w:b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70DC" w:rsidRPr="00212F04" w:rsidRDefault="000E70DC" w:rsidP="0040736E">
            <w:pPr>
              <w:rPr>
                <w:b/>
              </w:rPr>
            </w:pPr>
            <w:r w:rsidRPr="00212F04">
              <w:rPr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DC" w:rsidRPr="00212F04" w:rsidRDefault="000E70DC" w:rsidP="000E70DC">
            <w:pPr>
              <w:spacing w:line="180" w:lineRule="atLeast"/>
              <w:rPr>
                <w:sz w:val="18"/>
              </w:rPr>
            </w:pPr>
            <w:r w:rsidRPr="00212F04">
              <w:rPr>
                <w:sz w:val="18"/>
              </w:rPr>
              <w:t>ул. Физкультурная, 26а пом.7</w:t>
            </w:r>
          </w:p>
          <w:p w:rsidR="000E70DC" w:rsidRPr="00212F04" w:rsidRDefault="000E70DC" w:rsidP="0040736E">
            <w:pPr>
              <w:spacing w:line="180" w:lineRule="atLeas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DC" w:rsidRPr="00212F04" w:rsidRDefault="000E70DC" w:rsidP="0040736E">
            <w:pPr>
              <w:spacing w:line="180" w:lineRule="atLeast"/>
              <w:jc w:val="center"/>
            </w:pPr>
            <w:r w:rsidRPr="00212F04">
              <w:t>44,4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DC" w:rsidRPr="00212F04" w:rsidRDefault="000E70DC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 и иные цели, возможные на данных площадях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DC" w:rsidRPr="00212F04" w:rsidRDefault="000E70DC" w:rsidP="000E70DC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3-й этаж (мансарда) административно-хозяйственного здания. Часть изолированного нежилого помещения. Вход совместно с другими арендаторами. Имеется: естественное освещение, отопление, электроснабжение. Холодное водоснабжение, канализация в МОП совместно с другими арендаторами. Необходимо: оформление учета электроэнергии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», заключить договора о возложении обязанностей на третье лицо по оплате за коммунальные услуги. Требуется проведение ремонта</w:t>
            </w:r>
            <w:proofErr w:type="gramStart"/>
            <w:r w:rsidRPr="00212F04">
              <w:rPr>
                <w:sz w:val="18"/>
                <w:szCs w:val="18"/>
              </w:rPr>
              <w:t xml:space="preserve"> В</w:t>
            </w:r>
            <w:proofErr w:type="gramEnd"/>
            <w:r w:rsidRPr="00212F04">
              <w:rPr>
                <w:sz w:val="18"/>
                <w:szCs w:val="18"/>
              </w:rPr>
              <w:t>се работы за счет средств арендатора без последующей компенсации.</w:t>
            </w:r>
          </w:p>
          <w:p w:rsidR="0008730A" w:rsidRPr="00212F04" w:rsidRDefault="000E70DC" w:rsidP="000E70DC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Свободно с 29.05.2018 </w:t>
            </w:r>
          </w:p>
          <w:p w:rsidR="000E70DC" w:rsidRPr="00212F04" w:rsidRDefault="0008730A" w:rsidP="000E70DC">
            <w:pPr>
              <w:ind w:left="-79"/>
              <w:jc w:val="both"/>
              <w:rPr>
                <w:b/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Аукцион от 16.05.2023 №354</w:t>
            </w:r>
            <w:r w:rsidR="00631833" w:rsidRPr="00212F04">
              <w:rPr>
                <w:sz w:val="18"/>
                <w:szCs w:val="18"/>
              </w:rPr>
              <w:t xml:space="preserve"> признан несостоявшимся</w:t>
            </w:r>
          </w:p>
        </w:tc>
      </w:tr>
      <w:tr w:rsidR="006822A1" w:rsidRPr="00212F04" w:rsidTr="00212F0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2A1" w:rsidRPr="00212F04" w:rsidRDefault="00212F04" w:rsidP="0040736E">
            <w:pPr>
              <w:rPr>
                <w:b/>
              </w:rPr>
            </w:pPr>
            <w:r w:rsidRPr="00212F04">
              <w:rPr>
                <w:b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22A1" w:rsidRPr="00212F04" w:rsidRDefault="00695F80" w:rsidP="0040736E">
            <w:pPr>
              <w:rPr>
                <w:b/>
              </w:rPr>
            </w:pPr>
            <w:r w:rsidRPr="00212F04">
              <w:rPr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2A1" w:rsidRPr="00212F04" w:rsidRDefault="006822A1" w:rsidP="006822A1">
            <w:pPr>
              <w:spacing w:line="180" w:lineRule="atLeast"/>
              <w:rPr>
                <w:sz w:val="18"/>
              </w:rPr>
            </w:pPr>
            <w:r w:rsidRPr="00212F04">
              <w:rPr>
                <w:sz w:val="18"/>
              </w:rPr>
              <w:t>ул. Физкультурная, 26а пом.13</w:t>
            </w:r>
          </w:p>
          <w:p w:rsidR="006822A1" w:rsidRPr="00212F04" w:rsidRDefault="006822A1" w:rsidP="0040736E">
            <w:pPr>
              <w:spacing w:line="18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2A1" w:rsidRPr="00212F04" w:rsidRDefault="006822A1" w:rsidP="0040736E">
            <w:pPr>
              <w:spacing w:line="180" w:lineRule="atLeast"/>
              <w:jc w:val="center"/>
            </w:pPr>
            <w:r w:rsidRPr="00212F04">
              <w:t>74,5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2A1" w:rsidRPr="00212F04" w:rsidRDefault="006822A1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 и иные цели, возможные на данных площадях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A1" w:rsidRPr="00212F04" w:rsidRDefault="006822A1" w:rsidP="006822A1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2-й этаж административно-хозяйственного здания. Изолированное нежилое помещение. Вход совместно с другими арендаторами. Имеется: естественное освещение, отопление, электроснабжение, Холодное водоснабжение, канализация в МОП совместно с другими арендаторами.</w:t>
            </w:r>
          </w:p>
          <w:p w:rsidR="006822A1" w:rsidRPr="00212F04" w:rsidRDefault="006822A1" w:rsidP="006822A1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Необходимые условия:</w:t>
            </w:r>
          </w:p>
          <w:p w:rsidR="006822A1" w:rsidRPr="00212F04" w:rsidRDefault="006822A1" w:rsidP="006822A1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 нарушено планировочное решение. Восстановить в соответствии с </w:t>
            </w:r>
            <w:proofErr w:type="spellStart"/>
            <w:r w:rsidRPr="00212F04">
              <w:rPr>
                <w:sz w:val="18"/>
                <w:szCs w:val="18"/>
              </w:rPr>
              <w:t>тех</w:t>
            </w:r>
            <w:proofErr w:type="gramStart"/>
            <w:r w:rsidRPr="00212F04">
              <w:rPr>
                <w:sz w:val="18"/>
                <w:szCs w:val="18"/>
              </w:rPr>
              <w:t>.п</w:t>
            </w:r>
            <w:proofErr w:type="gramEnd"/>
            <w:r w:rsidRPr="00212F04">
              <w:rPr>
                <w:sz w:val="18"/>
                <w:szCs w:val="18"/>
              </w:rPr>
              <w:t>аспортом</w:t>
            </w:r>
            <w:proofErr w:type="spellEnd"/>
            <w:r w:rsidRPr="00212F04">
              <w:rPr>
                <w:sz w:val="18"/>
                <w:szCs w:val="18"/>
              </w:rPr>
              <w:t>, либо узаконить в соответствии с действующим законодательством, за счет средств арендатора без последующей компенсации.</w:t>
            </w:r>
          </w:p>
          <w:p w:rsidR="006822A1" w:rsidRPr="00212F04" w:rsidRDefault="006822A1" w:rsidP="00212F04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 </w:t>
            </w:r>
            <w:proofErr w:type="gramStart"/>
            <w:r w:rsidRPr="00212F04">
              <w:rPr>
                <w:sz w:val="18"/>
                <w:szCs w:val="18"/>
              </w:rPr>
              <w:t>у</w:t>
            </w:r>
            <w:proofErr w:type="gramEnd"/>
            <w:r w:rsidRPr="00212F04">
              <w:rPr>
                <w:sz w:val="18"/>
                <w:szCs w:val="18"/>
              </w:rPr>
              <w:t>становка приборов учета электроэнергии, разработка проекта на электроснабжение (при необходимости) с оформлением в установленн</w:t>
            </w:r>
            <w:r w:rsidR="001B24D2" w:rsidRPr="00212F04">
              <w:rPr>
                <w:sz w:val="18"/>
                <w:szCs w:val="18"/>
              </w:rPr>
              <w:t>ом порядке в РУП «</w:t>
            </w:r>
            <w:proofErr w:type="spellStart"/>
            <w:r w:rsidR="001B24D2" w:rsidRPr="00212F04">
              <w:rPr>
                <w:sz w:val="18"/>
                <w:szCs w:val="18"/>
              </w:rPr>
              <w:t>Минскэнерго</w:t>
            </w:r>
            <w:proofErr w:type="spellEnd"/>
            <w:r w:rsidR="001B24D2" w:rsidRPr="00212F04">
              <w:rPr>
                <w:sz w:val="18"/>
                <w:szCs w:val="18"/>
              </w:rPr>
              <w:t xml:space="preserve">». </w:t>
            </w:r>
            <w:r w:rsidRPr="00212F04">
              <w:rPr>
                <w:sz w:val="18"/>
                <w:szCs w:val="18"/>
              </w:rPr>
              <w:t>Свободно с 28.06.2023</w:t>
            </w:r>
            <w:r w:rsidR="00695F80" w:rsidRPr="00212F04">
              <w:rPr>
                <w:sz w:val="18"/>
                <w:szCs w:val="18"/>
              </w:rPr>
              <w:t xml:space="preserve"> </w:t>
            </w:r>
            <w:r w:rsidR="001B24D2" w:rsidRPr="00212F04">
              <w:rPr>
                <w:sz w:val="18"/>
                <w:szCs w:val="18"/>
              </w:rPr>
              <w:t>Аукцион от 18.08.2023 № 359 признан несостоявшимся</w:t>
            </w:r>
          </w:p>
        </w:tc>
      </w:tr>
      <w:tr w:rsidR="00C73B18" w:rsidRPr="00212F04" w:rsidTr="00C73B18">
        <w:trPr>
          <w:trHeight w:val="21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B18" w:rsidRPr="00212F04" w:rsidRDefault="00212F04" w:rsidP="0040736E">
            <w:pPr>
              <w:rPr>
                <w:b/>
              </w:rPr>
            </w:pPr>
            <w:r w:rsidRPr="00212F04">
              <w:rPr>
                <w:b/>
              </w:rPr>
              <w:lastRenderedPageBreak/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B18" w:rsidRPr="00212F04" w:rsidRDefault="00781D7A" w:rsidP="0040736E">
            <w:pPr>
              <w:rPr>
                <w:b/>
              </w:rPr>
            </w:pPr>
            <w:r w:rsidRPr="00212F04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B18" w:rsidRPr="00212F04" w:rsidRDefault="006F2203" w:rsidP="0040736E">
            <w:pPr>
              <w:spacing w:line="180" w:lineRule="atLeast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у</w:t>
            </w:r>
            <w:r w:rsidR="00C73B18" w:rsidRPr="00212F04">
              <w:rPr>
                <w:sz w:val="18"/>
                <w:szCs w:val="18"/>
              </w:rPr>
              <w:t>л. Я. Купалы, 11, пом. 1Н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B18" w:rsidRPr="00212F04" w:rsidRDefault="00C73B18" w:rsidP="0040736E">
            <w:pPr>
              <w:spacing w:line="180" w:lineRule="atLeast"/>
              <w:jc w:val="center"/>
            </w:pPr>
            <w:r w:rsidRPr="00212F04">
              <w:t>75,4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B18" w:rsidRPr="00212F04" w:rsidRDefault="00C73B18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Под административные цели, услуги (кроме услуг по общепиту и запрещенных в жилых домах), пункт выдачи заказов, иные виды деятельности возможные на данном объекте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03" w:rsidRPr="00212F04" w:rsidRDefault="006F2203" w:rsidP="006F220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Подвал жилого дома. Помещение расположено в здании, являющемся историко-культурной ценностью Республики Беларусь. Изолированное нежилое помещение. Имеется: отдельный вход, водоснабжение, канализация, естественное освещение, отопление, электроснабжение.  </w:t>
            </w:r>
          </w:p>
          <w:p w:rsidR="006F2203" w:rsidRPr="00212F04" w:rsidRDefault="006F2203" w:rsidP="006F220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Необходимо: </w:t>
            </w:r>
          </w:p>
          <w:p w:rsidR="006F2203" w:rsidRPr="00212F04" w:rsidRDefault="006F2203" w:rsidP="006F220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- установка приборов учета электроэнергии, разработка проекта на электроснабжение (при необходимости) с оформлением в установленном порядке 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».</w:t>
            </w:r>
          </w:p>
          <w:p w:rsidR="006F2203" w:rsidRPr="00212F04" w:rsidRDefault="006F2203" w:rsidP="006F220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-установка приборов учета системы водоснабжения с дистанционным съемом показаний с оформлением в установленном порядке в УП «</w:t>
            </w:r>
            <w:proofErr w:type="spellStart"/>
            <w:r w:rsidRPr="00212F04">
              <w:rPr>
                <w:sz w:val="18"/>
                <w:szCs w:val="18"/>
              </w:rPr>
              <w:t>Минскводоканал</w:t>
            </w:r>
            <w:proofErr w:type="spellEnd"/>
            <w:r w:rsidRPr="00212F04">
              <w:rPr>
                <w:sz w:val="18"/>
                <w:szCs w:val="18"/>
              </w:rPr>
              <w:t>».</w:t>
            </w:r>
          </w:p>
          <w:p w:rsidR="006F2203" w:rsidRPr="00212F04" w:rsidRDefault="006F2203" w:rsidP="006F220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-заключить договора о возложении обязанностей на третье лицо по оплате за коммунальные услуги. </w:t>
            </w:r>
          </w:p>
          <w:p w:rsidR="00C73B18" w:rsidRPr="00212F04" w:rsidRDefault="006F2203" w:rsidP="000E70DC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-по требованию МЧС установить пожарную сигнализацию. Требуется ремонт. Все работы за счет средств арендато</w:t>
            </w:r>
            <w:r w:rsidR="000E70DC" w:rsidRPr="00212F04">
              <w:rPr>
                <w:sz w:val="18"/>
                <w:szCs w:val="18"/>
              </w:rPr>
              <w:t xml:space="preserve">ра без последующей компенсации. </w:t>
            </w:r>
            <w:r w:rsidRPr="00212F04">
              <w:rPr>
                <w:sz w:val="18"/>
                <w:szCs w:val="18"/>
              </w:rPr>
              <w:t xml:space="preserve">Свободно с 17.01.2023 </w:t>
            </w:r>
            <w:r w:rsidR="0055484E" w:rsidRPr="00212F04">
              <w:rPr>
                <w:sz w:val="18"/>
                <w:szCs w:val="18"/>
              </w:rPr>
              <w:t>Аукцион на ноябрь 2023</w:t>
            </w:r>
          </w:p>
        </w:tc>
      </w:tr>
      <w:tr w:rsidR="00EF7F3B" w:rsidRPr="00212F04" w:rsidTr="003867EE">
        <w:trPr>
          <w:trHeight w:val="3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3B" w:rsidRPr="00212F04" w:rsidRDefault="00212F04" w:rsidP="0040736E">
            <w:pPr>
              <w:rPr>
                <w:b/>
              </w:rPr>
            </w:pPr>
            <w:r w:rsidRPr="00212F04">
              <w:rPr>
                <w:b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7F3B" w:rsidRPr="00212F04" w:rsidRDefault="00275417" w:rsidP="0040736E">
            <w:pPr>
              <w:rPr>
                <w:b/>
              </w:rPr>
            </w:pPr>
            <w:r w:rsidRPr="00212F04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F3B" w:rsidRPr="00212F04" w:rsidRDefault="00EF7F3B" w:rsidP="00EF7F3B">
            <w:pPr>
              <w:spacing w:line="180" w:lineRule="atLeast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ул. Я. Купалы, 17, пом13Н</w:t>
            </w:r>
          </w:p>
          <w:p w:rsidR="00EF7F3B" w:rsidRPr="00212F04" w:rsidRDefault="00EF7F3B" w:rsidP="00EF7F3B">
            <w:pPr>
              <w:spacing w:line="180" w:lineRule="atLeast"/>
              <w:ind w:firstLine="708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F3B" w:rsidRPr="00212F04" w:rsidRDefault="00EF7F3B" w:rsidP="0040736E">
            <w:pPr>
              <w:spacing w:line="180" w:lineRule="atLeast"/>
              <w:jc w:val="center"/>
            </w:pPr>
            <w:r w:rsidRPr="00212F04">
              <w:t>273,5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F3B" w:rsidRPr="00212F04" w:rsidRDefault="00275417" w:rsidP="0040736E">
            <w:pPr>
              <w:spacing w:line="180" w:lineRule="exact"/>
              <w:ind w:left="-106" w:right="-108"/>
              <w:jc w:val="center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Объект общественного питания, административные цели и иные </w:t>
            </w:r>
            <w:proofErr w:type="gramStart"/>
            <w:r w:rsidRPr="00212F04">
              <w:rPr>
                <w:sz w:val="18"/>
                <w:szCs w:val="18"/>
              </w:rPr>
              <w:t>цели</w:t>
            </w:r>
            <w:proofErr w:type="gramEnd"/>
            <w:r w:rsidRPr="00212F04">
              <w:rPr>
                <w:sz w:val="18"/>
                <w:szCs w:val="18"/>
              </w:rPr>
              <w:t xml:space="preserve"> возможные на данных площадях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03" w:rsidRPr="00212F04" w:rsidRDefault="006F2203" w:rsidP="006F220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Подвал жилого дома. Изолированное нежилое помещение. Помещение расположено в здании, являющемся историко-культурной ценностью Республики Беларусь. Имеется: отдельный вход, водоснабжение, канализация, отопление, электроснабжение. Естественное освещение отсутствует. </w:t>
            </w:r>
          </w:p>
          <w:p w:rsidR="006F2203" w:rsidRPr="00212F04" w:rsidRDefault="006F2203" w:rsidP="006F220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Необходимо: </w:t>
            </w:r>
          </w:p>
          <w:p w:rsidR="006F2203" w:rsidRPr="00212F04" w:rsidRDefault="006F2203" w:rsidP="006F220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- установка приборов учета электроэнергии, разработка проекта на электроснабжение (при необходимости) с оформлением в установленном порядке  в РУП «</w:t>
            </w:r>
            <w:proofErr w:type="spellStart"/>
            <w:r w:rsidRPr="00212F04">
              <w:rPr>
                <w:sz w:val="18"/>
                <w:szCs w:val="18"/>
              </w:rPr>
              <w:t>Минскэнерго</w:t>
            </w:r>
            <w:proofErr w:type="spellEnd"/>
            <w:r w:rsidRPr="00212F04">
              <w:rPr>
                <w:sz w:val="18"/>
                <w:szCs w:val="18"/>
              </w:rPr>
              <w:t>».</w:t>
            </w:r>
          </w:p>
          <w:p w:rsidR="006F2203" w:rsidRPr="00212F04" w:rsidRDefault="006F2203" w:rsidP="006F220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-установка приборов учета системы водоснабжения с дистанционным съемом показаний с оформлением в установленном порядке в УП «</w:t>
            </w:r>
            <w:proofErr w:type="spellStart"/>
            <w:r w:rsidRPr="00212F04">
              <w:rPr>
                <w:sz w:val="18"/>
                <w:szCs w:val="18"/>
              </w:rPr>
              <w:t>Минскводоканал</w:t>
            </w:r>
            <w:proofErr w:type="spellEnd"/>
            <w:r w:rsidRPr="00212F04">
              <w:rPr>
                <w:sz w:val="18"/>
                <w:szCs w:val="18"/>
              </w:rPr>
              <w:t>».</w:t>
            </w:r>
          </w:p>
          <w:p w:rsidR="006F2203" w:rsidRPr="00212F04" w:rsidRDefault="006F2203" w:rsidP="006F220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-заключить договора о возложении обязанностей на третье лицо по оплате за коммунальные услуги. </w:t>
            </w:r>
          </w:p>
          <w:p w:rsidR="006F2203" w:rsidRPr="00212F04" w:rsidRDefault="006F2203" w:rsidP="006F2203">
            <w:pPr>
              <w:ind w:left="-79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-по требованию МЧС установить пожарную сигнализацию. Требуется ремонт. Все работы за счет средств арендатора без последующей компенсации.</w:t>
            </w:r>
          </w:p>
          <w:p w:rsidR="006F2203" w:rsidRPr="00212F04" w:rsidRDefault="006F2203" w:rsidP="006F2203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Необходимые условия:</w:t>
            </w:r>
          </w:p>
          <w:p w:rsidR="006F2203" w:rsidRPr="00212F04" w:rsidRDefault="006F2203" w:rsidP="006F2203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Внесение изменений в правоустанавливающую документацию на помещение, (либо восстановление в первоначальное состояние в соответствии с техническим паспортом) за счет средств арендатора без последующей компенсации.</w:t>
            </w:r>
          </w:p>
          <w:p w:rsidR="0008730A" w:rsidRPr="00212F04" w:rsidRDefault="006F2203" w:rsidP="006F2203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 xml:space="preserve">Свободно с 10.12.2022 </w:t>
            </w:r>
          </w:p>
          <w:p w:rsidR="00EF7F3B" w:rsidRPr="00212F04" w:rsidRDefault="0055484E" w:rsidP="006F2203">
            <w:pPr>
              <w:ind w:left="-108"/>
              <w:jc w:val="both"/>
              <w:rPr>
                <w:sz w:val="18"/>
                <w:szCs w:val="18"/>
              </w:rPr>
            </w:pPr>
            <w:r w:rsidRPr="00212F04">
              <w:rPr>
                <w:sz w:val="18"/>
                <w:szCs w:val="18"/>
              </w:rPr>
              <w:t>Аукцион на ноябрь 2023</w:t>
            </w:r>
          </w:p>
        </w:tc>
      </w:tr>
    </w:tbl>
    <w:p w:rsidR="002B023C" w:rsidRPr="00212F04" w:rsidRDefault="002B023C" w:rsidP="002B023C">
      <w:pPr>
        <w:tabs>
          <w:tab w:val="left" w:pos="540"/>
          <w:tab w:val="left" w:pos="6840"/>
        </w:tabs>
        <w:jc w:val="both"/>
        <w:rPr>
          <w:sz w:val="30"/>
          <w:szCs w:val="30"/>
        </w:rPr>
      </w:pPr>
    </w:p>
    <w:p w:rsidR="00631833" w:rsidRPr="00212F04" w:rsidRDefault="00922B51" w:rsidP="002B023C">
      <w:pPr>
        <w:tabs>
          <w:tab w:val="left" w:pos="540"/>
          <w:tab w:val="left" w:pos="6840"/>
          <w:tab w:val="left" w:pos="7088"/>
        </w:tabs>
        <w:spacing w:line="280" w:lineRule="exact"/>
        <w:jc w:val="both"/>
        <w:rPr>
          <w:sz w:val="30"/>
          <w:szCs w:val="30"/>
        </w:rPr>
      </w:pPr>
      <w:r w:rsidRPr="00212F04">
        <w:rPr>
          <w:sz w:val="30"/>
          <w:szCs w:val="30"/>
        </w:rPr>
        <w:t>Заместитель директора</w:t>
      </w:r>
      <w:r w:rsidR="00FF57A6" w:rsidRPr="00212F04">
        <w:rPr>
          <w:sz w:val="30"/>
          <w:szCs w:val="30"/>
        </w:rPr>
        <w:tab/>
      </w:r>
      <w:r w:rsidRPr="00212F04">
        <w:rPr>
          <w:sz w:val="30"/>
          <w:szCs w:val="30"/>
        </w:rPr>
        <w:t xml:space="preserve">     </w:t>
      </w:r>
      <w:proofErr w:type="spellStart"/>
      <w:r w:rsidRPr="00212F04">
        <w:rPr>
          <w:sz w:val="30"/>
          <w:szCs w:val="30"/>
        </w:rPr>
        <w:t>Р.А.Логаев</w:t>
      </w:r>
      <w:proofErr w:type="spellEnd"/>
    </w:p>
    <w:p w:rsidR="0055484E" w:rsidRPr="00212F04" w:rsidRDefault="0055484E" w:rsidP="002B023C">
      <w:pPr>
        <w:tabs>
          <w:tab w:val="left" w:pos="540"/>
          <w:tab w:val="left" w:pos="6840"/>
          <w:tab w:val="left" w:pos="7088"/>
        </w:tabs>
        <w:spacing w:line="280" w:lineRule="exact"/>
        <w:jc w:val="both"/>
        <w:rPr>
          <w:rFonts w:ascii="Calibri" w:hAnsi="Calibri" w:cs="10"/>
          <w:sz w:val="18"/>
          <w:szCs w:val="18"/>
        </w:rPr>
      </w:pPr>
    </w:p>
    <w:p w:rsidR="00212F04" w:rsidRPr="00212F04" w:rsidRDefault="00212F04" w:rsidP="002B023C">
      <w:pPr>
        <w:tabs>
          <w:tab w:val="left" w:pos="540"/>
          <w:tab w:val="left" w:pos="6840"/>
          <w:tab w:val="left" w:pos="7088"/>
        </w:tabs>
        <w:spacing w:line="280" w:lineRule="exact"/>
        <w:jc w:val="both"/>
        <w:rPr>
          <w:rFonts w:ascii="Calibri" w:hAnsi="Calibri" w:cs="10"/>
          <w:sz w:val="18"/>
          <w:szCs w:val="18"/>
        </w:rPr>
      </w:pPr>
    </w:p>
    <w:p w:rsidR="00212F04" w:rsidRPr="00212F04" w:rsidRDefault="00212F04" w:rsidP="002B023C">
      <w:pPr>
        <w:tabs>
          <w:tab w:val="left" w:pos="540"/>
          <w:tab w:val="left" w:pos="6840"/>
          <w:tab w:val="left" w:pos="7088"/>
        </w:tabs>
        <w:spacing w:line="280" w:lineRule="exact"/>
        <w:jc w:val="both"/>
        <w:rPr>
          <w:rFonts w:ascii="Calibri" w:hAnsi="Calibri" w:cs="10"/>
          <w:sz w:val="18"/>
          <w:szCs w:val="18"/>
        </w:rPr>
      </w:pPr>
    </w:p>
    <w:p w:rsidR="00212F04" w:rsidRPr="00212F04" w:rsidRDefault="00212F04" w:rsidP="002B023C">
      <w:pPr>
        <w:tabs>
          <w:tab w:val="left" w:pos="540"/>
          <w:tab w:val="left" w:pos="6840"/>
          <w:tab w:val="left" w:pos="7088"/>
        </w:tabs>
        <w:spacing w:line="280" w:lineRule="exact"/>
        <w:jc w:val="both"/>
        <w:rPr>
          <w:rFonts w:ascii="Calibri" w:hAnsi="Calibri" w:cs="10"/>
          <w:sz w:val="18"/>
          <w:szCs w:val="18"/>
        </w:rPr>
      </w:pPr>
    </w:p>
    <w:p w:rsidR="00212F04" w:rsidRPr="00212F04" w:rsidRDefault="00212F04" w:rsidP="002B023C">
      <w:pPr>
        <w:tabs>
          <w:tab w:val="left" w:pos="540"/>
          <w:tab w:val="left" w:pos="6840"/>
          <w:tab w:val="left" w:pos="7088"/>
        </w:tabs>
        <w:spacing w:line="280" w:lineRule="exact"/>
        <w:jc w:val="both"/>
        <w:rPr>
          <w:rFonts w:ascii="Calibri" w:hAnsi="Calibri" w:cs="10"/>
          <w:sz w:val="18"/>
          <w:szCs w:val="18"/>
        </w:rPr>
      </w:pPr>
    </w:p>
    <w:p w:rsidR="00212F04" w:rsidRPr="00212F04" w:rsidRDefault="00212F04" w:rsidP="002B023C">
      <w:pPr>
        <w:tabs>
          <w:tab w:val="left" w:pos="540"/>
          <w:tab w:val="left" w:pos="6840"/>
          <w:tab w:val="left" w:pos="7088"/>
        </w:tabs>
        <w:spacing w:line="280" w:lineRule="exact"/>
        <w:jc w:val="both"/>
        <w:rPr>
          <w:rFonts w:ascii="Calibri" w:hAnsi="Calibri" w:cs="10"/>
          <w:sz w:val="18"/>
          <w:szCs w:val="18"/>
        </w:rPr>
      </w:pPr>
    </w:p>
    <w:p w:rsidR="00212F04" w:rsidRPr="00212F04" w:rsidRDefault="00212F04" w:rsidP="002B023C">
      <w:pPr>
        <w:tabs>
          <w:tab w:val="left" w:pos="540"/>
          <w:tab w:val="left" w:pos="6840"/>
          <w:tab w:val="left" w:pos="7088"/>
        </w:tabs>
        <w:spacing w:line="280" w:lineRule="exact"/>
        <w:jc w:val="both"/>
        <w:rPr>
          <w:rFonts w:ascii="Calibri" w:hAnsi="Calibri" w:cs="10"/>
          <w:sz w:val="18"/>
          <w:szCs w:val="18"/>
        </w:rPr>
      </w:pPr>
    </w:p>
    <w:p w:rsidR="00212F04" w:rsidRPr="00212F04" w:rsidRDefault="00212F04" w:rsidP="002B023C">
      <w:pPr>
        <w:tabs>
          <w:tab w:val="left" w:pos="540"/>
          <w:tab w:val="left" w:pos="6840"/>
          <w:tab w:val="left" w:pos="7088"/>
        </w:tabs>
        <w:spacing w:line="280" w:lineRule="exact"/>
        <w:jc w:val="both"/>
        <w:rPr>
          <w:rFonts w:ascii="Calibri" w:hAnsi="Calibri" w:cs="10"/>
          <w:sz w:val="18"/>
          <w:szCs w:val="18"/>
        </w:rPr>
      </w:pPr>
    </w:p>
    <w:p w:rsidR="00212F04" w:rsidRPr="00212F04" w:rsidRDefault="00212F04" w:rsidP="002B023C">
      <w:pPr>
        <w:tabs>
          <w:tab w:val="left" w:pos="540"/>
          <w:tab w:val="left" w:pos="6840"/>
          <w:tab w:val="left" w:pos="7088"/>
        </w:tabs>
        <w:spacing w:line="280" w:lineRule="exact"/>
        <w:jc w:val="both"/>
        <w:rPr>
          <w:rFonts w:ascii="Calibri" w:hAnsi="Calibri" w:cs="10"/>
          <w:sz w:val="18"/>
          <w:szCs w:val="18"/>
        </w:rPr>
      </w:pPr>
    </w:p>
    <w:p w:rsidR="00212F04" w:rsidRPr="00212F04" w:rsidRDefault="00212F04" w:rsidP="002B023C">
      <w:pPr>
        <w:tabs>
          <w:tab w:val="left" w:pos="540"/>
          <w:tab w:val="left" w:pos="6840"/>
          <w:tab w:val="left" w:pos="7088"/>
        </w:tabs>
        <w:spacing w:line="280" w:lineRule="exact"/>
        <w:jc w:val="both"/>
        <w:rPr>
          <w:rFonts w:ascii="Calibri" w:hAnsi="Calibri" w:cs="10"/>
          <w:sz w:val="18"/>
          <w:szCs w:val="18"/>
        </w:rPr>
      </w:pPr>
    </w:p>
    <w:p w:rsidR="00212F04" w:rsidRPr="00212F04" w:rsidRDefault="00212F04" w:rsidP="002B023C">
      <w:pPr>
        <w:tabs>
          <w:tab w:val="left" w:pos="540"/>
          <w:tab w:val="left" w:pos="6840"/>
          <w:tab w:val="left" w:pos="7088"/>
        </w:tabs>
        <w:spacing w:line="280" w:lineRule="exact"/>
        <w:jc w:val="both"/>
        <w:rPr>
          <w:rFonts w:ascii="Calibri" w:hAnsi="Calibri" w:cs="10"/>
          <w:sz w:val="18"/>
          <w:szCs w:val="18"/>
        </w:rPr>
      </w:pPr>
    </w:p>
    <w:p w:rsidR="00212F04" w:rsidRPr="00212F04" w:rsidRDefault="00212F04" w:rsidP="002B023C">
      <w:pPr>
        <w:tabs>
          <w:tab w:val="left" w:pos="540"/>
          <w:tab w:val="left" w:pos="6840"/>
          <w:tab w:val="left" w:pos="7088"/>
        </w:tabs>
        <w:spacing w:line="280" w:lineRule="exact"/>
        <w:jc w:val="both"/>
        <w:rPr>
          <w:rFonts w:ascii="Calibri" w:hAnsi="Calibri" w:cs="10"/>
          <w:sz w:val="18"/>
          <w:szCs w:val="18"/>
        </w:rPr>
      </w:pPr>
    </w:p>
    <w:p w:rsidR="00212F04" w:rsidRPr="00212F04" w:rsidRDefault="00212F04" w:rsidP="002B023C">
      <w:pPr>
        <w:tabs>
          <w:tab w:val="left" w:pos="540"/>
          <w:tab w:val="left" w:pos="6840"/>
          <w:tab w:val="left" w:pos="7088"/>
        </w:tabs>
        <w:spacing w:line="280" w:lineRule="exact"/>
        <w:jc w:val="both"/>
        <w:rPr>
          <w:rFonts w:ascii="Calibri" w:hAnsi="Calibri" w:cs="10"/>
          <w:sz w:val="18"/>
          <w:szCs w:val="18"/>
        </w:rPr>
      </w:pPr>
    </w:p>
    <w:p w:rsidR="00212F04" w:rsidRPr="00212F04" w:rsidRDefault="00212F04" w:rsidP="002B023C">
      <w:pPr>
        <w:tabs>
          <w:tab w:val="left" w:pos="540"/>
          <w:tab w:val="left" w:pos="6840"/>
          <w:tab w:val="left" w:pos="7088"/>
        </w:tabs>
        <w:spacing w:line="280" w:lineRule="exact"/>
        <w:jc w:val="both"/>
        <w:rPr>
          <w:rFonts w:ascii="Calibri" w:hAnsi="Calibri" w:cs="10"/>
          <w:sz w:val="18"/>
          <w:szCs w:val="18"/>
        </w:rPr>
      </w:pPr>
    </w:p>
    <w:p w:rsidR="00212F04" w:rsidRPr="00212F04" w:rsidRDefault="00212F04" w:rsidP="002B023C">
      <w:pPr>
        <w:tabs>
          <w:tab w:val="left" w:pos="540"/>
          <w:tab w:val="left" w:pos="6840"/>
          <w:tab w:val="left" w:pos="7088"/>
        </w:tabs>
        <w:spacing w:line="280" w:lineRule="exact"/>
        <w:jc w:val="both"/>
        <w:rPr>
          <w:rFonts w:ascii="Calibri" w:hAnsi="Calibri" w:cs="10"/>
          <w:sz w:val="18"/>
          <w:szCs w:val="18"/>
        </w:rPr>
      </w:pPr>
    </w:p>
    <w:p w:rsidR="002B023C" w:rsidRPr="0055484E" w:rsidRDefault="002B023C" w:rsidP="002B023C">
      <w:pPr>
        <w:tabs>
          <w:tab w:val="left" w:pos="540"/>
          <w:tab w:val="left" w:pos="6840"/>
          <w:tab w:val="left" w:pos="7088"/>
        </w:tabs>
        <w:spacing w:line="280" w:lineRule="exact"/>
        <w:jc w:val="both"/>
        <w:rPr>
          <w:rFonts w:cs="10"/>
          <w:sz w:val="18"/>
          <w:szCs w:val="18"/>
        </w:rPr>
      </w:pPr>
      <w:r w:rsidRPr="00212F04">
        <w:rPr>
          <w:rFonts w:ascii="Calibri" w:hAnsi="Calibri" w:cs="10"/>
          <w:sz w:val="18"/>
          <w:szCs w:val="18"/>
        </w:rPr>
        <w:t>1</w:t>
      </w:r>
      <w:r w:rsidRPr="00212F04">
        <w:rPr>
          <w:rFonts w:ascii="10" w:hAnsi="10" w:cs="10"/>
          <w:sz w:val="18"/>
          <w:szCs w:val="18"/>
        </w:rPr>
        <w:t>0</w:t>
      </w:r>
      <w:r w:rsidR="006E05CD" w:rsidRPr="00212F04">
        <w:rPr>
          <w:rFonts w:cs="10"/>
          <w:sz w:val="18"/>
          <w:szCs w:val="18"/>
        </w:rPr>
        <w:t xml:space="preserve"> </w:t>
      </w:r>
      <w:proofErr w:type="spellStart"/>
      <w:r w:rsidR="006E05CD" w:rsidRPr="00212F04">
        <w:rPr>
          <w:rFonts w:cs="10"/>
          <w:sz w:val="18"/>
          <w:szCs w:val="18"/>
        </w:rPr>
        <w:t>Хмеленок</w:t>
      </w:r>
      <w:proofErr w:type="spellEnd"/>
      <w:r w:rsidR="00C73B18" w:rsidRPr="00212F04">
        <w:rPr>
          <w:rFonts w:cs="10"/>
          <w:sz w:val="18"/>
          <w:szCs w:val="18"/>
        </w:rPr>
        <w:t xml:space="preserve">, Жевела, </w:t>
      </w:r>
      <w:proofErr w:type="spellStart"/>
      <w:r w:rsidR="00C73B18" w:rsidRPr="00212F04">
        <w:rPr>
          <w:rFonts w:cs="10"/>
          <w:sz w:val="18"/>
          <w:szCs w:val="18"/>
        </w:rPr>
        <w:t>Пайгина</w:t>
      </w:r>
      <w:proofErr w:type="spellEnd"/>
      <w:r w:rsidRPr="00212F04">
        <w:rPr>
          <w:rFonts w:cs="10"/>
          <w:sz w:val="18"/>
          <w:szCs w:val="18"/>
        </w:rPr>
        <w:t xml:space="preserve"> 396 06 47</w:t>
      </w:r>
    </w:p>
    <w:p w:rsidR="00DC5D4E" w:rsidRDefault="00212F04" w:rsidP="00E76BFC">
      <w:pPr>
        <w:tabs>
          <w:tab w:val="left" w:pos="10206"/>
        </w:tabs>
        <w:spacing w:line="180" w:lineRule="exact"/>
        <w:jc w:val="both"/>
      </w:pPr>
      <w:r>
        <w:rPr>
          <w:sz w:val="18"/>
          <w:szCs w:val="18"/>
        </w:rPr>
        <w:t>01.11</w:t>
      </w:r>
      <w:r w:rsidR="00275417" w:rsidRPr="0055484E">
        <w:rPr>
          <w:sz w:val="18"/>
          <w:szCs w:val="18"/>
        </w:rPr>
        <w:t>.2023</w:t>
      </w:r>
      <w:r w:rsidR="002B023C" w:rsidRPr="0055484E">
        <w:rPr>
          <w:rFonts w:ascii="10" w:hAnsi="10" w:cs="10"/>
          <w:sz w:val="18"/>
          <w:szCs w:val="18"/>
        </w:rPr>
        <w:t xml:space="preserve"> Списки</w:t>
      </w:r>
    </w:p>
    <w:sectPr w:rsidR="00DC5D4E" w:rsidSect="0055484E">
      <w:headerReference w:type="default" r:id="rId7"/>
      <w:pgSz w:w="11906" w:h="16838"/>
      <w:pgMar w:top="284" w:right="567" w:bottom="568" w:left="85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A38" w:rsidRDefault="00770A38">
      <w:r>
        <w:separator/>
      </w:r>
    </w:p>
  </w:endnote>
  <w:endnote w:type="continuationSeparator" w:id="0">
    <w:p w:rsidR="00770A38" w:rsidRDefault="0077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0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A38" w:rsidRDefault="00770A38">
      <w:r>
        <w:separator/>
      </w:r>
    </w:p>
  </w:footnote>
  <w:footnote w:type="continuationSeparator" w:id="0">
    <w:p w:rsidR="00770A38" w:rsidRDefault="00770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D26" w:rsidRDefault="00D37B22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6998970</wp:posOffset>
              </wp:positionH>
              <wp:positionV relativeFrom="paragraph">
                <wp:posOffset>635</wp:posOffset>
              </wp:positionV>
              <wp:extent cx="200660" cy="130810"/>
              <wp:effectExtent l="0" t="0" r="0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30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D26" w:rsidRDefault="00E43D26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B09B0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1.1pt;margin-top:.05pt;width:15.8pt;height:10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" stroked="f">
              <v:fill opacity="0"/>
              <v:textbox inset="0,0,0,0">
                <w:txbxContent>
                  <w:p w:rsidR="00E43D26" w:rsidRDefault="00E43D26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B09B0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3C"/>
    <w:rsid w:val="0003734A"/>
    <w:rsid w:val="000432BC"/>
    <w:rsid w:val="0008730A"/>
    <w:rsid w:val="000B09B0"/>
    <w:rsid w:val="000E70DC"/>
    <w:rsid w:val="000F27EC"/>
    <w:rsid w:val="00110013"/>
    <w:rsid w:val="0012109D"/>
    <w:rsid w:val="00134AF2"/>
    <w:rsid w:val="00140366"/>
    <w:rsid w:val="00145B57"/>
    <w:rsid w:val="00167F83"/>
    <w:rsid w:val="00197A89"/>
    <w:rsid w:val="001B24D2"/>
    <w:rsid w:val="001B42E6"/>
    <w:rsid w:val="00212F04"/>
    <w:rsid w:val="00240396"/>
    <w:rsid w:val="00275417"/>
    <w:rsid w:val="00281E83"/>
    <w:rsid w:val="0029794D"/>
    <w:rsid w:val="002B023C"/>
    <w:rsid w:val="002B33A5"/>
    <w:rsid w:val="002C3568"/>
    <w:rsid w:val="002F7018"/>
    <w:rsid w:val="002F7AD3"/>
    <w:rsid w:val="00325E35"/>
    <w:rsid w:val="003314B5"/>
    <w:rsid w:val="0034508A"/>
    <w:rsid w:val="00381FC4"/>
    <w:rsid w:val="00382FC9"/>
    <w:rsid w:val="003867EE"/>
    <w:rsid w:val="0039144A"/>
    <w:rsid w:val="003B2C67"/>
    <w:rsid w:val="003B5C18"/>
    <w:rsid w:val="003E6CB7"/>
    <w:rsid w:val="0040736E"/>
    <w:rsid w:val="0045363B"/>
    <w:rsid w:val="00460672"/>
    <w:rsid w:val="0049257C"/>
    <w:rsid w:val="004946A9"/>
    <w:rsid w:val="004D1493"/>
    <w:rsid w:val="004E0AD6"/>
    <w:rsid w:val="004E13CF"/>
    <w:rsid w:val="00503D32"/>
    <w:rsid w:val="00511307"/>
    <w:rsid w:val="0052379C"/>
    <w:rsid w:val="0055395B"/>
    <w:rsid w:val="0055484E"/>
    <w:rsid w:val="00586584"/>
    <w:rsid w:val="005A6819"/>
    <w:rsid w:val="0060711A"/>
    <w:rsid w:val="0063155E"/>
    <w:rsid w:val="00631833"/>
    <w:rsid w:val="00642DB6"/>
    <w:rsid w:val="00645798"/>
    <w:rsid w:val="006822A1"/>
    <w:rsid w:val="00695F80"/>
    <w:rsid w:val="006A7778"/>
    <w:rsid w:val="006B3776"/>
    <w:rsid w:val="006C657F"/>
    <w:rsid w:val="006E05CD"/>
    <w:rsid w:val="006F2203"/>
    <w:rsid w:val="007158C2"/>
    <w:rsid w:val="00724331"/>
    <w:rsid w:val="00724CC9"/>
    <w:rsid w:val="00752A0C"/>
    <w:rsid w:val="00770A38"/>
    <w:rsid w:val="007746FD"/>
    <w:rsid w:val="00781D7A"/>
    <w:rsid w:val="007867BC"/>
    <w:rsid w:val="007A471A"/>
    <w:rsid w:val="007C79ED"/>
    <w:rsid w:val="007D09D2"/>
    <w:rsid w:val="007D6DD2"/>
    <w:rsid w:val="007F78DB"/>
    <w:rsid w:val="00812E67"/>
    <w:rsid w:val="00817727"/>
    <w:rsid w:val="008221A9"/>
    <w:rsid w:val="008344F7"/>
    <w:rsid w:val="0085594E"/>
    <w:rsid w:val="00870C4D"/>
    <w:rsid w:val="008713C5"/>
    <w:rsid w:val="008A4D78"/>
    <w:rsid w:val="008B57A7"/>
    <w:rsid w:val="008D1C4A"/>
    <w:rsid w:val="008D481F"/>
    <w:rsid w:val="008D7185"/>
    <w:rsid w:val="00915BE4"/>
    <w:rsid w:val="00922B51"/>
    <w:rsid w:val="009D0E0B"/>
    <w:rsid w:val="00A07320"/>
    <w:rsid w:val="00A42E72"/>
    <w:rsid w:val="00AC65FD"/>
    <w:rsid w:val="00B051C5"/>
    <w:rsid w:val="00B06E75"/>
    <w:rsid w:val="00B4741B"/>
    <w:rsid w:val="00B61A76"/>
    <w:rsid w:val="00BA13D9"/>
    <w:rsid w:val="00BD39E7"/>
    <w:rsid w:val="00BF1015"/>
    <w:rsid w:val="00C156BC"/>
    <w:rsid w:val="00C15924"/>
    <w:rsid w:val="00C3711B"/>
    <w:rsid w:val="00C72E1F"/>
    <w:rsid w:val="00C73ABC"/>
    <w:rsid w:val="00C73B18"/>
    <w:rsid w:val="00C75D28"/>
    <w:rsid w:val="00CD0B71"/>
    <w:rsid w:val="00CF4C59"/>
    <w:rsid w:val="00D10433"/>
    <w:rsid w:val="00D16399"/>
    <w:rsid w:val="00D202C4"/>
    <w:rsid w:val="00D36170"/>
    <w:rsid w:val="00D37B22"/>
    <w:rsid w:val="00D41256"/>
    <w:rsid w:val="00D569CD"/>
    <w:rsid w:val="00D7455E"/>
    <w:rsid w:val="00D81767"/>
    <w:rsid w:val="00DC5D4E"/>
    <w:rsid w:val="00DE5A68"/>
    <w:rsid w:val="00E36414"/>
    <w:rsid w:val="00E43D26"/>
    <w:rsid w:val="00E47160"/>
    <w:rsid w:val="00E47B98"/>
    <w:rsid w:val="00E74B3A"/>
    <w:rsid w:val="00E76BFC"/>
    <w:rsid w:val="00EA387B"/>
    <w:rsid w:val="00EA3BC6"/>
    <w:rsid w:val="00EF7F3B"/>
    <w:rsid w:val="00F0572E"/>
    <w:rsid w:val="00F60A6E"/>
    <w:rsid w:val="00F767A4"/>
    <w:rsid w:val="00F81C0B"/>
    <w:rsid w:val="00FB5D00"/>
    <w:rsid w:val="00FF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B023C"/>
  </w:style>
  <w:style w:type="paragraph" w:styleId="a4">
    <w:name w:val="Title"/>
    <w:basedOn w:val="a"/>
    <w:next w:val="a5"/>
    <w:link w:val="a6"/>
    <w:rsid w:val="002B023C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4"/>
    <w:rsid w:val="002B023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5">
    <w:name w:val="Body Text"/>
    <w:basedOn w:val="a"/>
    <w:link w:val="a7"/>
    <w:rsid w:val="002B023C"/>
    <w:pPr>
      <w:spacing w:after="140" w:line="288" w:lineRule="auto"/>
    </w:pPr>
  </w:style>
  <w:style w:type="character" w:customStyle="1" w:styleId="a7">
    <w:name w:val="Основной текст Знак"/>
    <w:basedOn w:val="a0"/>
    <w:link w:val="a5"/>
    <w:rsid w:val="002B023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rsid w:val="002B02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B023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B023C"/>
  </w:style>
  <w:style w:type="paragraph" w:styleId="a4">
    <w:name w:val="Title"/>
    <w:basedOn w:val="a"/>
    <w:next w:val="a5"/>
    <w:link w:val="a6"/>
    <w:rsid w:val="002B023C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4"/>
    <w:rsid w:val="002B023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5">
    <w:name w:val="Body Text"/>
    <w:basedOn w:val="a"/>
    <w:link w:val="a7"/>
    <w:rsid w:val="002B023C"/>
    <w:pPr>
      <w:spacing w:after="140" w:line="288" w:lineRule="auto"/>
    </w:pPr>
  </w:style>
  <w:style w:type="character" w:customStyle="1" w:styleId="a7">
    <w:name w:val="Основной текст Знак"/>
    <w:basedOn w:val="a0"/>
    <w:link w:val="a5"/>
    <w:rsid w:val="002B023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rsid w:val="002B02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B023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5431</Words>
  <Characters>30959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 Н. Маркевич</cp:lastModifiedBy>
  <cp:revision>4</cp:revision>
  <dcterms:created xsi:type="dcterms:W3CDTF">2023-11-14T13:07:00Z</dcterms:created>
  <dcterms:modified xsi:type="dcterms:W3CDTF">2023-11-14T13:16:00Z</dcterms:modified>
</cp:coreProperties>
</file>